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F63D3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(一)</w:t>
      </w:r>
    </w:p>
    <w:p w14:paraId="24E9633D">
      <w:pPr>
        <w:spacing w:line="400" w:lineRule="exac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本科提前批</w:t>
      </w:r>
    </w:p>
    <w:p w14:paraId="2C5D40F6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(上网填报时间6月29日8:00-6月30日17:00)</w:t>
      </w:r>
    </w:p>
    <w:p w14:paraId="1E907DC8">
      <w:pPr>
        <w:ind w:left="-1567" w:leftChars="-746" w:firstLine="1785" w:firstLineChars="992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姓  名：            首选科目： 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18"/>
        </w:rPr>
        <w:t>报名点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18"/>
        </w:rPr>
        <w:t>中学：</w:t>
      </w:r>
    </w:p>
    <w:tbl>
      <w:tblPr>
        <w:tblStyle w:val="17"/>
        <w:tblW w:w="10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391"/>
        <w:gridCol w:w="1545"/>
        <w:gridCol w:w="1039"/>
        <w:gridCol w:w="1040"/>
        <w:gridCol w:w="1040"/>
        <w:gridCol w:w="1039"/>
        <w:gridCol w:w="1040"/>
        <w:gridCol w:w="1040"/>
        <w:gridCol w:w="530"/>
      </w:tblGrid>
      <w:tr w14:paraId="679E1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1" w:type="dxa"/>
            <w:vMerge w:val="restart"/>
            <w:vAlign w:val="center"/>
          </w:tcPr>
          <w:p w14:paraId="1B99711C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91" w:type="dxa"/>
            <w:vMerge w:val="restart"/>
            <w:vAlign w:val="center"/>
          </w:tcPr>
          <w:p w14:paraId="7DC8BD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志愿顺序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5E7250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36DED5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18721A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76DDD0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1F2A8C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6D048E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01BCB0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33EF04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3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3"/>
              </w:rPr>
              <w:t>服从专业调剂</w:t>
            </w:r>
          </w:p>
        </w:tc>
      </w:tr>
      <w:tr w14:paraId="7A88C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1" w:type="dxa"/>
            <w:vMerge w:val="continue"/>
            <w:vAlign w:val="center"/>
          </w:tcPr>
          <w:p w14:paraId="0C0F6A4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</w:tcPr>
          <w:p w14:paraId="16E5E76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43A53F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163083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39FCAB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7662D2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DE35D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9647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2C1CBD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33E02F9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B28D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restart"/>
            <w:vAlign w:val="center"/>
          </w:tcPr>
          <w:p w14:paraId="41220A4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  <w:p w14:paraId="0B6E350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</w:t>
            </w:r>
          </w:p>
          <w:p w14:paraId="09DF638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</w:t>
            </w:r>
          </w:p>
          <w:p w14:paraId="73FE1FB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</w:t>
            </w:r>
          </w:p>
          <w:p w14:paraId="672FCDA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</w:t>
            </w:r>
          </w:p>
          <w:p w14:paraId="6BD00D2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04" w:type="dxa"/>
            <w:gridSpan w:val="9"/>
            <w:vAlign w:val="center"/>
          </w:tcPr>
          <w:p w14:paraId="7FFA66A3">
            <w:pPr>
              <w:ind w:left="1"/>
              <w:jc w:val="center"/>
              <w:rPr>
                <w:rFonts w:ascii="方正小标宋简体" w:hAnsi="仿宋_GB2312" w:eastAsia="方正小标宋简体" w:cs="仿宋_GB2312"/>
                <w:sz w:val="15"/>
              </w:rPr>
            </w:pPr>
            <w:r>
              <w:rPr>
                <w:rFonts w:hint="eastAsia" w:ascii="方正小标宋简体" w:hAnsi="仿宋_GB2312" w:eastAsia="方正小标宋简体" w:cs="仿宋_GB2312"/>
                <w:spacing w:val="-1"/>
                <w:sz w:val="15"/>
                <w:szCs w:val="15"/>
              </w:rPr>
              <w:t>单设志愿模块</w:t>
            </w:r>
          </w:p>
        </w:tc>
      </w:tr>
      <w:tr w14:paraId="19104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853207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502F0E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单设志愿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32EC32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619EDD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0BDC4F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5D5AFD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06E6BF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608EBF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00459A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6DB760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1203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1815B8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5C620E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1F8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E13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5BC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E98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69B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CB0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A02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D5C35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5FA0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96DC59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04" w:type="dxa"/>
            <w:gridSpan w:val="9"/>
            <w:vAlign w:val="center"/>
          </w:tcPr>
          <w:p w14:paraId="216C09B5">
            <w:pPr>
              <w:spacing w:line="200" w:lineRule="exact"/>
              <w:jc w:val="center"/>
              <w:rPr>
                <w:rFonts w:ascii="方正小标宋简体" w:hAnsi="仿宋_GB2312" w:eastAsia="方正小标宋简体" w:cs="仿宋_GB2312"/>
                <w:sz w:val="15"/>
              </w:rPr>
            </w:pPr>
            <w:r>
              <w:rPr>
                <w:rFonts w:hint="eastAsia" w:ascii="方正小标宋简体" w:hAnsi="仿宋_GB2312" w:eastAsia="方正小标宋简体" w:cs="仿宋_GB2312"/>
                <w:spacing w:val="-1"/>
                <w:sz w:val="15"/>
                <w:szCs w:val="15"/>
              </w:rPr>
              <w:t>平行志愿模块</w:t>
            </w:r>
          </w:p>
        </w:tc>
      </w:tr>
      <w:tr w14:paraId="2590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1165C88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45CEA6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平行志愿(1)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392272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63023F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534F32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6D2C1A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7369C7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5FC175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2DEFDE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D3299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CAB9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10EFBCB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500286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377712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46E510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6AA78A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3D867E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6E63FD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7549CE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4FE714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0DE89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00B6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0DF6C8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5586DD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平行志愿(2)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29E10F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4585BD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3A90CA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6A63A4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5109CF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7DF54D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2598ED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AD6FC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ABFD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53069B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58B7BC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692C6C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52D517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5BBF32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7DF5AC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00D13F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188239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2E60EF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D390D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05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7FBE1C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088DA9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平行志愿(3)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7F8D44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7B46EA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7AC479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0A486C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3ECE7A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4C0B27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01B2AE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5CA7D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7785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34C3C3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2C6185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5B3845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7B7379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22415C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466DB9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72B7DF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718712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067E1F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E9E36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B16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1665C59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52B264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平行志愿(4)</w:t>
            </w:r>
          </w:p>
        </w:tc>
        <w:tc>
          <w:tcPr>
            <w:tcW w:w="154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0AEFA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67CC1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994DD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2C068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DC8F1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FFD8C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08112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12C0A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1D07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A540F9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2F3BDF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D5C99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8DE14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32EC4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31BC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C91B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037B1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FEAB6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F2389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EF76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4BBB123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5E726D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平行志愿(5)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A223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9923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E8CB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60E2F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CC367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5C34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8F81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203BE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EAB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4D1D7D3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64B3D6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9F29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E5CD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64E4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FA4E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74AC3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8D677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6D70D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5A12C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4EBF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7DA5CB9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102117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平行志愿(6)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2C9BC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6FAD8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45C1B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30FD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F40A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798F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96273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BD99C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FE6D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117746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630850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5BA1A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A4BE8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57ECB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6847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9E2EA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DAB5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4534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1388D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8AB0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29D58C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0CADF7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平行志愿(7)</w:t>
            </w:r>
          </w:p>
        </w:tc>
        <w:tc>
          <w:tcPr>
            <w:tcW w:w="154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112F8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D6FCE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EC349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0619E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E9337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06259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38400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FD5F4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99A4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63A90C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6E254E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13A07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8CC4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3ED3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BEF8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5A2F8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566BC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95E2D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A70C8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FD3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7E963D1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2F1B4B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平行志愿(8)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28784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AB09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5BE47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8E9E4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5B2DF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8736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13642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F0EFE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49C0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224123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4D2FE6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13006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90C08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8E7EF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CCCC7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D1005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65FA5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C3864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69B93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04D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179AD0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446D84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平行志愿(9)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2394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BB1FE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D699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B652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83572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BB014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57F7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15876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4E63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4875A76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70384E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635DB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D6DCA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62551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3C2F7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06FE7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26D1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03C40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6CB3A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D1D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7F2ADD1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766446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平行志愿(10)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5565F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5909B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F8D9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68084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99F95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D676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4CA6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4B4E7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24DD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1F6FD2F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13A4E9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FFB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65A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A5D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551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4BA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6D4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874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9EBBC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837B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D170C6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72382C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平行志愿(11)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22FA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DDD6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BD2B9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ED68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47793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6922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AD672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EFECE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258E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51E9EB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2915AF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5C9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7A9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00C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169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6E7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808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773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D343C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C3BC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4D1C51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486DB2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平行志愿(12)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AB16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0819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F3E66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3C6C3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E594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49D2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1EABE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18A52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E3AD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575744C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2CFB36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2F8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907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EED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C2B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94E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8EF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EF8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5F9FF3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069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B73F4F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443DA2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平行志愿(13)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C245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EFABA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19A46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5AA12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B60A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2405B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04D95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33DB5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B617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167853D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66E04A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175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BDF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0B1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56E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C25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195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2BE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F219C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9F28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1C24D3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538E65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平行志愿(14)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40334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D3403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08E6F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A9A3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DC97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9DCC2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2E146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E8B3A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4BA0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4235F66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3EE2E3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5E5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A30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333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4BC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6E4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AF8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D1F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EDDD9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355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465373D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30A398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平行志愿(15)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D3AC0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3977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C02A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1F40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D2B1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17514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923D1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9387D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C00B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10EF734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7E0682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C7A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30B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092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525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5D6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08E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FD1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B78B7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26D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F61C84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3761F0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平行志愿(16)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954FE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BD688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D75A1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4979B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33A39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BDF37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60FD4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02ED12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362D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61D4A8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5A3865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AB7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5F6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CE9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F4C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4E3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98E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460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006A2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656D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04D1FB2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1C7C22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平行志愿(17)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BC7C6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D2870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7A289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9FA26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E0A13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C8A6A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98E1E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35D08A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EB38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2D2F37E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392DD8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565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A42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0D2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9C6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3EC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B04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24E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114C0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ED5C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522DB5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0BBCAC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平行志愿(18)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B7042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94872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1BF03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02B57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3BED9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68E10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4CA7F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4FF17B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3EE0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4BA91B8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24C4D2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2C3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287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464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942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BFB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4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BE1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8B603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18F5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65BE575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67008A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平行志愿(19)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95454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A5113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81F72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F4FAE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D6E2E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7E351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958E3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5A7910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7FA7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5DBF654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4F2C68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F55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8FE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A5A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D8B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E5F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C0B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1A4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072531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6FDF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35A5CC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2E05F0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平行志愿(20)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FC9C0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D43D3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5C390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7BC54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3A7E2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9F8E1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CFE43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7099F8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AFE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611" w:type="dxa"/>
            <w:vMerge w:val="continue"/>
            <w:vAlign w:val="center"/>
          </w:tcPr>
          <w:p w14:paraId="3A2722E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3C1636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C3A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79B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D42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16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068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B8F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BCA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1FB7B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50D50C79">
      <w:pPr>
        <w:pStyle w:val="41"/>
        <w:snapToGrid w:val="0"/>
        <w:spacing w:line="280" w:lineRule="exact"/>
        <w:ind w:left="0" w:leftChars="0" w:right="-142" w:firstLine="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注：1.本表供参加普通高考的考生填写本科提前批志愿草稿使用,不是考生已经填报志愿的凭据,以网上填报的志愿为准。</w:t>
      </w:r>
    </w:p>
    <w:p w14:paraId="64008E52">
      <w:pPr>
        <w:pStyle w:val="41"/>
        <w:snapToGrid w:val="0"/>
        <w:spacing w:line="280" w:lineRule="exact"/>
        <w:ind w:left="0" w:leftChars="0" w:right="-142" w:firstLine="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    2.本科提前批单设志愿栏填报军队招飞、综合评价录取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18"/>
        </w:rPr>
        <w:t>农村订单定向免费医学生、荆楚优师计划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18"/>
        </w:rPr>
        <w:t>志愿。</w:t>
      </w:r>
    </w:p>
    <w:p w14:paraId="7062E694">
      <w:pPr>
        <w:pStyle w:val="41"/>
        <w:snapToGrid w:val="0"/>
        <w:spacing w:line="280" w:lineRule="exact"/>
        <w:ind w:left="0" w:leftChars="0" w:right="-142" w:firstLine="0"/>
        <w:jc w:val="left"/>
        <w:rPr>
          <w:rFonts w:ascii="仿宋_GB2312" w:hAnsi="仿宋_GB2312" w:eastAsia="仿宋_GB2312" w:cs="仿宋_GB2312"/>
          <w:sz w:val="18"/>
        </w:rPr>
      </w:pPr>
    </w:p>
    <w:p w14:paraId="0994C557">
      <w:pPr>
        <w:spacing w:line="400" w:lineRule="exact"/>
        <w:jc w:val="center"/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湖北省2024年普通高校招生网上填报志愿草表(二)</w:t>
      </w:r>
    </w:p>
    <w:p w14:paraId="7F5F7C09">
      <w:pPr>
        <w:spacing w:line="400" w:lineRule="exac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高职高专提前批</w:t>
      </w:r>
    </w:p>
    <w:p w14:paraId="2C2CA45C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（上网填报时间6月29日8:00-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18"/>
        </w:rPr>
        <w:t>月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18"/>
        </w:rPr>
        <w:t>日17:00）</w:t>
      </w:r>
    </w:p>
    <w:p w14:paraId="214FEA8D">
      <w:pPr>
        <w:ind w:left="-1567" w:leftChars="-746" w:firstLine="1785" w:firstLineChars="992"/>
        <w:rPr>
          <w:rFonts w:ascii="仿宋_GB2312" w:hAnsi="仿宋_GB2312" w:eastAsia="仿宋_GB2312" w:cs="仿宋_GB2312"/>
          <w:sz w:val="18"/>
        </w:rPr>
      </w:pPr>
    </w:p>
    <w:p w14:paraId="0196E4F1">
      <w:pPr>
        <w:ind w:left="-1567" w:leftChars="-746" w:firstLine="1785" w:firstLineChars="992"/>
        <w:rPr>
          <w:rFonts w:hint="eastAsia" w:ascii="仿宋_GB2312" w:hAnsi="仿宋_GB2312" w:eastAsia="仿宋_GB2312" w:cs="仿宋_GB2312"/>
          <w:sz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姓  名：          首选科目： 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报名点或中学：</w:t>
      </w:r>
    </w:p>
    <w:tbl>
      <w:tblPr>
        <w:tblStyle w:val="17"/>
        <w:tblW w:w="10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1305"/>
        <w:gridCol w:w="1575"/>
        <w:gridCol w:w="1054"/>
        <w:gridCol w:w="1054"/>
        <w:gridCol w:w="1055"/>
        <w:gridCol w:w="1054"/>
        <w:gridCol w:w="1054"/>
        <w:gridCol w:w="1055"/>
        <w:gridCol w:w="530"/>
      </w:tblGrid>
      <w:tr w14:paraId="497F5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05" w:type="dxa"/>
            <w:vMerge w:val="restart"/>
            <w:vAlign w:val="center"/>
          </w:tcPr>
          <w:p w14:paraId="048883D3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05" w:type="dxa"/>
            <w:vMerge w:val="restart"/>
            <w:vAlign w:val="center"/>
          </w:tcPr>
          <w:p w14:paraId="1024BD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志愿顺序</w:t>
            </w:r>
          </w:p>
        </w:tc>
        <w:tc>
          <w:tcPr>
            <w:tcW w:w="1575" w:type="dxa"/>
            <w:tcBorders>
              <w:bottom w:val="dashed" w:color="auto" w:sz="4" w:space="0"/>
            </w:tcBorders>
            <w:vAlign w:val="center"/>
          </w:tcPr>
          <w:p w14:paraId="28E5C3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266BFF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5DA16E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2693E8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5EFD73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56F27A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4B0D4B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0F93BE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3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3"/>
              </w:rPr>
              <w:t>服从专业调剂</w:t>
            </w:r>
          </w:p>
        </w:tc>
      </w:tr>
      <w:tr w14:paraId="5FC8F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05" w:type="dxa"/>
            <w:vMerge w:val="continue"/>
            <w:vAlign w:val="center"/>
          </w:tcPr>
          <w:p w14:paraId="36B03D9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</w:tcPr>
          <w:p w14:paraId="0AC584D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</w:tcBorders>
            <w:vAlign w:val="center"/>
          </w:tcPr>
          <w:p w14:paraId="2C7C85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180F94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198B60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7998F0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A28B9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31131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162196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75A934F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C4E6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restart"/>
            <w:vAlign w:val="center"/>
          </w:tcPr>
          <w:p w14:paraId="675C920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</w:t>
            </w:r>
          </w:p>
          <w:p w14:paraId="245D418B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</w:t>
            </w:r>
          </w:p>
          <w:p w14:paraId="49E8C5A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</w:t>
            </w:r>
          </w:p>
          <w:p w14:paraId="5EE3326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</w:t>
            </w:r>
          </w:p>
          <w:p w14:paraId="6F00A45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</w:t>
            </w:r>
          </w:p>
          <w:p w14:paraId="55BFC5DA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</w:t>
            </w:r>
          </w:p>
          <w:p w14:paraId="545DD4C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</w:t>
            </w:r>
          </w:p>
          <w:p w14:paraId="44ADB60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BF568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平行志愿(1)</w:t>
            </w:r>
          </w:p>
        </w:tc>
        <w:tc>
          <w:tcPr>
            <w:tcW w:w="1575" w:type="dxa"/>
            <w:tcBorders>
              <w:bottom w:val="dashed" w:color="auto" w:sz="4" w:space="0"/>
            </w:tcBorders>
            <w:vAlign w:val="center"/>
          </w:tcPr>
          <w:p w14:paraId="23D8BF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5291E8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4C79CD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33E5C0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63DBFE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4D7055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157825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151AA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6222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214E7CA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DD7A7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75" w:type="dxa"/>
            <w:tcBorders>
              <w:top w:val="dashed" w:color="auto" w:sz="4" w:space="0"/>
            </w:tcBorders>
            <w:vAlign w:val="center"/>
          </w:tcPr>
          <w:p w14:paraId="1BB433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128339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154DF4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7A96DC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5FAA5F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58C0DA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423AFE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67616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D50D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6004D8E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51ED53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平行志愿(2)</w:t>
            </w:r>
          </w:p>
        </w:tc>
        <w:tc>
          <w:tcPr>
            <w:tcW w:w="1575" w:type="dxa"/>
            <w:tcBorders>
              <w:bottom w:val="dashed" w:color="auto" w:sz="4" w:space="0"/>
            </w:tcBorders>
            <w:vAlign w:val="center"/>
          </w:tcPr>
          <w:p w14:paraId="23B948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4A8FA7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672F3F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6301D5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1B8B37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38FC0F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5B4E77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536F7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51A3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E446AD9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33317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</w:tcBorders>
            <w:vAlign w:val="center"/>
          </w:tcPr>
          <w:p w14:paraId="48F77C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5DFB94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02805D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3AF297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07FBD0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333425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548EF1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C6AE8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FA5B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086EEA3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27FEF3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平行志愿(3)</w:t>
            </w:r>
          </w:p>
        </w:tc>
        <w:tc>
          <w:tcPr>
            <w:tcW w:w="1575" w:type="dxa"/>
            <w:tcBorders>
              <w:bottom w:val="dashed" w:color="auto" w:sz="4" w:space="0"/>
            </w:tcBorders>
            <w:vAlign w:val="center"/>
          </w:tcPr>
          <w:p w14:paraId="4F8572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393CC0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083C19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1F8838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3D080A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bottom w:val="dashed" w:color="auto" w:sz="4" w:space="0"/>
            </w:tcBorders>
            <w:vAlign w:val="center"/>
          </w:tcPr>
          <w:p w14:paraId="51DCBE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bottom w:val="dashed" w:color="auto" w:sz="4" w:space="0"/>
            </w:tcBorders>
            <w:vAlign w:val="center"/>
          </w:tcPr>
          <w:p w14:paraId="7B70C4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E2AD1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B0A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7D4601F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10F4B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</w:tcBorders>
            <w:vAlign w:val="center"/>
          </w:tcPr>
          <w:p w14:paraId="481378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3D2031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4E29D4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3683FF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457EF8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</w:tcBorders>
            <w:vAlign w:val="center"/>
          </w:tcPr>
          <w:p w14:paraId="51C879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</w:tcBorders>
            <w:vAlign w:val="center"/>
          </w:tcPr>
          <w:p w14:paraId="4C6312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A4220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84A1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485493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72E271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平行志愿(4)</w:t>
            </w:r>
          </w:p>
        </w:tc>
        <w:tc>
          <w:tcPr>
            <w:tcW w:w="157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EA92A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F7D50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7F27C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C9496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7586D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5FCD4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25436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A0373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1418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C056E8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ECAA5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4A4B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43A2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3758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FCBA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832C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D8939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B2215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2BCD5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F6B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050A2BB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74B25B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平行志愿(5)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8C5A0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FC19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F468F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77915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73504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F4643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E2360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62078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DD85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6303D4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75D12B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88A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AA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F48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CB2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4C3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4B2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916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7BFEE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E954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668DD65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19F4D5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平行志愿(6)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B9CC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23714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F7F3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3520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C97C4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4756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C86F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1959C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B724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6C7B9AB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07ACFD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BED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76A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10D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BA9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2F0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478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C5A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56DD85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50DB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1FC79B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5F63BE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平行志愿(7)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966A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E902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5A62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69E9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859F0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1417F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251B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36B44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E57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6612D07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11227B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8C4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967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839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4DE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A57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337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829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08A613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4680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34736A5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6E77A9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平行志愿(8)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74A5D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2860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AF566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A3C79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8F3F5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1B4C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D34B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07FD9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E32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FBB6A2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01D561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DC0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102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FF5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12A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6F5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D7D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3CD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3FFE7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5DA5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4022AC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336C2B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平行志愿(9)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D6CC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3C949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8AE5A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0CA82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6C1D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679D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68FE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69C89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969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851A2C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0A52A6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7AB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72B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9A6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4D3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A7D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F70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E0E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55E20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3581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075E624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DB64E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平行志愿(10)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38EE4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4351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D3CF2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3D3CE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563D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8B97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CB9A4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3F74C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9A80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6BA127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66D649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CF5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B31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C9B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4FA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E8D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3B8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B3B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B42BF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415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3FF75E4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5EE17E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平行志愿(11)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E669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B327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5562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30ED4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2032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73DF6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978EA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DF711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018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5724737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094F64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589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3B6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269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0B9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5BC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91C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99D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151518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BAE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7AC2FF1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6775FF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平行志愿(12)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8539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CC0C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6B195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D02E0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A12B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DD99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428A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57C04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13A1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74F88B2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318DF1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52E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6C8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EF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908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A70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BF7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7E3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B8B14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6FA7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7E586E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176A19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平行志愿(13)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FD2E1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68096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A7E01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3C757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3EFE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8020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E82E2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F60E5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1215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2C66E77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20BF76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02E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607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B67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29C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875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C04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F48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05085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7974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A0699A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049B4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平行志愿(14)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66EB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45FC5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4C08A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91AB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07694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BF92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8070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9D6AB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637D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05AE114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44812A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A6C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E0F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ACD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CF0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79F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957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C76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0F056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A711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6A1829F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3AB27E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平行志愿(15)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AE2D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CB35A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DFA2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21C0A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05254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2FB9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1FEA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8ADDB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3B04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375DA48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17109E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87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730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08D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2C8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467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1D7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091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0D19F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88B0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7028D4B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108E9A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平行志愿(16)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25BE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43FFB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8F43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F9EF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71F0D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1B23F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6237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89F9A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A0C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8C7D6F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7CB66B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E95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A98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198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D1E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EB8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051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065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4E308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354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57A5E24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67C44C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平行志愿(17)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2B961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A85E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3B14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1DB5B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54F3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053D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AEAD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B698F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09DA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03898D2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55FD3A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486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292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74C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AFD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7E1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206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12E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131CB9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226B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7248809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412800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平行志愿(18)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FF2E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5CE6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1B964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D8500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7A2D9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44F0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744C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9586F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84AF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156F4B0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61F901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341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1FB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3DB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821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8D0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E33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688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1D0142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709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2621E05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6A570C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平行志愿(19)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12BCC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5AF2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50CAD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B544D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9555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8402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39F38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bottom w:val="single" w:color="auto" w:sz="4" w:space="0"/>
            </w:tcBorders>
            <w:vAlign w:val="center"/>
          </w:tcPr>
          <w:p w14:paraId="748957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CFD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20C7A7E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right w:val="single" w:color="auto" w:sz="4" w:space="0"/>
            </w:tcBorders>
            <w:vAlign w:val="center"/>
          </w:tcPr>
          <w:p w14:paraId="1C5C01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76C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BB1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C9C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776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4B6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A48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EB9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3E34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A241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4965A73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AAD3A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平行志愿(20)</w:t>
            </w:r>
          </w:p>
        </w:tc>
        <w:tc>
          <w:tcPr>
            <w:tcW w:w="157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07CB0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C4300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D7C2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4FC2B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1AE62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B38F8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367CA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2B3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66C5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05" w:type="dxa"/>
            <w:vMerge w:val="continue"/>
            <w:vAlign w:val="center"/>
          </w:tcPr>
          <w:p w14:paraId="38B171A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7A21E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7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0777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342B5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4DC45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51F35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2ADA1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E51B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55" w:type="dxa"/>
            <w:tcBorders>
              <w:top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6E2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80D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1E106FB2">
      <w:pPr>
        <w:pStyle w:val="41"/>
        <w:snapToGrid w:val="0"/>
        <w:spacing w:line="280" w:lineRule="exact"/>
        <w:ind w:left="-1" w:leftChars="-67" w:right="-142" w:hanging="140" w:hangingChars="78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注：本表供参加普通高考的考生填写高职高专提前批志愿草稿使用，不是考生已经填报志愿的凭据，以网上填报的志愿为准。</w:t>
      </w:r>
    </w:p>
    <w:p w14:paraId="60050391">
      <w:pPr>
        <w:pStyle w:val="41"/>
        <w:snapToGrid w:val="0"/>
        <w:spacing w:line="280" w:lineRule="exact"/>
        <w:ind w:left="-1" w:leftChars="-67" w:right="-142" w:hanging="140" w:hangingChars="78"/>
        <w:jc w:val="left"/>
        <w:rPr>
          <w:rFonts w:ascii="仿宋_GB2312" w:hAnsi="仿宋_GB2312" w:eastAsia="仿宋_GB2312" w:cs="仿宋_GB2312"/>
          <w:sz w:val="18"/>
        </w:rPr>
      </w:pPr>
    </w:p>
    <w:p w14:paraId="284A0426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(三)</w:t>
      </w:r>
    </w:p>
    <w:p w14:paraId="6D9AF9D1">
      <w:pPr>
        <w:spacing w:line="400" w:lineRule="exac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本科普通批</w:t>
      </w:r>
    </w:p>
    <w:p w14:paraId="76FC86AC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28BC5A76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</w:p>
    <w:p w14:paraId="281FB9E6">
      <w:pPr>
        <w:snapToGrid w:val="0"/>
        <w:spacing w:line="300" w:lineRule="exact"/>
        <w:textAlignment w:val="baseline"/>
        <w:rPr>
          <w:rFonts w:hint="eastAsia" w:ascii="仿宋_GB2312" w:hAnsi="仿宋_GB2312" w:eastAsia="仿宋_GB2312" w:cs="仿宋_GB2312"/>
          <w:sz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姓  名：              首选科目：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报名点或中学：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357"/>
        <w:gridCol w:w="1485"/>
        <w:gridCol w:w="1004"/>
        <w:gridCol w:w="1005"/>
        <w:gridCol w:w="1005"/>
        <w:gridCol w:w="1004"/>
        <w:gridCol w:w="1005"/>
        <w:gridCol w:w="1005"/>
        <w:gridCol w:w="530"/>
      </w:tblGrid>
      <w:tr w14:paraId="66418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restart"/>
            <w:vAlign w:val="center"/>
          </w:tcPr>
          <w:p w14:paraId="26009E94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57" w:type="dxa"/>
            <w:vMerge w:val="restart"/>
            <w:vAlign w:val="center"/>
          </w:tcPr>
          <w:p w14:paraId="1CDC67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志愿顺序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514C37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7B3BE7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BBC07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CCBA8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681843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8511D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25D5F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22A052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1E869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A78D00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7A50DC7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219884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5A00AE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87457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B609E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A2032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F031A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8B177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448A1CF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9FEE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restart"/>
            <w:textDirection w:val="tbRlV"/>
            <w:vAlign w:val="center"/>
          </w:tcPr>
          <w:p w14:paraId="73B00DDC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 科 普 通 批</w:t>
            </w:r>
          </w:p>
        </w:tc>
        <w:tc>
          <w:tcPr>
            <w:tcW w:w="9400" w:type="dxa"/>
            <w:gridSpan w:val="9"/>
            <w:vAlign w:val="center"/>
          </w:tcPr>
          <w:p w14:paraId="350EFC30">
            <w:pPr>
              <w:spacing w:line="200" w:lineRule="exact"/>
              <w:jc w:val="center"/>
              <w:rPr>
                <w:rFonts w:ascii="方正小标宋简体" w:hAnsi="仿宋_GB2312" w:eastAsia="方正小标宋简体" w:cs="仿宋_GB2312"/>
                <w:sz w:val="15"/>
              </w:rPr>
            </w:pPr>
            <w:r>
              <w:rPr>
                <w:rFonts w:hint="eastAsia" w:ascii="方正小标宋简体" w:hAnsi="仿宋_GB2312" w:eastAsia="方正小标宋简体" w:cs="仿宋_GB2312"/>
                <w:sz w:val="15"/>
              </w:rPr>
              <w:t>单设志愿模块</w:t>
            </w:r>
          </w:p>
        </w:tc>
      </w:tr>
      <w:tr w14:paraId="658A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24985E37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6EDD86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单设志愿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3866FB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201551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4EF82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E94BD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480F9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328F1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EA2F6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21072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9D91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EA3CB3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59534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457E1E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5AB45F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42FD9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932E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EBDE5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BDE0A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8BD14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BC952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E31C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A212AD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0" w:type="dxa"/>
            <w:gridSpan w:val="9"/>
            <w:vAlign w:val="center"/>
          </w:tcPr>
          <w:p w14:paraId="69040A91">
            <w:pPr>
              <w:spacing w:line="200" w:lineRule="exact"/>
              <w:jc w:val="center"/>
              <w:rPr>
                <w:rFonts w:ascii="方正小标宋简体" w:hAnsi="仿宋_GB2312" w:eastAsia="方正小标宋简体" w:cs="仿宋_GB2312"/>
                <w:sz w:val="15"/>
              </w:rPr>
            </w:pPr>
            <w:r>
              <w:rPr>
                <w:rFonts w:hint="eastAsia" w:ascii="方正小标宋简体" w:hAnsi="仿宋_GB2312" w:eastAsia="方正小标宋简体" w:cs="仿宋_GB2312"/>
                <w:sz w:val="15"/>
              </w:rPr>
              <w:t>平行志愿模板</w:t>
            </w:r>
          </w:p>
        </w:tc>
      </w:tr>
      <w:tr w14:paraId="076C0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31C024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0CB3D7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30B35C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0348BD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A3E55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A77BB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9910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55F84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2A9BF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C6652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BD2C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F7F7A5B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62FBBC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0955B1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6B5956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41D57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5959E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A2584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BABFC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116E5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B7B86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782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3F1C5B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7D0503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0713D3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64D82D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0472D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BB88C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A1D15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1F7FAE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9E193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94935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A4C2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F75F81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7DB2D9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54E1AB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6C900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15C30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8D8D0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C6DFB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16B9B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C75BA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8582E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513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71022F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380D57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平行志愿(3)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428208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74BF18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5C1F0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020E0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14C827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CD9F7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84332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6395F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9959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38B66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1FA1C9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3BA4DC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4E5F1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C8C3C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9FCC5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0CF73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ADA28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1FBDD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999B9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2271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05153A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078E88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平行志愿(4)</w:t>
            </w:r>
          </w:p>
        </w:tc>
        <w:tc>
          <w:tcPr>
            <w:tcW w:w="148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B4868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4BB96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2286B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5924C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AA4B7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4B87E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4BA1C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C15EA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7EBF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7EA1F9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DFB97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FADD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F07B4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39567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D26D4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44219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D4A27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5F306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FF4DB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D76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482252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04398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平行志愿(5)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1602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139B8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01E21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31CE6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C448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E4AB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B241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47D62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57C0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33A75A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3665D9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C2D76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47091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5960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965B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534C1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892FD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7FA86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4CEF6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811D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5F1291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0A631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平行志愿(6)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4808A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A639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2A03E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755CF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F9CC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847F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CEEE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FD2ED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DB3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5189E1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1356A6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48BB0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5289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4682A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F342A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2AB5B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3CA45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AC15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E9BB4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44D8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C072A3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014DB9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平行志愿(7)</w:t>
            </w:r>
          </w:p>
        </w:tc>
        <w:tc>
          <w:tcPr>
            <w:tcW w:w="148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A41E8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15C66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97825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D0457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6CDD4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2BDCC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32491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0F66B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816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3256EF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62AE98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3ED9C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10BF4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F8DA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591F3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E4A71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224E2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F21B0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D0437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2CE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092CAE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C3D76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平行志愿(8)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CD1E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77E67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BA1B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DD61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73E3D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1679A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1C67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E49FD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FD6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0F6EA0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04994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59AB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4E3EF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9EA8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DB84F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8F90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AF505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2606A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672F4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C5D4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C29100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A0826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平行志愿(9)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6DF46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F7651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D4C70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734DC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06982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9256C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400AB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00A2C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838A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E9C64B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194749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BA10E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613CF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26AD5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BEF8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7E675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B51DF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5EDE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37402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713C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3E521E7E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26B3BD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平行志愿(10)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7A6EAE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08A5D2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3C04C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2A20F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74A6AE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7EC75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51258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05A3015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C8F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163F5C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7382A3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5A0A75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0FBC4E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A6D03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C8ADC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4D569A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BB649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DCCB8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3D4EF32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B584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54AFA4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D63E3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平行志愿(11)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6608A1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253B4C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8888B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A78E9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06C32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15F60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4CB9F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DA57493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DD3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CD7C0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3ED29C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05D9CB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50CB62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89884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E942B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25D8C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72ED3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0D9C9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C9A7213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B91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8A8658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09CE12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平行志愿(12)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61B157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75DE6D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A0844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FA7AD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620F40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1CBD9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281BF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1003B7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C35C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F65910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3965C1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589741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08BC8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37D16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E4692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6E07D7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A5661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C600C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86BD8E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A6E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B50986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767213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平行志愿(13)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26DA98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34941D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088DE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D1123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7B844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C1245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45583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00D527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B3D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318C0A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59C278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724F2F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60BA1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A09C4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D108E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02A57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FE816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B1A60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918DA8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07EA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474E0B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541BE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平行志愿(14)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673B63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1C43BC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D384A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4016A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0F89AF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DA5E9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D1E3C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C4299E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B307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920FBB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56C3AE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5F520B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7E0A4F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4F90A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31C4E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78A35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881C9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9300F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287DD0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8ACD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60B936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03D7AF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平行志愿(15)</w:t>
            </w:r>
          </w:p>
        </w:tc>
        <w:tc>
          <w:tcPr>
            <w:tcW w:w="148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F2264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D3D20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05A3F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FC5C7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3608D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2B5F4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B0F70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13D78D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0E6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9C1F18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D0CFA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3C37FD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5B45A5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7CFB5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B9319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477731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BAC67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A5C36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9D2594C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F55C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BF6028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528A35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平行志愿(16)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7AE8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4C650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4002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C0A6D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59557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2084D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CE6E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B73C65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453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4F99F2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775CC7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8656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2B40B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F9C6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24CFB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19224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2465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62390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4388D12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ACA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EAF9F2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342EB5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平行志愿(17)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F9E5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3A29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34F5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FEA61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1CA4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C8CDB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E248B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F1AABB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CCA6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19DB4A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637244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692C7A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7E6A1B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146D2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3B179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68B1A7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13D34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06DC9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7AFCF5B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FC79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470068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2CC76D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平行志愿(18)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1456CF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5731B3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9059F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795A9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13C50D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9BD77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F6D75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FF4FAE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F94E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F5D6F5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tcBorders>
              <w:right w:val="single" w:color="auto" w:sz="4" w:space="0"/>
            </w:tcBorders>
            <w:vAlign w:val="center"/>
          </w:tcPr>
          <w:p w14:paraId="5FD4A1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050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215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AEA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5C1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53A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E1F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B89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FA188F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81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38398A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36B787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平行志愿(19)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237FC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5C24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811BF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A42E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F96BB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16D4B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37540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7FBFD8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FA19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3A586B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tcBorders>
              <w:right w:val="single" w:color="auto" w:sz="4" w:space="0"/>
            </w:tcBorders>
            <w:vAlign w:val="center"/>
          </w:tcPr>
          <w:p w14:paraId="594DE1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5BD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E81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226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306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CA1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5BA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3BC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AFCB10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9D27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D1FF13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6E8259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平行志愿(20)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A3B0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8F69A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C24D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E1F1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B360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5D8E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8BB1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D2388C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A090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62807C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tcBorders>
              <w:right w:val="single" w:color="auto" w:sz="4" w:space="0"/>
            </w:tcBorders>
            <w:vAlign w:val="center"/>
          </w:tcPr>
          <w:p w14:paraId="754340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9E3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12F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AD3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4FE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8CF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C38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194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66EEDB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4596A189">
      <w:pPr>
        <w:spacing w:line="200" w:lineRule="exact"/>
        <w:jc w:val="righ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（续下页）</w:t>
      </w:r>
    </w:p>
    <w:p w14:paraId="1BC4C9FB">
      <w:pPr>
        <w:spacing w:line="200" w:lineRule="exact"/>
        <w:jc w:val="left"/>
      </w:pPr>
      <w:r>
        <w:rPr>
          <w:rFonts w:ascii="仿宋_GB2312" w:hAnsi="仿宋_GB2312" w:eastAsia="仿宋_GB2312" w:cs="仿宋_GB2312"/>
          <w:sz w:val="18"/>
        </w:rPr>
        <w:br w:type="page"/>
      </w:r>
      <w:r>
        <w:rPr>
          <w:rFonts w:hint="eastAsia" w:ascii="仿宋_GB2312" w:hAnsi="仿宋_GB2312" w:eastAsia="仿宋_GB2312" w:cs="仿宋_GB2312"/>
          <w:sz w:val="18"/>
        </w:rPr>
        <w:t>（续上页）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312"/>
        <w:gridCol w:w="1515"/>
        <w:gridCol w:w="1007"/>
        <w:gridCol w:w="1007"/>
        <w:gridCol w:w="1007"/>
        <w:gridCol w:w="1007"/>
        <w:gridCol w:w="1007"/>
        <w:gridCol w:w="1008"/>
        <w:gridCol w:w="530"/>
      </w:tblGrid>
      <w:tr w14:paraId="13864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restart"/>
            <w:vAlign w:val="center"/>
          </w:tcPr>
          <w:p w14:paraId="21C78E1C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12" w:type="dxa"/>
            <w:vMerge w:val="restart"/>
            <w:vAlign w:val="center"/>
          </w:tcPr>
          <w:p w14:paraId="485023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</w:t>
            </w:r>
          </w:p>
          <w:p w14:paraId="474B40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顺序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0B7B85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2423D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256134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261BF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70AAB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90139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225C54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75C276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382F2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FDAB7F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vAlign w:val="center"/>
          </w:tcPr>
          <w:p w14:paraId="77A905A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54736A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B4DF1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37510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E5B35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C4EBE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85244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0F9C35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26A4174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260D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restart"/>
            <w:vAlign w:val="center"/>
          </w:tcPr>
          <w:p w14:paraId="1D5D188B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 科 普 通 批</w:t>
            </w:r>
          </w:p>
        </w:tc>
        <w:tc>
          <w:tcPr>
            <w:tcW w:w="1312" w:type="dxa"/>
            <w:vMerge w:val="restart"/>
            <w:vAlign w:val="center"/>
          </w:tcPr>
          <w:p w14:paraId="55F8C5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(21)</w:t>
            </w:r>
          </w:p>
        </w:tc>
        <w:tc>
          <w:tcPr>
            <w:tcW w:w="151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9DC25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070C3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58954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AA0BA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61A5D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71751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F6925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0E537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B66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85C2D5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bottom w:val="single" w:color="auto" w:sz="4" w:space="0"/>
            </w:tcBorders>
            <w:vAlign w:val="center"/>
          </w:tcPr>
          <w:p w14:paraId="14373A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12570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EF90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1A15C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5C0D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4E484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9CCB9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F423F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8A8FB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5047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0D39A64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bottom w:val="single" w:color="auto" w:sz="4" w:space="0"/>
            </w:tcBorders>
            <w:vAlign w:val="center"/>
          </w:tcPr>
          <w:p w14:paraId="124E31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(22)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29EC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B6A0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A41FF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D02A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D379B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CADA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3460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53E76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56B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1F02A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CD6B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EA68E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34D50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8F7F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13162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C1490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BB205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E5283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8015C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043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23F2EA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490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(23)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</w:tcBorders>
            <w:vAlign w:val="center"/>
          </w:tcPr>
          <w:p w14:paraId="3C8C9A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5A00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70E98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D97FE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AC5D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FDD2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DEF2C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89C1C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B684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003B9C8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69E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248B7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0896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DADCF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F5B11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E5963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5EE09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987FC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EA95C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94CF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5174545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5DC6E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(24)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EAE0A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9E3EA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ED543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1B1EE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7BEB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F403C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0B4D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3B889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87F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F1F2CA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BE06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8887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E4005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3766E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7ED42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0C716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EC22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BAE26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8377E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FD94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6C65A0D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E6C2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(25)</w:t>
            </w:r>
          </w:p>
        </w:tc>
        <w:tc>
          <w:tcPr>
            <w:tcW w:w="151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F4779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E659E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3F311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2DB5D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A5CC7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078B0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0948D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C9EE6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6FFD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3EBDD1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66FA6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075B4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034DF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C0CEE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8A104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525F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A4591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920A7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DE5D0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653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C8DB3A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7A28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(26)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3339D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1E09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033A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BADCE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CA30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6A72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7FA9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DE880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4D8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A2117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D92A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7E0B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4964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11D6C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CF90A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CD35F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A8084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378A2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48D02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08A6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1A6E79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8E6B3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(27)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C26C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BB7E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40BB6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E73C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7953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44C22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3F0C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DE63D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5B82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B139AF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EFE44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2D11B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AF40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A03AA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AEEE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A4122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2A7F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27AB4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ED096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D318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21ABCD08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10A8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(28)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127520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06BCD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4263A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2663AF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AD0F4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44640F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757583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A4150E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8533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9A1D7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05F9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36004A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A99D8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88EC8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C4F8A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C5D5E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80135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2C4E57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A6AE71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595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5BFEDF7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3F0D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(29)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4663F8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C0864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AA0C8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C9494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D6DC8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38C34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0AED26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AFC6E0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E853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7BB56B4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DE196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2898C4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6B31D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D1125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E2276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2B769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B01A3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0CCFAE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53E9CE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73F9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5D9BDF6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0F6D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(30)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0D1B09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6B03E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0C42D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4AFD2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62BB3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493FB2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35DA35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3D00955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81BD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150A24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6962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739B69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89D4D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C1FB7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0B248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05C71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F7560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14D281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7A02C4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1E33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540AE9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18FF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(31)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6FC286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1C913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783C95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0ECDA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7BF461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8292C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0B57ED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0E7A4D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07D9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D4CA1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51A7C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6CF82E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3C153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D71C1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7D4A6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3958D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AFDE5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7C7682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52148F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F49F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2950976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02EB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(32)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2CAA4B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6A1C4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720262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C9FEA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421BD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427AD7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79C8FB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1FD6B7C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FDD5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FBE65A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DB0E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6F2EDB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D3213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1BE1A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B3639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78AB7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9160E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23338A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9FC026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4D70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0FEA892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956C5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(33)</w:t>
            </w:r>
          </w:p>
        </w:tc>
        <w:tc>
          <w:tcPr>
            <w:tcW w:w="151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2AE11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DEE04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E0E7F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80FBC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86F2C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B72F2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C8FB6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2B190A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2018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B9269F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DB58C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74FA6C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4435D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BF95C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15D2C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3CD6E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FF4D6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1E2FB4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6A9725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0A9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09BEBE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7FE1F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(34)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6BC1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884E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25C9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D23E0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F74BC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A557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86DF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49C7ED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DFC3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66D21F5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AFBF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1F34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6739C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69B0C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AB52F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D6214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C2D53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181E6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D875F6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ED1A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6C8DD65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5276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(35)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D945D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82A8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6CCF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97108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C093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C3C1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F021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CF7752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C810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251AD77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9374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5607BE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818BB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7BE96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595B6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24F9B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3879A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1DE104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72C2B2A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09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2DF1B09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F5F0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(36)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7FA0FB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BD8A2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A4537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12F48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7B6AE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E2C86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430A8E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26F43C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5F8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92FAFE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8CA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B5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894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DF2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1E7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4A6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2EA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417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5F3329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C8B9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5751630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9200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(37)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2379D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69FBC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2730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C72C5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FA934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549D8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35939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1658B4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83B5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64E0DA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BA4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F9C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2DC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B05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6A0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7C4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DBD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DA4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74F461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1C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72BA330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412E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(38)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689B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30DD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A026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EE68E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7EC4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11C72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17517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AF89EC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9AD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832DC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7E4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721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3D5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E30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4F4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722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8B1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968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406F5B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AB3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58D2EF3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9EB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(39)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49782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9A0AC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2A53E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C2111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88495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5B3C2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B8751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C3D605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EFA2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F58CF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FBD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FFB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A7F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77D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B49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90E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F27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5A5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D2F971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4B3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01FA15E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93D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(40)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FD892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85D90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8E17C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27051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E6121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66072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08B8F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904255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3792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6120BA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9F4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1D6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7CD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0B8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546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650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40A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867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50E6DC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2EB6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5BBC3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293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(41)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02D80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7482D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89F98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03495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799AF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34261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4A654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C80899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93C5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80D82A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AC3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EB6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F58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C37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863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32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2EF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F34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3A7412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73C4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728544F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CF3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(42)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28DE0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BE15C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B7E30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552C6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75703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36275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F1BC5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298EFC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B841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7E7C818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E0A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31C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DD5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F58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330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8DB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5AB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7AE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1AC2C99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C2E8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227BA2E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D7E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(43)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E3C2A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55355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C57A6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67A12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972DF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31BD3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34C62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1BE4779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B1B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3849CBA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18B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8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B6B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43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CB4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8CE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6C9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85E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0F231F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451D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488F013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1C7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(44)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E48B5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11856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3DFD1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A7C83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D3AE8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4C1E8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9BF8B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52D030C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13D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582A138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055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2E0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D99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A1D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B7F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6FF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7B0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FE7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896288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EDA2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16C73D8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C8B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(45)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D39A6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A7F3B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A6FDF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A3564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DC8F2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3125D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6A633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4E21C86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0D02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614" w:type="dxa"/>
            <w:vMerge w:val="continue"/>
            <w:vAlign w:val="center"/>
          </w:tcPr>
          <w:p w14:paraId="6F6BB10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30F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192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02A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4C7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608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24F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CEF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4C0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83F0B9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0CB7966E">
      <w:pPr>
        <w:pStyle w:val="41"/>
        <w:adjustRightInd w:val="0"/>
        <w:snapToGrid w:val="0"/>
        <w:spacing w:line="300" w:lineRule="exact"/>
        <w:ind w:left="0" w:leftChars="0" w:right="-142" w:firstLine="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注：1.本表供参加普通高考的考生填写本科普通批志愿草稿使用，不是考生已经填报志愿的凭据，以网上填报的志愿为准。</w:t>
      </w:r>
    </w:p>
    <w:p w14:paraId="706E0C44">
      <w:pPr>
        <w:adjustRightInd w:val="0"/>
        <w:snapToGrid w:val="0"/>
        <w:spacing w:line="300" w:lineRule="exact"/>
        <w:ind w:firstLine="360" w:firstLineChars="200"/>
        <w:jc w:val="left"/>
        <w:rPr>
          <w:rFonts w:ascii="仿宋_GB2312" w:hAnsi="仿宋_GB2312" w:eastAsia="仿宋_GB2312" w:cs="仿宋_GB2312"/>
          <w:sz w:val="18"/>
          <w:szCs w:val="20"/>
        </w:rPr>
      </w:pPr>
      <w:r>
        <w:rPr>
          <w:rFonts w:ascii="仿宋_GB2312" w:hAnsi="仿宋_GB2312" w:eastAsia="仿宋_GB2312" w:cs="仿宋_GB2312"/>
          <w:sz w:val="18"/>
          <w:szCs w:val="20"/>
        </w:rPr>
        <w:t>2</w:t>
      </w:r>
      <w:r>
        <w:rPr>
          <w:rFonts w:hint="eastAsia" w:ascii="仿宋_GB2312" w:hAnsi="仿宋_GB2312" w:eastAsia="仿宋_GB2312" w:cs="仿宋_GB2312"/>
          <w:sz w:val="18"/>
          <w:szCs w:val="20"/>
        </w:rPr>
        <w:t>.本科普通批单设志愿栏填报本科普通批高校专项计划、高水平运动队志愿。</w:t>
      </w:r>
    </w:p>
    <w:p w14:paraId="44C13B3A">
      <w:pPr>
        <w:adjustRightInd w:val="0"/>
        <w:snapToGrid w:val="0"/>
        <w:spacing w:line="300" w:lineRule="exact"/>
        <w:jc w:val="left"/>
        <w:rPr>
          <w:rFonts w:ascii="仿宋_GB2312" w:hAnsi="仿宋_GB2312" w:eastAsia="仿宋_GB2312" w:cs="仿宋_GB2312"/>
          <w:sz w:val="18"/>
          <w:szCs w:val="20"/>
        </w:rPr>
      </w:pPr>
    </w:p>
    <w:p w14:paraId="08C52B78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ascii="仿宋_GB2312" w:hAnsi="仿宋_GB2312" w:eastAsia="仿宋_GB2312" w:cs="仿宋_GB2312"/>
          <w:sz w:val="18"/>
          <w:szCs w:val="20"/>
        </w:rPr>
        <w:br w:type="page"/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(四)</w:t>
      </w:r>
    </w:p>
    <w:p w14:paraId="11D0450D">
      <w:pPr>
        <w:spacing w:line="400" w:lineRule="exact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艺术本科校考批</w:t>
      </w:r>
    </w:p>
    <w:p w14:paraId="44783814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6AE2C0F7">
      <w:pPr>
        <w:snapToGrid w:val="0"/>
        <w:spacing w:line="300" w:lineRule="exact"/>
        <w:textAlignment w:val="baseline"/>
        <w:rPr>
          <w:rFonts w:hint="eastAsia" w:ascii="仿宋_GB2312" w:hAnsi="仿宋_GB2312" w:eastAsia="仿宋_GB2312" w:cs="仿宋_GB2312"/>
          <w:sz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     姓  名：       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报名点或中学：</w:t>
      </w:r>
    </w:p>
    <w:tbl>
      <w:tblPr>
        <w:tblStyle w:val="17"/>
        <w:tblW w:w="91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85"/>
        <w:gridCol w:w="980"/>
        <w:gridCol w:w="980"/>
        <w:gridCol w:w="980"/>
        <w:gridCol w:w="980"/>
        <w:gridCol w:w="980"/>
        <w:gridCol w:w="980"/>
        <w:gridCol w:w="521"/>
      </w:tblGrid>
      <w:tr w14:paraId="37BD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1276" w:type="dxa"/>
            <w:vMerge w:val="restart"/>
            <w:vAlign w:val="center"/>
          </w:tcPr>
          <w:p w14:paraId="23BBCC3D">
            <w:pPr>
              <w:snapToGrid w:val="0"/>
              <w:spacing w:line="20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485" w:type="dxa"/>
            <w:tcBorders>
              <w:bottom w:val="dashSmallGap" w:color="auto" w:sz="4" w:space="0"/>
            </w:tcBorders>
            <w:vAlign w:val="center"/>
          </w:tcPr>
          <w:p w14:paraId="79E80E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980" w:type="dxa"/>
            <w:tcBorders>
              <w:bottom w:val="dashSmallGap" w:color="auto" w:sz="4" w:space="0"/>
            </w:tcBorders>
            <w:vAlign w:val="center"/>
          </w:tcPr>
          <w:p w14:paraId="2960AA2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980" w:type="dxa"/>
            <w:tcBorders>
              <w:bottom w:val="dashSmallGap" w:color="auto" w:sz="4" w:space="0"/>
            </w:tcBorders>
            <w:vAlign w:val="center"/>
          </w:tcPr>
          <w:p w14:paraId="72003FB4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980" w:type="dxa"/>
            <w:tcBorders>
              <w:bottom w:val="dashSmallGap" w:color="auto" w:sz="4" w:space="0"/>
            </w:tcBorders>
            <w:vAlign w:val="center"/>
          </w:tcPr>
          <w:p w14:paraId="7E220105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980" w:type="dxa"/>
            <w:tcBorders>
              <w:bottom w:val="dashSmallGap" w:color="auto" w:sz="4" w:space="0"/>
            </w:tcBorders>
            <w:vAlign w:val="center"/>
          </w:tcPr>
          <w:p w14:paraId="03566D3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980" w:type="dxa"/>
            <w:tcBorders>
              <w:bottom w:val="dashSmallGap" w:color="auto" w:sz="4" w:space="0"/>
            </w:tcBorders>
            <w:vAlign w:val="center"/>
          </w:tcPr>
          <w:p w14:paraId="67956798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980" w:type="dxa"/>
            <w:tcBorders>
              <w:bottom w:val="dashSmallGap" w:color="auto" w:sz="4" w:space="0"/>
            </w:tcBorders>
            <w:vAlign w:val="center"/>
          </w:tcPr>
          <w:p w14:paraId="65314E46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21" w:type="dxa"/>
            <w:vMerge w:val="restart"/>
            <w:vAlign w:val="center"/>
          </w:tcPr>
          <w:p w14:paraId="7A1C9B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2A7B3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9D3B11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485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383956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980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047F2B93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80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6DBDC069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80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670548D9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80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198BCA01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80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4EFBA023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80" w:type="dxa"/>
            <w:tcBorders>
              <w:top w:val="dashSmallGap" w:color="auto" w:sz="4" w:space="0"/>
              <w:bottom w:val="single" w:color="auto" w:sz="4" w:space="0"/>
            </w:tcBorders>
            <w:vAlign w:val="center"/>
          </w:tcPr>
          <w:p w14:paraId="4D27C536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21" w:type="dxa"/>
            <w:vMerge w:val="continue"/>
            <w:vAlign w:val="center"/>
          </w:tcPr>
          <w:p w14:paraId="54C8966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B74F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276" w:type="dxa"/>
            <w:vMerge w:val="restart"/>
            <w:vAlign w:val="center"/>
          </w:tcPr>
          <w:p w14:paraId="241BDB12">
            <w:pPr>
              <w:ind w:left="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艺术本科校考批</w:t>
            </w:r>
          </w:p>
        </w:tc>
        <w:tc>
          <w:tcPr>
            <w:tcW w:w="1485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07438A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6FCE4FA2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4AD55573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32B4863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501ACEF9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35EF7861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single" w:color="auto" w:sz="4" w:space="0"/>
              <w:bottom w:val="dashSmallGap" w:color="auto" w:sz="4" w:space="0"/>
            </w:tcBorders>
            <w:vAlign w:val="center"/>
          </w:tcPr>
          <w:p w14:paraId="7894AB90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521" w:type="dxa"/>
            <w:vMerge w:val="restart"/>
            <w:vAlign w:val="center"/>
          </w:tcPr>
          <w:p w14:paraId="72F94A9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95B6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276" w:type="dxa"/>
            <w:vMerge w:val="continue"/>
            <w:vAlign w:val="center"/>
          </w:tcPr>
          <w:p w14:paraId="3B59785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dashSmallGap" w:color="auto" w:sz="4" w:space="0"/>
            </w:tcBorders>
            <w:vAlign w:val="center"/>
          </w:tcPr>
          <w:p w14:paraId="70C6E5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dashSmallGap" w:color="auto" w:sz="4" w:space="0"/>
            </w:tcBorders>
            <w:vAlign w:val="center"/>
          </w:tcPr>
          <w:p w14:paraId="48532C73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dashSmallGap" w:color="auto" w:sz="4" w:space="0"/>
            </w:tcBorders>
            <w:vAlign w:val="center"/>
          </w:tcPr>
          <w:p w14:paraId="30297D93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dashSmallGap" w:color="auto" w:sz="4" w:space="0"/>
            </w:tcBorders>
            <w:vAlign w:val="center"/>
          </w:tcPr>
          <w:p w14:paraId="423FC555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dashSmallGap" w:color="auto" w:sz="4" w:space="0"/>
            </w:tcBorders>
            <w:vAlign w:val="center"/>
          </w:tcPr>
          <w:p w14:paraId="7F7CF9A4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dashSmallGap" w:color="auto" w:sz="4" w:space="0"/>
            </w:tcBorders>
            <w:vAlign w:val="center"/>
          </w:tcPr>
          <w:p w14:paraId="569B4E3A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980" w:type="dxa"/>
            <w:tcBorders>
              <w:top w:val="dashSmallGap" w:color="auto" w:sz="4" w:space="0"/>
            </w:tcBorders>
            <w:vAlign w:val="center"/>
          </w:tcPr>
          <w:p w14:paraId="30BEAADF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521" w:type="dxa"/>
            <w:vMerge w:val="continue"/>
            <w:vAlign w:val="center"/>
          </w:tcPr>
          <w:p w14:paraId="25B3CDB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4098F343">
      <w:pPr>
        <w:spacing w:line="400" w:lineRule="exact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注：1.本表供参加普通高考的考生填写艺术本科校考批志愿草稿使用，不是考生已经填报志愿的凭据，以网上填报的志愿为</w:t>
      </w:r>
    </w:p>
    <w:p w14:paraId="4C8DCE4B">
      <w:pPr>
        <w:spacing w:line="400" w:lineRule="exact"/>
        <w:ind w:firstLine="360" w:firstLineChars="20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准。</w:t>
      </w:r>
    </w:p>
    <w:p w14:paraId="2FC2BC19">
      <w:pPr>
        <w:spacing w:line="400" w:lineRule="exact"/>
        <w:ind w:firstLine="360"/>
        <w:rPr>
          <w:rFonts w:hint="eastAsia" w:ascii="仿宋_GB2312" w:hAnsi="仿宋_GB2312" w:eastAsia="仿宋_GB2312" w:cs="仿宋_GB2312"/>
          <w:sz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</w:rPr>
        <w:t>2.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戏曲类联考专业志愿安排在本批次填报。</w:t>
      </w:r>
    </w:p>
    <w:p w14:paraId="00A43C26">
      <w:pPr>
        <w:spacing w:line="400" w:lineRule="exact"/>
        <w:ind w:firstLine="360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18"/>
        </w:rPr>
        <w:t>填报了艺术本科校考批志愿的考生，可以同时填报艺术本科统考批志愿。</w:t>
      </w:r>
    </w:p>
    <w:p w14:paraId="7D83E722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440ACCBD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42184514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1E8F4617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2A0DC1ED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509FEE83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3176E792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1F00F1E7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74648EB8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423B5E2B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1927EC87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3CEB9A1C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3C9E529C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054BF164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24A19572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1D533642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05A7BB88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4C449940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25302F3E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287F1686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15FF8ECC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09834CBB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163EF988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2C694210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3E7DA84A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52FD3998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(五)</w:t>
      </w:r>
    </w:p>
    <w:p w14:paraId="2584D68E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艺术本科统考批</w:t>
      </w:r>
    </w:p>
    <w:p w14:paraId="1F6A53F0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2FF1D079">
      <w:pPr>
        <w:snapToGrid w:val="0"/>
        <w:spacing w:line="300" w:lineRule="exact"/>
        <w:textAlignment w:val="baseline"/>
        <w:rPr>
          <w:rFonts w:hint="eastAsia" w:ascii="仿宋_GB2312" w:hAnsi="仿宋_GB2312" w:eastAsia="仿宋_GB2312" w:cs="仿宋_GB2312"/>
          <w:sz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     姓  名：       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报名点或中学：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357"/>
        <w:gridCol w:w="1485"/>
        <w:gridCol w:w="1004"/>
        <w:gridCol w:w="1005"/>
        <w:gridCol w:w="1005"/>
        <w:gridCol w:w="1004"/>
        <w:gridCol w:w="1005"/>
        <w:gridCol w:w="1005"/>
        <w:gridCol w:w="530"/>
      </w:tblGrid>
      <w:tr w14:paraId="6EE57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restart"/>
            <w:vAlign w:val="center"/>
          </w:tcPr>
          <w:p w14:paraId="0EE1F11C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57" w:type="dxa"/>
            <w:vMerge w:val="restart"/>
            <w:vAlign w:val="center"/>
          </w:tcPr>
          <w:p w14:paraId="37AFA6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志愿顺序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74EB79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783C55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2293E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E7297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11D6DB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C7B43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E4EF8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0ECA7E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6D229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4C59D0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1E210F8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2D9529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2F3F5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49E8B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90543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18901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9F80C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94B12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11CD8A0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C3FD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restart"/>
            <w:vAlign w:val="center"/>
          </w:tcPr>
          <w:p w14:paraId="59C2B98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艺术本科统考批</w:t>
            </w:r>
          </w:p>
        </w:tc>
        <w:tc>
          <w:tcPr>
            <w:tcW w:w="1357" w:type="dxa"/>
            <w:vMerge w:val="restart"/>
            <w:vAlign w:val="center"/>
          </w:tcPr>
          <w:p w14:paraId="4D19D9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57F02F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094ABA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137AC6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B3615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EF56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11559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1409A8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407A5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9EB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A66D50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1A1EE9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715202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E1B31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59637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C1278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5491C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7543C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48B6F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11FBE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7936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0557C2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3BAAD3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4947AA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7B3842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AE670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0508E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15282A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D62D9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5BB11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1C52D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1382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AFC439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642FF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11B60A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BDA39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BE520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A1722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4C0D66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07C22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C1DFE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B2C14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F6A4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880EEE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55A73C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平行志愿(3)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74C27A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165CF0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14A1F6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4863B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670E8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FB527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16B7B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7F5C0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8AF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8761F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1603FC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27152F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1828CD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67053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E021B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6F5FAF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10F12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2D61B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B8F4A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6B6F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5E13BE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0F0B7B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平行志愿(4)</w:t>
            </w:r>
          </w:p>
        </w:tc>
        <w:tc>
          <w:tcPr>
            <w:tcW w:w="148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1CC35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A9954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A0287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30EED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80F25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D1304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81398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09081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AACA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8AD29D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3C99CC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B50B9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29654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09FF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9FBA2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1347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E789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82FC2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F81C2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330E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87EA02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66877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平行志愿(5)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FDEE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2DBC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064ED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F623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769A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AF35B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DB22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03928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87A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F626C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331CD5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A6279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EA3AE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02AE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BC98E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10F29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F34A0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BFC05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524C0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16B8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4680EB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6A7DD6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平行志愿(6)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33AB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C36A9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6DE37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DD5B8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F817C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1A33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5E15C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36BA4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41A7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1EF0DB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7695AA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1F0D4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240B0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9497D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9EAD6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E499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C3FF5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595FB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26A53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73E7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FB6408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58C45D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平行志愿(7)</w:t>
            </w:r>
          </w:p>
        </w:tc>
        <w:tc>
          <w:tcPr>
            <w:tcW w:w="148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7DE98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B19C6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A4A94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B9DB5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1F16F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80E71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C9188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BA40D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0ED6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09E6AE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2FDA9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E85F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16589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390C8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BDA3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C9901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EA0D9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198C8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F9665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2943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631F2C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2B8957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平行志愿(8)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B13E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AD9C6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59EFF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B108C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B8AA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C8861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DFF3D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59F96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9840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771A5E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7C694F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8223E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B725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347D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DA017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0F5BA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6271B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C61F6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96D03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41F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E1380C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9819E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平行志愿(9)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DF4F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0C453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BCBC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A21C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2936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06C41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27F56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535F7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4F5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8D2F3F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5B0F9C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2D07C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7944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69EB5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E1094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C492F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31237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1093D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99F0F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F226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50EA5385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ADA08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平行志愿(10)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42FA31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5A9B5D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A16BC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2EA73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05B516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63712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1B971E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1E75CBA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4048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C0ECD2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4D90B3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3A8E1A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6B6B8D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765E2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BE7E9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41C1C7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07EAE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93753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82A68A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10B4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56A377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33B79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平行志愿(11)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0E7C8B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3A440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6F317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6D9BA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0D7D09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2D851F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21787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289192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83E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043881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03642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19261A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9F65C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FE6DB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31DA9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0EA61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D0C34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08647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482B45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AEEF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D33C89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7B5D0B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平行志愿(12)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64BD0B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CE942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BA88F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23D99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73BD1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7E9A2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FC75B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12DD72B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96B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0CC37F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685000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12C55D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580B74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97865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D06F9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30A87B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C8105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0146B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4D070F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C73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8E50BE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A7760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平行志愿(13)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786E5B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45406A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FF4EE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5A8768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616277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697F2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7DFB7F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60AFAEA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1D3A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D9E42C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078AE6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65BD57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29A5B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1D618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33F39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E48FD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121F36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4DBFF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E774442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97AA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BB5138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70A8DE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平行志愿(14)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3AF8D8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58394B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6B6135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61D77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665FCA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12F28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1A3D75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0FE4D63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69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2BC9DB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68CAD9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37A2B5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035ACD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2FBB20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640040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4A1929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47E3F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48FCF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C5C9EC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AE90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E6F380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7608C3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平行志愿(15)</w:t>
            </w:r>
          </w:p>
        </w:tc>
        <w:tc>
          <w:tcPr>
            <w:tcW w:w="148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200B9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D0137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D379C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1AEA6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E4FA5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B1350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1CC7D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434654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B7B9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00E77A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338AC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65DE06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089D53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DA9B9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4B1E1E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78A70C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1F077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1FF14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75B1B3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48F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EB97B5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25EFA6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平行志愿(16)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7B01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761B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4E676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C6382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F227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B396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3AB8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F2AB61A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CE7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C9FBF3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2F3164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7E858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98871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5897A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34E1E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D68B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5EB2A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CC41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1C6E013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CEBA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D35F73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16000C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平行志愿(17)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C58DE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C48CD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464AF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FDAC9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57DD7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A4A6F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B946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468B0C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1AB1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8C1C49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vAlign w:val="center"/>
          </w:tcPr>
          <w:p w14:paraId="58E55F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</w:tcBorders>
            <w:vAlign w:val="center"/>
          </w:tcPr>
          <w:p w14:paraId="4A46FC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203C98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592C88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0E461D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</w:tcBorders>
            <w:vAlign w:val="center"/>
          </w:tcPr>
          <w:p w14:paraId="68884F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379910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</w:tcBorders>
            <w:vAlign w:val="center"/>
          </w:tcPr>
          <w:p w14:paraId="76DF7E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A215462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0361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88A13A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5E6DB1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平行志愿(18)</w:t>
            </w:r>
          </w:p>
        </w:tc>
        <w:tc>
          <w:tcPr>
            <w:tcW w:w="1485" w:type="dxa"/>
            <w:tcBorders>
              <w:bottom w:val="dashed" w:color="auto" w:sz="4" w:space="0"/>
            </w:tcBorders>
            <w:vAlign w:val="center"/>
          </w:tcPr>
          <w:p w14:paraId="5215AC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2FAF1D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7690E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4E9670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bottom w:val="dashed" w:color="auto" w:sz="4" w:space="0"/>
            </w:tcBorders>
            <w:vAlign w:val="center"/>
          </w:tcPr>
          <w:p w14:paraId="2C96F6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3D02BB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bottom w:val="dashed" w:color="auto" w:sz="4" w:space="0"/>
            </w:tcBorders>
            <w:vAlign w:val="center"/>
          </w:tcPr>
          <w:p w14:paraId="085EEB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B16990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42C3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7839F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tcBorders>
              <w:right w:val="single" w:color="auto" w:sz="4" w:space="0"/>
            </w:tcBorders>
            <w:vAlign w:val="center"/>
          </w:tcPr>
          <w:p w14:paraId="38A4AA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7E7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A66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207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585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4ED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0D7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C08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617306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5228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6FF600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478B5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平行志愿(19)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04FC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0D85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32F1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0186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1B13D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FC472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4EC70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53F809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4C1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37A30A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tcBorders>
              <w:right w:val="single" w:color="auto" w:sz="4" w:space="0"/>
            </w:tcBorders>
            <w:vAlign w:val="center"/>
          </w:tcPr>
          <w:p w14:paraId="13BFD3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5C4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ACC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612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516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B3B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A8B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811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D222B1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B5E8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FB08B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restart"/>
            <w:vAlign w:val="center"/>
          </w:tcPr>
          <w:p w14:paraId="4573C5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平行志愿(20)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9E712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DB274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1F57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0FA6C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2E57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3482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1025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6A72D1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96B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2063F7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57" w:type="dxa"/>
            <w:vMerge w:val="continue"/>
            <w:tcBorders>
              <w:right w:val="single" w:color="auto" w:sz="4" w:space="0"/>
            </w:tcBorders>
            <w:vAlign w:val="center"/>
          </w:tcPr>
          <w:p w14:paraId="11B732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DAF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559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BE0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B17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8D2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552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B61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1E4C3C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068A0684">
      <w:pPr>
        <w:spacing w:line="200" w:lineRule="exact"/>
        <w:jc w:val="righ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（续下页）</w:t>
      </w:r>
    </w:p>
    <w:p w14:paraId="09A9356F">
      <w:pPr>
        <w:spacing w:line="200" w:lineRule="exact"/>
        <w:jc w:val="left"/>
      </w:pPr>
      <w:r>
        <w:rPr>
          <w:rFonts w:ascii="仿宋_GB2312" w:hAnsi="仿宋_GB2312" w:eastAsia="仿宋_GB2312" w:cs="仿宋_GB2312"/>
          <w:sz w:val="18"/>
        </w:rPr>
        <w:br w:type="page"/>
      </w:r>
      <w:r>
        <w:rPr>
          <w:rFonts w:hint="eastAsia" w:ascii="仿宋_GB2312" w:hAnsi="仿宋_GB2312" w:eastAsia="仿宋_GB2312" w:cs="仿宋_GB2312"/>
          <w:sz w:val="18"/>
        </w:rPr>
        <w:t>（续上页）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312"/>
        <w:gridCol w:w="1515"/>
        <w:gridCol w:w="1007"/>
        <w:gridCol w:w="1007"/>
        <w:gridCol w:w="1007"/>
        <w:gridCol w:w="1007"/>
        <w:gridCol w:w="1007"/>
        <w:gridCol w:w="1008"/>
        <w:gridCol w:w="530"/>
      </w:tblGrid>
      <w:tr w14:paraId="46F44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restart"/>
            <w:vAlign w:val="center"/>
          </w:tcPr>
          <w:p w14:paraId="6EB3CA5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12" w:type="dxa"/>
            <w:vMerge w:val="restart"/>
            <w:vAlign w:val="center"/>
          </w:tcPr>
          <w:p w14:paraId="4CE554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</w:t>
            </w:r>
          </w:p>
          <w:p w14:paraId="009EDB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顺序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5F6CBB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B93CC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5ED1B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F3C1D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BB5C6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24421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75DDFE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1F37C0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4D74F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E967FB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vAlign w:val="center"/>
          </w:tcPr>
          <w:p w14:paraId="1542227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4D8563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E8D7C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EAC32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BCCF1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1BC66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269FE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4B0775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5FBCCFF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822E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restart"/>
            <w:vAlign w:val="center"/>
          </w:tcPr>
          <w:p w14:paraId="7EB70D5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艺术本科统考批</w:t>
            </w:r>
          </w:p>
        </w:tc>
        <w:tc>
          <w:tcPr>
            <w:tcW w:w="1312" w:type="dxa"/>
            <w:vMerge w:val="restart"/>
            <w:vAlign w:val="center"/>
          </w:tcPr>
          <w:p w14:paraId="5D93C5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(21)</w:t>
            </w:r>
          </w:p>
        </w:tc>
        <w:tc>
          <w:tcPr>
            <w:tcW w:w="151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C971C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E3397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AC08B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85E70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A9957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972A1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F00E6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FEFC1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DA3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5ABE61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bottom w:val="single" w:color="auto" w:sz="4" w:space="0"/>
            </w:tcBorders>
            <w:vAlign w:val="center"/>
          </w:tcPr>
          <w:p w14:paraId="45830E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C876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4774A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F2ADF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2C212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18D83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44631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DF09E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FAAF8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208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9E119F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bottom w:val="single" w:color="auto" w:sz="4" w:space="0"/>
            </w:tcBorders>
            <w:vAlign w:val="center"/>
          </w:tcPr>
          <w:p w14:paraId="4C03EC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(22)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3C40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9EC2F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F378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BAF44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F53F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C93F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F5A53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ED579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815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C806A7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AB11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E545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BF493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075DF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2DE0F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26CE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53020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FBB6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D314A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9D75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8FFC66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D82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(23)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</w:tcBorders>
            <w:vAlign w:val="center"/>
          </w:tcPr>
          <w:p w14:paraId="1ABCBB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DD6A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E97D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7574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73C53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7C8FC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B20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1F3D2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E6AC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8E0C94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5B2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9CB96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B607D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9AA41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D2C1B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E1958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A3A98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C3202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4BEE0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7A5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3C2133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8B4D5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(24)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8ECA9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499C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03536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0D74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5711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3D6DE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4DDE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215BD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0EA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8365F3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4303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B0FE1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B8024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DD13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5E959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3969A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63A92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302F7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A8332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ADC0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CE5F2B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A0D3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(25)</w:t>
            </w:r>
          </w:p>
        </w:tc>
        <w:tc>
          <w:tcPr>
            <w:tcW w:w="151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04B4C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C1A70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4ACFD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68299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D87E9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68E67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12B84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E998B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846D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E82F6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1EED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563B4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B43B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E264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2F018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F8C3C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4DE3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3B938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C21E2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D2AC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FD86CC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2C8C7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(26)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0C072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B48A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2F34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C44B7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39DB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DBA7D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692FF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75D48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A4D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B8AA51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F659A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71BF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09AE5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AE0DB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EE434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D807E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81B76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5B920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4C4C9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E2F5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58D159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C77F5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(27)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0FD4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7827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59857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4131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4DE07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6591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3844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CC91F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5F54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5905FE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D0558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B949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327D7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2716B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1C65D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3DDDA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EC726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634FC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8E74E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9BF2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4579007A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FF2EA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(28)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08DAC0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4563AE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27CD1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2BC009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C9351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2157C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339B47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9055BD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9481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3F1E7D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0758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036FE1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521C2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8C361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6A5B6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F3BCC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D0276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22EE38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28FD02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6F54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219F9E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E1620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(29)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520A16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2AD8E6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4BE76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5BF3D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8738B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78D3FD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3C4B64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A26546C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A69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10B648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E30B0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708D5C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571AB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B515B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F645B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647DB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5F3F3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6C3AAA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9E3438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6ECA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5857A0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45CD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(30)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456E33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72D89A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5671F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8ADFD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A1EBC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D87F9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52C2B2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A8B257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A92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EC35B6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19845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7ADA14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0A580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73883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C97E2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24E88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27453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2F82C2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14B46A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20DD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F66721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32D8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(31)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1F1B12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2E163D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7D6DAA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B6FF5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5816E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54E62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23E549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87676C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ED5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6FDC4D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77B7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0522C6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37C8B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8856C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37C60B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70502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C1A8E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383477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62E487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AF7E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C27305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A607D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(32)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5E86CC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45AA88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6B9D82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54E9C6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635AA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5082D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2F1979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E1188E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B0A4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42A373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A236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157562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2F40C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B1C76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DAD36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D74FB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5A48C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5B067C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8E87A1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B22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4DE494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A9D54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(33)</w:t>
            </w:r>
          </w:p>
        </w:tc>
        <w:tc>
          <w:tcPr>
            <w:tcW w:w="151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D24BE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6579C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1B3AC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F7105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D0883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4B7DD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54A99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69A0E1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08A4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63DFAF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134E9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63A79E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5ADE85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95815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7C8DC4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12945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467D25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5BFDB2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AC01A9B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D47D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EBC592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55D59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(34)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03A2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A04EC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75DF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FCD1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CEA9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E65F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D9DC1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CBB784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EE81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78BA6C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209B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2E43A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553C8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1CA1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DC404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ED5A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DCF9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0BEAB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7A85AE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1FFF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1AFE23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A694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(35)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74F7E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2E4D6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4FD75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C3449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9E42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0ACD2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E7A9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F298E22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7EFE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E033F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CE5A9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15" w:type="dxa"/>
            <w:tcBorders>
              <w:top w:val="dashed" w:color="auto" w:sz="4" w:space="0"/>
            </w:tcBorders>
            <w:vAlign w:val="center"/>
          </w:tcPr>
          <w:p w14:paraId="26CF7D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6CC0BE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167759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7E318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0265B0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</w:tcBorders>
            <w:vAlign w:val="center"/>
          </w:tcPr>
          <w:p w14:paraId="2F31CC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</w:tcBorders>
            <w:vAlign w:val="center"/>
          </w:tcPr>
          <w:p w14:paraId="681580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29CE36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BB28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2FCF64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AB4A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(36)</w:t>
            </w:r>
          </w:p>
        </w:tc>
        <w:tc>
          <w:tcPr>
            <w:tcW w:w="1515" w:type="dxa"/>
            <w:tcBorders>
              <w:bottom w:val="dashed" w:color="auto" w:sz="4" w:space="0"/>
            </w:tcBorders>
            <w:vAlign w:val="center"/>
          </w:tcPr>
          <w:p w14:paraId="24BB4C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444ECA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0951CB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AD02D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333C19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bottom w:val="dashed" w:color="auto" w:sz="4" w:space="0"/>
            </w:tcBorders>
            <w:vAlign w:val="center"/>
          </w:tcPr>
          <w:p w14:paraId="147E60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bottom w:val="dashed" w:color="auto" w:sz="4" w:space="0"/>
            </w:tcBorders>
            <w:vAlign w:val="center"/>
          </w:tcPr>
          <w:p w14:paraId="1F395D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6519562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8279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A4A51A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D28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242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F8B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A73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049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EDB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E11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689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FE82F9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8C41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42F439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F3CE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(37)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FDD9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79EB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82E77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FCEE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21E5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A8F3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9106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A0A064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B7A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FFD032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58F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899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19D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BE8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360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169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80F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DF1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B17CBF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DB7D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6F8C59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4647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(38)</w:t>
            </w:r>
          </w:p>
        </w:tc>
        <w:tc>
          <w:tcPr>
            <w:tcW w:w="151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CE52D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331BF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025C2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602EA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DF1A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F457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ACB4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89B736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2D37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C2772F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B4D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521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513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742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7ED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11E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3E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D62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859199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8D3C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02E2C5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2CF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(39)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7B0CE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C2A2C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8546B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7FC61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F3F55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9AC3F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2DB68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80120A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C29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5CAAC3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95F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C2E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FB5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DFA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B7A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363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322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887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F18D30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A01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6591A7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246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(40)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C0A9B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829C6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E493F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878F6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9780F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C78FE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C5346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083E1EB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C96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0865E7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40A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758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14B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FCB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AD0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262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CF0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0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25D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77DB8A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638A249B">
      <w:pPr>
        <w:pStyle w:val="41"/>
        <w:snapToGrid w:val="0"/>
        <w:spacing w:before="120" w:beforeLines="50" w:line="280" w:lineRule="exact"/>
        <w:ind w:left="0" w:leftChars="0" w:right="-142" w:firstLine="0"/>
        <w:jc w:val="left"/>
        <w:rPr>
          <w:rFonts w:hint="eastAsia"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18"/>
        </w:rPr>
        <w:t>本表供参加普通高考的考生填写艺术本科统考批志愿草稿使用，不是考生已经填报志愿的凭据，以网上填报的志愿为</w:t>
      </w:r>
    </w:p>
    <w:p w14:paraId="7736AF4F">
      <w:pPr>
        <w:pStyle w:val="41"/>
        <w:snapToGrid w:val="0"/>
        <w:spacing w:before="120" w:beforeLines="50" w:line="280" w:lineRule="exact"/>
        <w:ind w:left="0" w:leftChars="0" w:right="-142" w:firstLine="540" w:firstLineChars="30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准。</w:t>
      </w:r>
    </w:p>
    <w:p w14:paraId="1A25EC0A">
      <w:pPr>
        <w:pStyle w:val="41"/>
        <w:snapToGrid w:val="0"/>
        <w:spacing w:line="280" w:lineRule="exact"/>
        <w:ind w:left="-141" w:leftChars="-67" w:right="-143"/>
        <w:jc w:val="left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sz w:val="18"/>
        </w:rPr>
        <w:t>2.填报了艺术本科校考批志愿的考生，可以同时填报艺术本科统考批志愿。</w:t>
      </w:r>
    </w:p>
    <w:p w14:paraId="6827BB33">
      <w:pPr>
        <w:spacing w:line="400" w:lineRule="exact"/>
        <w:rPr>
          <w:rFonts w:ascii="仿宋_GB2312" w:hAnsi="仿宋_GB2312" w:eastAsia="仿宋_GB2312" w:cs="仿宋_GB2312"/>
          <w:b/>
          <w:sz w:val="28"/>
        </w:rPr>
      </w:pPr>
    </w:p>
    <w:p w14:paraId="6C5300B3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(六)</w:t>
      </w:r>
    </w:p>
    <w:p w14:paraId="4236B540">
      <w:pPr>
        <w:spacing w:line="400" w:lineRule="exac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艺术高职高专批</w:t>
      </w:r>
    </w:p>
    <w:p w14:paraId="31129137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75F50609">
      <w:pPr>
        <w:snapToGrid w:val="0"/>
        <w:spacing w:line="300" w:lineRule="exact"/>
        <w:textAlignment w:val="baseline"/>
        <w:rPr>
          <w:rFonts w:hint="eastAsia" w:ascii="仿宋_GB2312" w:hAnsi="仿宋_GB2312" w:eastAsia="仿宋_GB2312" w:cs="仿宋_GB2312"/>
          <w:sz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     姓  名：            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报名点或中学：</w:t>
      </w:r>
    </w:p>
    <w:tbl>
      <w:tblPr>
        <w:tblStyle w:val="17"/>
        <w:tblW w:w="9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330"/>
        <w:gridCol w:w="1485"/>
        <w:gridCol w:w="996"/>
        <w:gridCol w:w="996"/>
        <w:gridCol w:w="996"/>
        <w:gridCol w:w="996"/>
        <w:gridCol w:w="996"/>
        <w:gridCol w:w="996"/>
        <w:gridCol w:w="530"/>
      </w:tblGrid>
      <w:tr w14:paraId="2BEB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25" w:type="dxa"/>
            <w:vMerge w:val="restart"/>
            <w:vAlign w:val="center"/>
          </w:tcPr>
          <w:p w14:paraId="10800B8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30" w:type="dxa"/>
            <w:vMerge w:val="restart"/>
            <w:vAlign w:val="center"/>
          </w:tcPr>
          <w:p w14:paraId="254961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志愿顺序</w:t>
            </w:r>
          </w:p>
        </w:tc>
        <w:tc>
          <w:tcPr>
            <w:tcW w:w="1485" w:type="dxa"/>
            <w:tcBorders>
              <w:bottom w:val="dashSmallGap" w:color="auto" w:sz="4" w:space="0"/>
            </w:tcBorders>
            <w:vAlign w:val="center"/>
          </w:tcPr>
          <w:p w14:paraId="3A17BD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996" w:type="dxa"/>
            <w:tcBorders>
              <w:bottom w:val="dashSmallGap" w:color="auto" w:sz="4" w:space="0"/>
            </w:tcBorders>
            <w:vAlign w:val="center"/>
          </w:tcPr>
          <w:p w14:paraId="321059D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996" w:type="dxa"/>
            <w:tcBorders>
              <w:bottom w:val="dashSmallGap" w:color="auto" w:sz="4" w:space="0"/>
            </w:tcBorders>
            <w:vAlign w:val="center"/>
          </w:tcPr>
          <w:p w14:paraId="3E27F4FC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996" w:type="dxa"/>
            <w:tcBorders>
              <w:bottom w:val="dashSmallGap" w:color="auto" w:sz="4" w:space="0"/>
            </w:tcBorders>
            <w:vAlign w:val="center"/>
          </w:tcPr>
          <w:p w14:paraId="72A1DA13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996" w:type="dxa"/>
            <w:tcBorders>
              <w:bottom w:val="dashSmallGap" w:color="auto" w:sz="4" w:space="0"/>
            </w:tcBorders>
            <w:vAlign w:val="center"/>
          </w:tcPr>
          <w:p w14:paraId="3CE98032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996" w:type="dxa"/>
            <w:tcBorders>
              <w:bottom w:val="dashSmallGap" w:color="auto" w:sz="4" w:space="0"/>
            </w:tcBorders>
            <w:vAlign w:val="center"/>
          </w:tcPr>
          <w:p w14:paraId="4EB6652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996" w:type="dxa"/>
            <w:tcBorders>
              <w:bottom w:val="dashSmallGap" w:color="auto" w:sz="4" w:space="0"/>
            </w:tcBorders>
            <w:vAlign w:val="center"/>
          </w:tcPr>
          <w:p w14:paraId="12A59A29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42C57D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609A4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625" w:type="dxa"/>
            <w:vMerge w:val="continue"/>
            <w:vAlign w:val="center"/>
          </w:tcPr>
          <w:p w14:paraId="1E465D4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330" w:type="dxa"/>
            <w:vMerge w:val="continue"/>
            <w:vAlign w:val="center"/>
          </w:tcPr>
          <w:p w14:paraId="4D86598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485" w:type="dxa"/>
            <w:tcBorders>
              <w:top w:val="dashSmallGap" w:color="auto" w:sz="4" w:space="0"/>
            </w:tcBorders>
            <w:vAlign w:val="center"/>
          </w:tcPr>
          <w:p w14:paraId="751830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996" w:type="dxa"/>
            <w:tcBorders>
              <w:top w:val="dashSmallGap" w:color="auto" w:sz="4" w:space="0"/>
            </w:tcBorders>
            <w:vAlign w:val="center"/>
          </w:tcPr>
          <w:p w14:paraId="24BCAFCB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96" w:type="dxa"/>
            <w:tcBorders>
              <w:top w:val="dashSmallGap" w:color="auto" w:sz="4" w:space="0"/>
            </w:tcBorders>
            <w:vAlign w:val="center"/>
          </w:tcPr>
          <w:p w14:paraId="63E2643F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96" w:type="dxa"/>
            <w:tcBorders>
              <w:top w:val="dashSmallGap" w:color="auto" w:sz="4" w:space="0"/>
            </w:tcBorders>
            <w:vAlign w:val="center"/>
          </w:tcPr>
          <w:p w14:paraId="0A8842F2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96" w:type="dxa"/>
            <w:tcBorders>
              <w:top w:val="dashSmallGap" w:color="auto" w:sz="4" w:space="0"/>
            </w:tcBorders>
            <w:vAlign w:val="center"/>
          </w:tcPr>
          <w:p w14:paraId="20272B76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96" w:type="dxa"/>
            <w:tcBorders>
              <w:top w:val="dashSmallGap" w:color="auto" w:sz="4" w:space="0"/>
            </w:tcBorders>
            <w:vAlign w:val="center"/>
          </w:tcPr>
          <w:p w14:paraId="50F24586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996" w:type="dxa"/>
            <w:tcBorders>
              <w:top w:val="dashSmallGap" w:color="auto" w:sz="4" w:space="0"/>
            </w:tcBorders>
            <w:vAlign w:val="center"/>
          </w:tcPr>
          <w:p w14:paraId="2DEBCE06">
            <w:pPr>
              <w:ind w:left="1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574A0B0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C5B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restart"/>
            <w:vAlign w:val="center"/>
          </w:tcPr>
          <w:p w14:paraId="0AC32238">
            <w:pPr>
              <w:ind w:left="1"/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艺术高职高专</w:t>
            </w:r>
          </w:p>
          <w:p w14:paraId="795C4FA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</w:t>
            </w:r>
          </w:p>
        </w:tc>
        <w:tc>
          <w:tcPr>
            <w:tcW w:w="1330" w:type="dxa"/>
            <w:vMerge w:val="restart"/>
            <w:vAlign w:val="center"/>
          </w:tcPr>
          <w:p w14:paraId="4F42F9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平行志愿(1)</w:t>
            </w:r>
          </w:p>
        </w:tc>
        <w:tc>
          <w:tcPr>
            <w:tcW w:w="1485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411138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22D41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EFDFB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65C70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BE387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8305E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17F649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2844E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CADA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D6FF5C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4C0296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308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40C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357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61B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91E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BEA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190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F09F8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1AC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88BFF9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1619EA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D27E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EC4A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5DBE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0B5C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21A7D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413B3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F89E6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3A92C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BC6B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903172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57E264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45B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D4C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470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020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437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2D2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A5B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80ADC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2138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B712AD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15C40C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平行志愿(3)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FECBF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C8F99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D9D5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F07E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BACA2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863D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C9E2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E2BFA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71F9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32CD72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3E5ED6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759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315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34E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3DA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942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943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3AF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88B24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4C1E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041CF66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7254A7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平行志愿(4)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7855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442DD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10CEB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5ED10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343B3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361E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2087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AFCDE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0A0C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6F404A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68A9AE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1BD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AD2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513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12E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213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35E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05D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51C13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042D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606D28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415C75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平行志愿(5)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971C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F994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5E1C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2D7FE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922E1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611B5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D0E0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D289B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F821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6FF296A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644A4E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F00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A94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476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18F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C5F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CFA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1FB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75BAD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91F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5F8D9A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0765CB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平行志愿(6)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D26E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4F2AB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FAB88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C647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19897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E687D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5EBD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8F931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01CA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97D6E8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66ADD0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447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BAD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F54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BBC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768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5C2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CDA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 w14:paraId="3E635C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70A0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D34DE1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19A7C1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平行志愿(7)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78E1E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7AFD0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6FD94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0B1AE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5DAF7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87575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CD0B7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50F3C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9534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0C4FBB5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217929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8B6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491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29C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E20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888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F41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C1C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 w14:paraId="3B6970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C93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D1661D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2705F5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平行志愿(8)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E9A2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669A1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F34F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C7AB9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36CEE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AA403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8C6C3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F5CDF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5B78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CAEA70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74C628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4F9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716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3B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90A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E5F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E31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FCF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 w14:paraId="365F24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EF3D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13FD2BBB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6CA70C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7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平行志愿(9)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F9CD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5BB1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018B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053E5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2E8E8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72AB9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24C9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B147D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1EE7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F3AE1F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71217C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187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0A5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84F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E71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56B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15F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3D7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92808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9B65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1B5BC1AB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vAlign w:val="center"/>
          </w:tcPr>
          <w:p w14:paraId="657AD1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平行志愿(10)</w:t>
            </w:r>
          </w:p>
        </w:tc>
        <w:tc>
          <w:tcPr>
            <w:tcW w:w="148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C2B8D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679D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AB42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AD05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D9F2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BA34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07DD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52840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19A2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95A623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1C6CC3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D2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CE3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9DA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2AA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B27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A0D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1A5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4674A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2BC3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8EA47B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689BE2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平行志愿(11)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048B1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EDB50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D758A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78C48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ABB96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7C8E1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71EBE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7C8F32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0F73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BD23FE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15CC9D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9ED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CEF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4C3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015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1E5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6E6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43B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0C950E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90A3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565CCB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2BE55E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平行志愿(12)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75BA4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96196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3CAEE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C1A82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9B2B8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FEC07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87634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17F224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C3B5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6D23EC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3BF0D3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C8D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182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D19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160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94A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005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E69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3C1F3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C42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5E282EC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1B2A85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平行志愿(13)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B04F6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20366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4D6DC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4451F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FFCB4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79284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23D22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6FC556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7C1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140F3EC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7040FD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7AB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4D4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525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038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0CD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306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609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5ECE87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B660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00F6941A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016E00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平行志愿(14)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D0AA3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65A76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DD354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2F0B7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ABA66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D2D11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C3448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40F264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1E29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2BF814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3E1593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287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1EE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EDD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D99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A33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81E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8DC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1547F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CD26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677D63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11D7FB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平行志愿(15)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39365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F2E3D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F53B4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9B524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95346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612EB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A12EA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43F4E3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AF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5FB26C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14008F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14E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C5C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1A8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7A1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4BD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0BF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6C1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0BE67E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7657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204E0C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36B56D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平行志愿(16)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E41DA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6E893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46AC9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E2CE8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2B287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3BB17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41912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7AECEE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BDD6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F564E1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47CCD5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1CB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F6E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DD3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F27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D65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319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42A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BBA35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AE1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0247FB8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5E38EC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平行志愿(17)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4D460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0F51B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3402D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94B3B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78A5E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58E07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4BEF3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2998F4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67B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74A7E13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5DFC9E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928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069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036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61C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60A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442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9C6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13B2C3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406F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1B8284FA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384560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平行志愿(18)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C4A4B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D7243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76AC1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1B952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82F39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7993E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668CB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239FA9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102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2F2EC84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67039A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CEB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322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7F9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C8A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DE0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139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E1C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0A7229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443B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DB035A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068523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平行志愿(19)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398D5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1D481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B91B6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266A9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9CB5C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94B02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7347A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22698D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B060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02FA0C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 w14:paraId="26035E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127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1DC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853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5D2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913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431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F16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54DAA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2FE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vAlign w:val="center"/>
          </w:tcPr>
          <w:p w14:paraId="3F0F2A3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 w14:paraId="1E9D3B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平行志愿(20)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EA5DE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2063B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4B15D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CD8E2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952C8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9D3EB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D6F9F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042DA2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1527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25" w:type="dxa"/>
            <w:vMerge w:val="continue"/>
            <w:tcBorders>
              <w:bottom w:val="single" w:color="000000" w:sz="4" w:space="0"/>
            </w:tcBorders>
            <w:vAlign w:val="center"/>
          </w:tcPr>
          <w:p w14:paraId="71745EDA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0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6DFB1B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48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981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780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C76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331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BA5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AE8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996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F38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 w14:paraId="6AF929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450138EC">
      <w:pPr>
        <w:pStyle w:val="41"/>
        <w:snapToGrid w:val="0"/>
        <w:spacing w:line="280" w:lineRule="exact"/>
        <w:ind w:left="-145" w:leftChars="-69" w:right="-142" w:firstLine="180" w:firstLineChars="100"/>
        <w:jc w:val="left"/>
        <w:rPr>
          <w:rFonts w:hint="eastAsia"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注：本表供参加普通高考的考生填写艺术高职高专批（含专本联合培养计划）志愿草稿使用，不是考生已经填报志愿的凭据，</w:t>
      </w:r>
    </w:p>
    <w:p w14:paraId="457BBD2B">
      <w:pPr>
        <w:pStyle w:val="41"/>
        <w:snapToGrid w:val="0"/>
        <w:spacing w:line="280" w:lineRule="exact"/>
        <w:ind w:left="-145" w:leftChars="-69" w:right="-142" w:firstLine="563" w:firstLineChars="313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以网上填报的志愿为准。</w:t>
      </w:r>
    </w:p>
    <w:p w14:paraId="47031CF8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(七)</w:t>
      </w:r>
    </w:p>
    <w:p w14:paraId="76A01C84">
      <w:pPr>
        <w:snapToGrid w:val="0"/>
        <w:spacing w:line="400" w:lineRule="exact"/>
        <w:jc w:val="center"/>
        <w:textAlignment w:val="baseline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体育本科批</w:t>
      </w:r>
    </w:p>
    <w:p w14:paraId="0C3FAE25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651B41C9">
      <w:pPr>
        <w:spacing w:line="400" w:lineRule="exact"/>
        <w:ind w:left="-2" w:leftChars="-1" w:firstLine="1" w:firstLineChars="1"/>
        <w:jc w:val="left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报名号：                     姓  名：                 报名点：                     中  学：</w:t>
      </w:r>
    </w:p>
    <w:tbl>
      <w:tblPr>
        <w:tblStyle w:val="17"/>
        <w:tblW w:w="10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391"/>
        <w:gridCol w:w="1545"/>
        <w:gridCol w:w="1039"/>
        <w:gridCol w:w="1040"/>
        <w:gridCol w:w="1040"/>
        <w:gridCol w:w="1039"/>
        <w:gridCol w:w="1040"/>
        <w:gridCol w:w="1040"/>
        <w:gridCol w:w="530"/>
      </w:tblGrid>
      <w:tr w14:paraId="12120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1" w:type="dxa"/>
            <w:vMerge w:val="restart"/>
            <w:vAlign w:val="center"/>
          </w:tcPr>
          <w:p w14:paraId="7D1B70ED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391" w:type="dxa"/>
            <w:vMerge w:val="restart"/>
            <w:vAlign w:val="center"/>
          </w:tcPr>
          <w:p w14:paraId="07EDC2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志愿顺序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00E681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33806D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43498A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29FF68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18B591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582281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5295E5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24053C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3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3"/>
              </w:rPr>
              <w:t>服从专业调剂</w:t>
            </w:r>
          </w:p>
        </w:tc>
      </w:tr>
      <w:tr w14:paraId="344F7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1" w:type="dxa"/>
            <w:vMerge w:val="continue"/>
            <w:vAlign w:val="center"/>
          </w:tcPr>
          <w:p w14:paraId="38ACAEE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</w:tcPr>
          <w:p w14:paraId="79E765F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4F6B08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649038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09AB2C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525CDC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C7FD3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B86FD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5DCBFF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707F41E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ED07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restart"/>
            <w:vAlign w:val="center"/>
          </w:tcPr>
          <w:p w14:paraId="35EA78D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体育本科</w:t>
            </w:r>
          </w:p>
          <w:p w14:paraId="4C9D4E0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</w:t>
            </w:r>
          </w:p>
        </w:tc>
        <w:tc>
          <w:tcPr>
            <w:tcW w:w="9704" w:type="dxa"/>
            <w:gridSpan w:val="9"/>
            <w:vAlign w:val="center"/>
          </w:tcPr>
          <w:p w14:paraId="01120D3A">
            <w:pPr>
              <w:spacing w:line="200" w:lineRule="exact"/>
              <w:jc w:val="center"/>
              <w:rPr>
                <w:rFonts w:ascii="方正小标宋简体" w:hAnsi="仿宋_GB2312" w:eastAsia="方正小标宋简体" w:cs="仿宋_GB2312"/>
                <w:spacing w:val="-1"/>
                <w:sz w:val="15"/>
                <w:szCs w:val="15"/>
              </w:rPr>
            </w:pPr>
            <w:r>
              <w:rPr>
                <w:rFonts w:hint="eastAsia" w:ascii="方正小标宋简体" w:hAnsi="仿宋_GB2312" w:eastAsia="方正小标宋简体" w:cs="仿宋_GB2312"/>
                <w:spacing w:val="-1"/>
                <w:sz w:val="15"/>
                <w:szCs w:val="15"/>
              </w:rPr>
              <w:t>单设志愿模块</w:t>
            </w:r>
          </w:p>
        </w:tc>
      </w:tr>
      <w:tr w14:paraId="5CAAD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E9A68A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1FD42E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单设志愿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05441E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0398DC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602BDF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21DBDC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597409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0BE080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 w14:paraId="2DB052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57D2C7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CAC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142D2C4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60430C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C77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7D3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23E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09B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DAC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54C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90E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76D7A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427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D8D00AE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04" w:type="dxa"/>
            <w:gridSpan w:val="9"/>
            <w:vAlign w:val="center"/>
          </w:tcPr>
          <w:p w14:paraId="789789C6">
            <w:pPr>
              <w:spacing w:line="200" w:lineRule="exact"/>
              <w:jc w:val="center"/>
              <w:rPr>
                <w:rFonts w:ascii="方正小标宋简体" w:hAnsi="仿宋_GB2312" w:eastAsia="方正小标宋简体" w:cs="仿宋_GB2312"/>
                <w:spacing w:val="-1"/>
                <w:sz w:val="15"/>
                <w:szCs w:val="15"/>
              </w:rPr>
            </w:pPr>
            <w:r>
              <w:rPr>
                <w:rFonts w:hint="eastAsia" w:ascii="方正小标宋简体" w:hAnsi="仿宋_GB2312" w:eastAsia="方正小标宋简体" w:cs="仿宋_GB2312"/>
                <w:spacing w:val="-1"/>
                <w:sz w:val="15"/>
                <w:szCs w:val="15"/>
              </w:rPr>
              <w:t>平行志愿模块</w:t>
            </w:r>
          </w:p>
        </w:tc>
      </w:tr>
      <w:tr w14:paraId="0D2C6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868EF0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7DEF3F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平行志愿(1)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237970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2A226C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48AC12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574569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4C70C6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66CE48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3E4525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4AAEF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88A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40B8179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776523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361CE2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521232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45678C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284A36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4CFE5B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14EB65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376AF5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BC704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2ACB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68BB451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06735D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平行志愿(2)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47D6F8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0548BD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7A5862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3D934F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46E4BA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18C5A3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163D82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FB036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EC88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A87A24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0C3888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004CD6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48D0CE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19D20D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02F527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060F5D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2FEFA2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1E1B29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0D1A5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9C8F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4FEAB0A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794550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平行志愿(3)</w:t>
            </w:r>
          </w:p>
        </w:tc>
        <w:tc>
          <w:tcPr>
            <w:tcW w:w="1545" w:type="dxa"/>
            <w:tcBorders>
              <w:bottom w:val="dashed" w:color="auto" w:sz="4" w:space="0"/>
            </w:tcBorders>
            <w:vAlign w:val="center"/>
          </w:tcPr>
          <w:p w14:paraId="73C538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0C4493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1B5DA7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5C3C71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bottom w:val="dashed" w:color="auto" w:sz="4" w:space="0"/>
            </w:tcBorders>
            <w:vAlign w:val="center"/>
          </w:tcPr>
          <w:p w14:paraId="47501A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26897C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bottom w:val="dashed" w:color="auto" w:sz="4" w:space="0"/>
            </w:tcBorders>
            <w:vAlign w:val="center"/>
          </w:tcPr>
          <w:p w14:paraId="6E2E2E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414F60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02D2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B6345D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0E8274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</w:tcBorders>
            <w:vAlign w:val="center"/>
          </w:tcPr>
          <w:p w14:paraId="0B812E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18DF03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437D56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01B41B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</w:tcBorders>
            <w:vAlign w:val="center"/>
          </w:tcPr>
          <w:p w14:paraId="627487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62CB47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</w:tcBorders>
            <w:vAlign w:val="center"/>
          </w:tcPr>
          <w:p w14:paraId="5A577A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6FB45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2AD2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4BC7A34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3031DE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平行志愿(4)</w:t>
            </w:r>
          </w:p>
        </w:tc>
        <w:tc>
          <w:tcPr>
            <w:tcW w:w="154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9E958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7FCC0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BF4AC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A4930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F6C44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C7705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6DCDE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B0684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D7D7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32EB48D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3888CB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5DEB1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1C39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B8A08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1225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4C092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8D738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B2366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88848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ECB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5F9050C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0AE144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平行志愿(5)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7DAD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3B5AC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F892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183F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BF5A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7BF86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BD9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913F3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8467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4771222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381CAE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3DAF3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5D452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889F9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B7695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AC404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DE70B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A300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9C8F9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E060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534A780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2DC46E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平行志愿(6)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50E8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5C0FD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445A0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3F008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BA15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2F5DD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FCCA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66409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A94A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87418A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6F7C8E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B62B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D3530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B26CE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B543E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23449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CFCE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955CA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21C72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54B8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4C0FBD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5EE794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平行志愿(7)</w:t>
            </w:r>
          </w:p>
        </w:tc>
        <w:tc>
          <w:tcPr>
            <w:tcW w:w="1545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29AC2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0759A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04EE6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46052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6C008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5EBB0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EB95C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C93C6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AA0B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8457EA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709CAE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BD9DC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E0B2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C6131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F4393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7D2A2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24CF0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AC6F5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9A78F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94B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36DCAE1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0A1FC9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平行志愿(8)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972C9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9181C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0073D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AFCC5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25FD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07558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BDC0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5387E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DF40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372BFF1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569812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5266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628DB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22E39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627B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6A4A9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2277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4B6B2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F8448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635C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BF4D42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4354E5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平行志愿(9)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2021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87F65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CEF0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AAC5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43B7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F17F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2CD4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13C0D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6B94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39C1F5E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center"/>
          </w:tcPr>
          <w:p w14:paraId="420B48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403A6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7EE08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B658F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39A3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3517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15DE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023E5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6C2F4D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BDA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6A9DA73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3EF4C6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平行志愿(10)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00BB9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D9D1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D8108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34183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8217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13AE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3382A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C8D32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317A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5650AA9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5F7715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342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FEF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DE0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147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B41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CEF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0C9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02C50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78FF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149F755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6B2AEA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平行志愿(11)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72F07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6326E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6830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7AF93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D384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84EFF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C682A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D060E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731B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A9E771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4A722A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7E0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A90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444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E8D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7AE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613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ED7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479A97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F15E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50AE77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07056B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平行志愿(12)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508A4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1EB9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D3B1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30EA6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BD17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6F078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5493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DF5B2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6BA3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3E5D6A4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595EEB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857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201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5F4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EB1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929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9A2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6D5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59A3F3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052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04C6920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760D90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平行志愿(13)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DF25E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75F3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17C8C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D4C2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D1A2C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BE6A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1A0F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6A400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8B2E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120C3F0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6A514F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D74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38E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47B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786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EE4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2AC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CA9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561100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DE81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4BB65E8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27E55A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平行志愿(14)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B9C6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2FD1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C475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766D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E9AC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DA63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165F0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17F97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79EE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D6A399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7D90F4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462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EFF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C7A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580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DBC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ECD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703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755DE3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30AD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4E1C49C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14:paraId="5BBA84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平行志愿(15)</w:t>
            </w:r>
          </w:p>
        </w:tc>
        <w:tc>
          <w:tcPr>
            <w:tcW w:w="1545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EC384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7A67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7B961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AE81F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8C7C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BA74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8294B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01E0B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E73E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210A37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28969D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D04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6CB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099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15B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3FD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35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D35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5D7835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6824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66EBF7E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3A49A2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平行志愿(16)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069F3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5A037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BD3F4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AA5EA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22295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718E2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1AC0B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249F1B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E7FE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6B36236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15C850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3A5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7E7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07A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CC1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E4D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F84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103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CAB5D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A764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787B745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17204E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平行志愿(17)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EB46D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BDCFC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BBBBD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E3FD3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DF069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A2EC5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1D1E5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326B27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038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218A39A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71C433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272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206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E99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8AE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9ED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E49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1B4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78575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065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514688A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214FE3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平行志愿(18)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0AFF0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984E1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C806C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DB921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5F6F6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710E4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07495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34AF93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DC7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37E09BF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505F47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840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3AB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1419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84C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EEC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67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2B5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17876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1C5E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16F486C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0A962B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平行志愿(19)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09B87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9236B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60F95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7CFFF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9B35D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8BE1F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EF93E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606911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DF79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5525D36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7E1D2A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A60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BC8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628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8B9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F62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1A4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264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044F7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EA44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611" w:type="dxa"/>
            <w:vMerge w:val="continue"/>
            <w:vAlign w:val="center"/>
          </w:tcPr>
          <w:p w14:paraId="40F0F84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tcBorders>
              <w:right w:val="single" w:color="auto" w:sz="4" w:space="0"/>
            </w:tcBorders>
            <w:vAlign w:val="center"/>
          </w:tcPr>
          <w:p w14:paraId="61878A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平行志愿(20)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42325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690D7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DF7CE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C7685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8E685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1D789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D70B8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tcBorders>
              <w:left w:val="single" w:color="auto" w:sz="4" w:space="0"/>
            </w:tcBorders>
            <w:vAlign w:val="center"/>
          </w:tcPr>
          <w:p w14:paraId="5014B8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BCF6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" w:hRule="atLeast"/>
          <w:jc w:val="center"/>
        </w:trPr>
        <w:tc>
          <w:tcPr>
            <w:tcW w:w="611" w:type="dxa"/>
            <w:vMerge w:val="continue"/>
            <w:vAlign w:val="center"/>
          </w:tcPr>
          <w:p w14:paraId="66B2E33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right w:val="single" w:color="auto" w:sz="4" w:space="0"/>
            </w:tcBorders>
            <w:vAlign w:val="center"/>
          </w:tcPr>
          <w:p w14:paraId="528280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F53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ADE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B84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174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3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71A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7B0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C42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200F87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043F32A7">
      <w:pPr>
        <w:pStyle w:val="41"/>
        <w:snapToGrid w:val="0"/>
        <w:spacing w:line="280" w:lineRule="exact"/>
        <w:ind w:left="-145" w:leftChars="-69" w:right="-142" w:firstLine="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注：1.本表供参加普通高考的考生填写体育本科批志愿草稿使用，不是考生已经填报志愿的凭据，以网上填报的志愿为准。</w:t>
      </w:r>
    </w:p>
    <w:p w14:paraId="7AEEABFD">
      <w:pPr>
        <w:pStyle w:val="41"/>
        <w:snapToGrid w:val="0"/>
        <w:spacing w:line="280" w:lineRule="exact"/>
        <w:ind w:left="-145" w:leftChars="-69" w:right="-142" w:firstLine="360" w:firstLineChars="200"/>
        <w:jc w:val="left"/>
        <w:rPr>
          <w:rFonts w:ascii="仿宋_GB2312" w:hAnsi="仿宋_GB2312" w:eastAsia="仿宋_GB2312" w:cs="仿宋_GB2312"/>
          <w:sz w:val="18"/>
        </w:rPr>
      </w:pPr>
      <w:r>
        <w:rPr>
          <w:rFonts w:ascii="仿宋_GB2312" w:hAnsi="仿宋_GB2312" w:eastAsia="仿宋_GB2312" w:cs="仿宋_GB2312"/>
          <w:sz w:val="18"/>
        </w:rPr>
        <w:t>2</w:t>
      </w:r>
      <w:r>
        <w:rPr>
          <w:rFonts w:hint="eastAsia" w:ascii="仿宋_GB2312" w:hAnsi="仿宋_GB2312" w:eastAsia="仿宋_GB2312" w:cs="仿宋_GB2312"/>
          <w:sz w:val="18"/>
        </w:rPr>
        <w:t>.单设志愿模块用于填报“武体特优”志愿。</w:t>
      </w:r>
    </w:p>
    <w:p w14:paraId="5F15827E">
      <w:pPr>
        <w:pStyle w:val="41"/>
        <w:snapToGrid w:val="0"/>
        <w:spacing w:line="280" w:lineRule="exact"/>
        <w:ind w:left="0" w:leftChars="0" w:right="-142" w:firstLine="562" w:firstLineChars="200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ascii="仿宋_GB2312" w:hAnsi="仿宋_GB2312" w:eastAsia="仿宋_GB2312" w:cs="仿宋_GB2312"/>
          <w:b/>
          <w:sz w:val="28"/>
        </w:rPr>
        <w:br w:type="page"/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(八)</w:t>
      </w:r>
    </w:p>
    <w:p w14:paraId="0F84AA0A">
      <w:pPr>
        <w:snapToGrid w:val="0"/>
        <w:spacing w:line="400" w:lineRule="exact"/>
        <w:jc w:val="center"/>
        <w:textAlignment w:val="baseline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体育高职高专批</w:t>
      </w:r>
    </w:p>
    <w:p w14:paraId="7F0C5C40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21953212">
      <w:pPr>
        <w:spacing w:line="400" w:lineRule="exact"/>
        <w:ind w:left="-2" w:leftChars="-1" w:firstLine="1" w:firstLineChars="1"/>
        <w:jc w:val="left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     姓  名：          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</w:t>
      </w:r>
      <w:r>
        <w:rPr>
          <w:rFonts w:hint="eastAsia" w:ascii="仿宋_GB2312" w:hAnsi="仿宋_GB2312" w:eastAsia="仿宋_GB2312" w:cs="仿宋_GB2312"/>
          <w:sz w:val="18"/>
        </w:rPr>
        <w:t>：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169"/>
        <w:gridCol w:w="1528"/>
        <w:gridCol w:w="1019"/>
        <w:gridCol w:w="1019"/>
        <w:gridCol w:w="1020"/>
        <w:gridCol w:w="1019"/>
        <w:gridCol w:w="1019"/>
        <w:gridCol w:w="1020"/>
        <w:gridCol w:w="587"/>
      </w:tblGrid>
      <w:tr w14:paraId="2FE89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exact"/>
          <w:jc w:val="center"/>
        </w:trPr>
        <w:tc>
          <w:tcPr>
            <w:tcW w:w="614" w:type="dxa"/>
            <w:vMerge w:val="restart"/>
            <w:vAlign w:val="center"/>
          </w:tcPr>
          <w:p w14:paraId="7AAB4E59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169" w:type="dxa"/>
            <w:vMerge w:val="restart"/>
            <w:vAlign w:val="center"/>
          </w:tcPr>
          <w:p w14:paraId="3A247C40">
            <w:pPr>
              <w:jc w:val="left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志愿顺序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56583C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99E2D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86370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C6293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606AF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0B5D6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05038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87" w:type="dxa"/>
            <w:vMerge w:val="restart"/>
            <w:vAlign w:val="center"/>
          </w:tcPr>
          <w:p w14:paraId="580972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45FF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614" w:type="dxa"/>
            <w:vMerge w:val="continue"/>
            <w:vAlign w:val="center"/>
          </w:tcPr>
          <w:p w14:paraId="3FE7695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460945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0D34F1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16EE0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43FD6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3D4AE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8DA8B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A02D5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DAD77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87" w:type="dxa"/>
            <w:vMerge w:val="continue"/>
            <w:vAlign w:val="center"/>
          </w:tcPr>
          <w:p w14:paraId="34A4D4D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F87F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restart"/>
            <w:vAlign w:val="center"/>
          </w:tcPr>
          <w:p w14:paraId="275F2A3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体育高职高专批</w:t>
            </w:r>
          </w:p>
          <w:p w14:paraId="458F26A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AE625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02F48E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447ED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1626D0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1E6E14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013D0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5D3DDF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2F39B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3068E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868C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34606F3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D8604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70D7CD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1934C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35FF6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54062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CD2F6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01AE0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57543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06E7E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1813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6DE8E0C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9BDBC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533EBC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BA621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8A406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BF3A2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94E81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9FD76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B697D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16FAB0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1F26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554B50A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3CFB2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6BEA3E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9C787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FBE04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5A6D8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68C01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00CBE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4A45E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8D2FE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0A8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7B28CDF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6FD751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5E3B75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6EB5B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E1B0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377D9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218BB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77F5C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B0A1D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073F1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073C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4958038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F472D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061940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1C469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7CE07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3626C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66123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DE6B9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8904B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E3AA6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BB08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248D280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2C880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38B9A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2599F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3AD80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D7144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D56BC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3A361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C0AC8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D4033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56F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5DD7636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0F2197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6A823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D52B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589B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A82B2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4E045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D57A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58D55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047574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4E5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6483D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49CA0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(5)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95318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18217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051B4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B5D73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4E7F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B31C5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7397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1F4037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91A4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5AAAE5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7891D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DFC4B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6A47D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22699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3B8E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91D2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2F60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E1A62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EEE13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ED4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47D2905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B0B72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(6)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94AA7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018F6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959B6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2DCC1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85BCA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E806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0E16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23EB2D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10D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38F90DF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30FD4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7F23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40A9E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9B812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B84DF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84633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1EA05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3E682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E857F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296A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7240047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AFC5D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(7)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20207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A4097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D6F66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6FAFE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C5770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4F70F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B1668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1CCAC5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0AA7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C8820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049E01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163C3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013B5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A5059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5A137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AE2DA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F8385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E32D3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2B10D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7C30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6A7C6E5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A9E86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(8)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F56D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63B7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CEEC5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E7FC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92F0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AD510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AA50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680EF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385B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75B33CC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ADF3D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D02B1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8A41A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EF6F6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3847D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B2254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8D8D1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EC608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76254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D3E1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294886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22DA1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(9)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47EF0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BC8B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F555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EB22D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64F09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A48F7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8FED9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D8116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3F7B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2E90AD8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4511F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946C6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C390E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39F39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5D5E5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9145A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4865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8F868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10DC4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0FF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1DFBC1F7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62E212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(10)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1C5E9D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3C51D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45EFF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A6B09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C6668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7C3F4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0C1E9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29FB02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66F4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5A62F4B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62912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2D3C4B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36915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C2396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D428D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AE9F4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70AB2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F7BD5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3422574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30C7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7C541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BAD6F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(11)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18AAE8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CA523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29CBB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67E0E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C60BE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59E9B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4B1CC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21FEAF95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C329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5B20B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CF607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79D95C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DEE6E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D0091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F1F53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497DF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7F5FD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AB027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0F14A0F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3D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22A1842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D41E7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(12)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0A1D9C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51D5C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0DFEA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91C0E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929F1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53F31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62A0D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09C59A3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99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60D48EB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E83B7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0445B9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04ABD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D5635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37AE6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E3609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2AE32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5C01F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584FC8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BD9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7196D2B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600C86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(13)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74AD1B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9E491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5B133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952AB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40FCD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F041D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D37A6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41823C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2254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697B186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7231F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A65E4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38C44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1F8D8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66E70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B1552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96EB4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52E11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6555E25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17D7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926F57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C2B14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(14)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31C668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907FA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54D98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C8A9C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7B88F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D40E6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379CB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C79E35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3406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2323903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4B46F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DBAF4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5FFF1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40D98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76E5D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59575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EEBD2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9FA9B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32E3BF1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EBFB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12E019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81B50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(15)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01537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9804A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8D66C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58E0D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EF22B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0966B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7935D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0E4A26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73B2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4DE45791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C52FE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120321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FBC81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D6800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D4B69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6A85D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8EB50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C550E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3CB259B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2E8D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6217C44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C5D82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(16)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CDB11E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7CBB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4099A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E5682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2B7A6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914B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A4E94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3264F457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9B8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3706BA6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07F566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1C046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48D02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9608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E54FE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42AF3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05BFD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A50B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810AF7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C829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D13A0E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E0D36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(17)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8607A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8477A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CEE7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D2B9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F9758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054B2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C015D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050250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CC59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7AAECD6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85463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0B901D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0262A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8E12B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37EE7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36329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21904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4B9BA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50B15F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64C1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329FE714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32F0B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(18)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4468FE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F1B93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35528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A868E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53D5B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B4E11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F06F8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84B710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448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42F500D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tcBorders>
              <w:right w:val="single" w:color="auto" w:sz="4" w:space="0"/>
            </w:tcBorders>
            <w:vAlign w:val="center"/>
          </w:tcPr>
          <w:p w14:paraId="1BA745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2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FF8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34D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881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CE3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C19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314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961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tcBorders>
              <w:left w:val="single" w:color="auto" w:sz="4" w:space="0"/>
            </w:tcBorders>
            <w:vAlign w:val="center"/>
          </w:tcPr>
          <w:p w14:paraId="0E43999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6CAD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0C3EA8B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15FF61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(19)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51B6D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822E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242F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3D01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593A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1F1D1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14827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63B0B1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935E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2C25AFF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tcBorders>
              <w:right w:val="single" w:color="auto" w:sz="4" w:space="0"/>
            </w:tcBorders>
            <w:vAlign w:val="center"/>
          </w:tcPr>
          <w:p w14:paraId="2BC94B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2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A9C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617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AFC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AF8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A20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83D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7DA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E3E1AB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431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7A6D749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16842A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(20)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64E61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ADADA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539A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2576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0F2D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D0CF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BB2CD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24F1FD8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8904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14" w:type="dxa"/>
            <w:vMerge w:val="continue"/>
            <w:vAlign w:val="center"/>
          </w:tcPr>
          <w:p w14:paraId="6DD9E40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tcBorders>
              <w:right w:val="single" w:color="auto" w:sz="4" w:space="0"/>
            </w:tcBorders>
            <w:vAlign w:val="center"/>
          </w:tcPr>
          <w:p w14:paraId="008CD4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2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17E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B1A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509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9D3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507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9C2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743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481DC13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23C14E39">
      <w:pPr>
        <w:pStyle w:val="41"/>
        <w:snapToGrid w:val="0"/>
        <w:spacing w:line="280" w:lineRule="exact"/>
        <w:ind w:left="0" w:leftChars="0" w:right="-142" w:firstLine="1" w:firstLineChars="1"/>
        <w:jc w:val="left"/>
        <w:textAlignment w:val="baseline"/>
        <w:rPr>
          <w:rFonts w:hint="eastAsia"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注：本表供参加普通高考的考生填写体育高职高专批（含专本联合培养计划）志愿草稿使用，不是考生已经填报志愿的凭据，</w:t>
      </w:r>
    </w:p>
    <w:p w14:paraId="00F83222">
      <w:pPr>
        <w:pStyle w:val="41"/>
        <w:snapToGrid w:val="0"/>
        <w:spacing w:line="280" w:lineRule="exact"/>
        <w:ind w:left="0" w:leftChars="0" w:right="-142" w:firstLine="419" w:firstLineChars="233"/>
        <w:jc w:val="left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以网上填报的志愿为准。</w:t>
      </w:r>
    </w:p>
    <w:p w14:paraId="28BC262F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</w:rPr>
        <w:br w:type="page"/>
      </w: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(九)</w:t>
      </w:r>
    </w:p>
    <w:p w14:paraId="347DBC5C">
      <w:pPr>
        <w:snapToGrid w:val="0"/>
        <w:spacing w:line="400" w:lineRule="exact"/>
        <w:jc w:val="center"/>
        <w:textAlignment w:val="baseline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技能高考本科批</w:t>
      </w:r>
    </w:p>
    <w:p w14:paraId="5DF294A7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7812C725">
      <w:pPr>
        <w:spacing w:line="400" w:lineRule="exact"/>
        <w:ind w:left="-2" w:leftChars="-1" w:firstLine="1" w:firstLineChars="1"/>
        <w:jc w:val="left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     姓  名：               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</w:t>
      </w:r>
      <w:r>
        <w:rPr>
          <w:rFonts w:hint="eastAsia" w:ascii="仿宋_GB2312" w:hAnsi="仿宋_GB2312" w:eastAsia="仿宋_GB2312" w:cs="仿宋_GB2312"/>
          <w:sz w:val="18"/>
        </w:rPr>
        <w:t>：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169"/>
        <w:gridCol w:w="1528"/>
        <w:gridCol w:w="1019"/>
        <w:gridCol w:w="1019"/>
        <w:gridCol w:w="1020"/>
        <w:gridCol w:w="1019"/>
        <w:gridCol w:w="1019"/>
        <w:gridCol w:w="1020"/>
        <w:gridCol w:w="587"/>
      </w:tblGrid>
      <w:tr w14:paraId="09571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exact"/>
          <w:jc w:val="center"/>
        </w:trPr>
        <w:tc>
          <w:tcPr>
            <w:tcW w:w="614" w:type="dxa"/>
            <w:vMerge w:val="restart"/>
            <w:vAlign w:val="center"/>
          </w:tcPr>
          <w:p w14:paraId="109A136C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169" w:type="dxa"/>
            <w:vMerge w:val="restart"/>
            <w:vAlign w:val="center"/>
          </w:tcPr>
          <w:p w14:paraId="362CB97B">
            <w:pPr>
              <w:jc w:val="left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志愿顺序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4B0F17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EE543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4ED97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E98C4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90E69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2EEAB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BDCC6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87" w:type="dxa"/>
            <w:vMerge w:val="restart"/>
            <w:vAlign w:val="center"/>
          </w:tcPr>
          <w:p w14:paraId="557FE1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1D9B4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614" w:type="dxa"/>
            <w:vMerge w:val="continue"/>
            <w:vAlign w:val="center"/>
          </w:tcPr>
          <w:p w14:paraId="02EA72F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47D23ED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27C025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2CF33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C87B6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0DA67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4F7E4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1E3B2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E6695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87" w:type="dxa"/>
            <w:vMerge w:val="continue"/>
            <w:vAlign w:val="center"/>
          </w:tcPr>
          <w:p w14:paraId="211B48B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A538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restart"/>
            <w:vAlign w:val="center"/>
          </w:tcPr>
          <w:p w14:paraId="7AB9A60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技能高考本科批</w:t>
            </w:r>
          </w:p>
        </w:tc>
        <w:tc>
          <w:tcPr>
            <w:tcW w:w="1169" w:type="dxa"/>
            <w:vMerge w:val="restart"/>
            <w:vAlign w:val="center"/>
          </w:tcPr>
          <w:p w14:paraId="138237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19F3D8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B3D10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72BD3A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2077D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E6EDF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5D0FBF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D9C48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667DDE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A67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670FAF4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7EFF9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EAF72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A444A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ECC08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23217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B34C4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8F257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9C87B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0C1B11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FC82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9B9CE2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A0CFF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51CA7C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31081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4A542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1E6B3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4D8CF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51DE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09332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6AAE1D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0309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2F6BC33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DD357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14A3E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79C37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D9B6F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C9AAD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EF7D4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A3078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AAB48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473C11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BD92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37F4406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5A74F3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274D34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5551A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82A90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02892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68B28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B99F2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59B5A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354636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F84B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B92CBC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B4E38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512975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7388F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2C510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601AC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A408B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733E9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A5FAC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0AFF8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0E92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2695C4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D165B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28068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A4B1A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81B51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B5545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148BC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995D3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74504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A6A04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60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75AE722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41262F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EE585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FCA19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65EA7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DF8F6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CAA9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710AB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D2540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BBDC7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DA81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2EF8E99D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7538D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(5)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BCC5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28CD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18E5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8DAFC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D5201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C53F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B5A56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C8D1D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276C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F68F43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CADC4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A34B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76C6E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CAD63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FB8B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59E0E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D8E08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D1A69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78566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4190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3D78A16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5582AF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(6)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75C8E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71EF5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70024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8F108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6906B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CADEE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22E19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D2803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65FA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0FB47E5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5313E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B7DC1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EC912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D708B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9123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98EB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E09A7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E7F41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9C985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B487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E85AD7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16274A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(7)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A01AA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AEB9B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F2E51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06676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1B071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B298C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35FC1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46748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9E22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692D96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2F124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2B354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5387A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A90B5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63AAA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310A7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4580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CDFE9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0DC65F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9F5B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3D2A9FE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43AF8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(8)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79BA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AD8D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DDDA1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B6045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4B3A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5450D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F2D06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3689DA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48DF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27A7F04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DE0D4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1D697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16841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3EE12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6EDE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595CC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C467A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CED22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81CE3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822E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57FFBB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5044B3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(9)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EB666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31B71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20DA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B26E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13F1D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1CC2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CCC77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3A800F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73A3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FBE0B7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0A4F7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E1BA8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0065E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ADA40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211DF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ADD03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9190F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09EC1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13884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9920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0E384C8A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67D182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(10)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7D9AB8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CBAEA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6DBDB2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F422E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702508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0D9AA4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0A080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16CD60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1C9B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761732EC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B8141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79FB43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564EF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4B6D7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0D2F1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3B3B6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044BB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6CA77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2A112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CDED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79A1E36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6857F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(11)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0DAC12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A2DDB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FAAA4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95065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7C95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0E1E7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9C8C6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6E120E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27C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0CC64A7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002F0D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1F860B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D293DA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16F96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2CEAF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0297C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AFCD2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2AFCD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F47F9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4F93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5511EB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AADAD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(12)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17204A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4E5AF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5763F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0D28F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1AC3B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4337E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75F1A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120FB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4217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DD0C9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6F2F3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49A26D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A8E8E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6BBD4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64814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49A90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CE003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EEEF8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A9F4F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F29C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07B48726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D133D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(13)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CC963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4B6A7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A7DC5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7B990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F299D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8831A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CE350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3F30F0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EBEA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579BFD2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1FCC0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9F40F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476CF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A93D2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73103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2FFB7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BC4D7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2661A7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07002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D09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6A46188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E800D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(14)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442D1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7C6F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CCD56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29919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A522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A9C6B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E0632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6898CC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884F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4637CCE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3A797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5DBB1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BC7D81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6E7AE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B4005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1025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79EA7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E3D17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38E4C7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6DA5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2EB4F8F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98B665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(15)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D598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3EE33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09D7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E6346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7F73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822BF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4ECD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AE0A8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42B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712AB343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0380A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4BF43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DF3E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A06CA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3FFF1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52300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7A8BF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A46F5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47FD3A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DFA8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626919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6165B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(16)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F799A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A75E3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E168B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EA041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DCF7B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4BD43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5B5BA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22B930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C05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318AB400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4C8A2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2872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60EC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BFB1D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E2C6E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39128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FC37FA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2A1B6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427D89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4281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7A68E99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FF947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(17)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D2C108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DF8E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17FAF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787B1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A635C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3736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6FA84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13558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2520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74CF9065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9FCA7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9EEF0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E0C47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C542D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7C56E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258D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12742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0131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15544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1A7F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BCC776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964C9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(18)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59B328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37F63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36A3BB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69CBB3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FB577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1061B8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65A38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35C0F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5547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09153A0F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149B4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4917AB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2C3C1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CA303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87308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20A89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1189C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E0D4A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4635E4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3B0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668563F0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6C9491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(19)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1CF346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D3388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8021B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52410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B8510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22CFE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E6DA0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4F15E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5A4A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5F8E16E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384D9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E2FC1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2C27B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8CD4A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F305B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189F3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C3A5A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99AD8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5DF31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836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3A090B5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F7FEA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(20)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23F222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7FFFF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449E7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0EFCD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8510F3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8EA38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F9E51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A0933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6B30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FD506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A887F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67662E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79B0D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E1A01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FCA70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55CB7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20344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CFF0D7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325546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5D09945D">
      <w:pPr>
        <w:pStyle w:val="41"/>
        <w:snapToGrid w:val="0"/>
        <w:spacing w:line="280" w:lineRule="exact"/>
        <w:ind w:left="0" w:leftChars="0" w:right="-143" w:rightChars="-68" w:firstLine="0"/>
        <w:jc w:val="lef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注：本表供参加技能高考的考生填写技能高考本科志愿草稿使用，不是考生已经填报志愿的凭据，以网上填报的志愿为准。</w:t>
      </w:r>
    </w:p>
    <w:p w14:paraId="147678AA">
      <w:pPr>
        <w:spacing w:line="400" w:lineRule="exact"/>
        <w:ind w:left="-2" w:leftChars="-1" w:firstLine="1" w:firstLineChars="1"/>
        <w:jc w:val="left"/>
        <w:textAlignment w:val="baseline"/>
        <w:rPr>
          <w:rFonts w:ascii="仿宋_GB2312" w:hAnsi="仿宋_GB2312" w:eastAsia="仿宋_GB2312" w:cs="仿宋_GB2312"/>
          <w:sz w:val="18"/>
        </w:rPr>
      </w:pPr>
    </w:p>
    <w:p w14:paraId="05C51577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(十)</w:t>
      </w:r>
    </w:p>
    <w:p w14:paraId="629A9E81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技能高考高职高专批</w:t>
      </w:r>
    </w:p>
    <w:p w14:paraId="515137C6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上网填报时间6月29日8:00-7月2日17:00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6ADE88B5">
      <w:pPr>
        <w:snapToGrid w:val="0"/>
        <w:spacing w:line="300" w:lineRule="exact"/>
        <w:ind w:left="-2" w:leftChars="-1" w:firstLine="1" w:firstLineChars="1"/>
        <w:jc w:val="left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         姓  名：                  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报名点或中学</w:t>
      </w:r>
      <w:r>
        <w:rPr>
          <w:rFonts w:hint="eastAsia" w:ascii="仿宋_GB2312" w:hAnsi="仿宋_GB2312" w:eastAsia="仿宋_GB2312" w:cs="仿宋_GB2312"/>
          <w:sz w:val="18"/>
        </w:rPr>
        <w:t>：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169"/>
        <w:gridCol w:w="1528"/>
        <w:gridCol w:w="1019"/>
        <w:gridCol w:w="1019"/>
        <w:gridCol w:w="1020"/>
        <w:gridCol w:w="1019"/>
        <w:gridCol w:w="1019"/>
        <w:gridCol w:w="1020"/>
        <w:gridCol w:w="587"/>
      </w:tblGrid>
      <w:tr w14:paraId="4BE5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exact"/>
          <w:jc w:val="center"/>
        </w:trPr>
        <w:tc>
          <w:tcPr>
            <w:tcW w:w="614" w:type="dxa"/>
            <w:vMerge w:val="restart"/>
            <w:vAlign w:val="center"/>
          </w:tcPr>
          <w:p w14:paraId="64FC2BD1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169" w:type="dxa"/>
            <w:vMerge w:val="restart"/>
            <w:vAlign w:val="center"/>
          </w:tcPr>
          <w:p w14:paraId="7246A4AB">
            <w:pPr>
              <w:jc w:val="left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志愿顺序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4E7D42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143C0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B46AC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98B0E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BB51C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37F9A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2F10F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87" w:type="dxa"/>
            <w:vMerge w:val="restart"/>
            <w:vAlign w:val="center"/>
          </w:tcPr>
          <w:p w14:paraId="72A06C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6BBDC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614" w:type="dxa"/>
            <w:vMerge w:val="continue"/>
            <w:vAlign w:val="center"/>
          </w:tcPr>
          <w:p w14:paraId="0FDFF1F5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9694337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4DDBE1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6ECFDD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6C9CD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CEFBB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CF5D4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342F1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764E6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87" w:type="dxa"/>
            <w:vMerge w:val="continue"/>
            <w:vAlign w:val="center"/>
          </w:tcPr>
          <w:p w14:paraId="5FFB773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3E88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restart"/>
            <w:vAlign w:val="center"/>
          </w:tcPr>
          <w:p w14:paraId="5D49C5F8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技能高考高职高专批</w:t>
            </w:r>
          </w:p>
          <w:p w14:paraId="491DC1E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64AA2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69CAA0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000F7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321DD6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38DFA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2C83CC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37F667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371D2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38ACA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F60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145703D4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0CEA16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0A0001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B02F1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145CB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41018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01C4B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9F2E9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4C9AD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EE235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27C8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712C4161">
            <w:pPr>
              <w:ind w:left="1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523412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18C2F9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A2F9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66B23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D87EA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0ADF9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E3FF8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48D70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3FE86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C391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7FCDE09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E03C9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627519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4B978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901AE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62105E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B2144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9FA29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5CC4E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4CC0F7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0C38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271C5CB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16D08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68C2EA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0DF79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7DFBE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70201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ADD3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7BB91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B90FF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A862A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6E14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D39243A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52A3A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A1A49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718E16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20750B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A82C7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2A488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D9BDC5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D38C4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7B07E2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3E8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E1D129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E945D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D2EC3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E00CC9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38576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14D44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4D37A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2131A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2C289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1CC701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7250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7095C92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25713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B8AA4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A9830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319FD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3B357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2F2AD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110520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0BFA9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F20DF4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55FD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18CEB296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CEC68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(5)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58DC3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3F728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A15B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7D0D4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12A5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9263D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45CD2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791B06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30D9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338DBB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44958D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55B4D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9655C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456B1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B9FFF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D7BB3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984EE7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1C076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4A2F5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B7DB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7AC5AA28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9C332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(6)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6CED5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A7285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1D72B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553EB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6E399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8947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1D736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E78D0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F437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2C805DC4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1377E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3B19B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6CDF7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83C5B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6F105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A1AB9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B6810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C1819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68F829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0856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B37536B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A7780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(7)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94C8D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DD024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5DAA4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B752C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26D23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707D6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00121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76297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ED8B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202DBAC7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79A4EA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B9012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5B3F2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0D9A1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A53D8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B15C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C8184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7668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CB102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0AE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2432D873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41C3D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(8)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A723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89ECE1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F817F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5BE1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70FF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A739A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798CF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81BD5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DE7C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5314AC7C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4385B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64E30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82975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1C413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95573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4A0CC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190AC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275EC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2ABDD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68DF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747C50E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A8244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(9)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02CD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426887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739ED2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B4168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2B253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FB5C1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6E577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24081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EECD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B428DD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8C9C3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4AE13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33B3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40783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3A55B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4B75E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D54CE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FA716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DA774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337C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63D6ED37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5B2B27A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(10)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4B5C01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1CBEC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47BED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5A254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37006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E17DB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4A874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3450C13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8D62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36E1604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6F76F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0EAE8C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F54D6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F286D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E49088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CF34E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A805E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08EC8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B00262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4C45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1CFB687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9FD72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(11)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3C0B91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E0FE0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B4671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57D2F6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5BE91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F05D6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F07B7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B1DD83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BF5D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596BFE5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6DFA2A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2A9793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7E84C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D040A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AFA60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1BFE41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365B5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DCC25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067EFF3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281B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67F75FB3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2FB11E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(12)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434CFCF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CA6B2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1DB4C7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A5709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460ED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978C6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49EE2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6A5D6A9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5C9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3732338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F130E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12FABB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1B0E0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C8DBAA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2187F3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645B3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D6534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DCE14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594BFA5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F6B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7AE1E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4B376C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(13)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2C3B2E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BC6A0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7FAB2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BA6255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7BB15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07D5CE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98E04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D36071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CE1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59B1AA7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EB874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647A8F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593251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61469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26F7D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18EE83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3B763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FCC9D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77494B63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2835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7D73924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1CCAB1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(14)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2C2C27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5EC8D2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387936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15321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0C2D7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774613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39272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412038D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63FD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92B85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1ABAF45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632DC5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65A061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972FD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82B5A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E5D67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0F6915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63A6D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1D8C60B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793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5B2071A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5DFE0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(15)</w:t>
            </w:r>
          </w:p>
        </w:tc>
        <w:tc>
          <w:tcPr>
            <w:tcW w:w="1528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12E73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B2DFC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05821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4DBF3F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07FAF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11A6E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3DEA6B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712065A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01FD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577117C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5F4757F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249DB2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48C6205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E97C8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2BE140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2937B0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F713E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5FFBD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04C2CCE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7EFD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2A6790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38D13E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(16)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A068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3D48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08C5C6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82DDA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E8753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E46CB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E1F4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5313DA5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24BF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1665ED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9E097E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86703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4B3E8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193D7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FF528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FDFF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3049BB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3A972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C4D238B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E0F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6BABC806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0020A6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(17)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C5346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34EEF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CAE2C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0F64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F9DE1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F68D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FBAEF0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B0D937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B2F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35EA474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4F252C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28" w:type="dxa"/>
            <w:tcBorders>
              <w:top w:val="dashed" w:color="auto" w:sz="4" w:space="0"/>
            </w:tcBorders>
            <w:vAlign w:val="center"/>
          </w:tcPr>
          <w:p w14:paraId="30BC36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769EC4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151687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75A2C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0D7B2F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</w:tcBorders>
            <w:vAlign w:val="center"/>
          </w:tcPr>
          <w:p w14:paraId="3C2CAF4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09457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384D275B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A56E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189842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94F5C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(18)</w:t>
            </w:r>
          </w:p>
        </w:tc>
        <w:tc>
          <w:tcPr>
            <w:tcW w:w="1528" w:type="dxa"/>
            <w:tcBorders>
              <w:bottom w:val="dashed" w:color="auto" w:sz="4" w:space="0"/>
            </w:tcBorders>
            <w:vAlign w:val="center"/>
          </w:tcPr>
          <w:p w14:paraId="0C7507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4962140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3A6BD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EE9CFB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2B441FE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bottom w:val="dashed" w:color="auto" w:sz="4" w:space="0"/>
            </w:tcBorders>
            <w:vAlign w:val="center"/>
          </w:tcPr>
          <w:p w14:paraId="657FB0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951615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549F8C4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56B3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0571E6D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tcBorders>
              <w:right w:val="single" w:color="auto" w:sz="4" w:space="0"/>
            </w:tcBorders>
            <w:vAlign w:val="center"/>
          </w:tcPr>
          <w:p w14:paraId="3C24BF6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2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22C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2CF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28C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17C0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31B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5BD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01D0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tcBorders>
              <w:left w:val="single" w:color="auto" w:sz="4" w:space="0"/>
            </w:tcBorders>
            <w:vAlign w:val="center"/>
          </w:tcPr>
          <w:p w14:paraId="60F7A34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0EF8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1CF2FBD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8217C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(19)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4534C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7C68A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DBF8F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7C219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0887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A2CC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25AE85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20AA8E19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99BC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661A71E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tcBorders>
              <w:right w:val="single" w:color="auto" w:sz="4" w:space="0"/>
            </w:tcBorders>
            <w:vAlign w:val="center"/>
          </w:tcPr>
          <w:p w14:paraId="1C578D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2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E01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95CD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CC01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8E9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D3F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070E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AF3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9BCF66C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18DB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6F7277F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1640BB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(20)</w:t>
            </w:r>
          </w:p>
        </w:tc>
        <w:tc>
          <w:tcPr>
            <w:tcW w:w="1528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CC25B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D7A17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90901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B2229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FCE05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5F7F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B92E6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restart"/>
            <w:vAlign w:val="center"/>
          </w:tcPr>
          <w:p w14:paraId="0849162E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8B6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14" w:type="dxa"/>
            <w:vMerge w:val="continue"/>
            <w:vAlign w:val="center"/>
          </w:tcPr>
          <w:p w14:paraId="49C1430F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169" w:type="dxa"/>
            <w:vMerge w:val="continue"/>
            <w:tcBorders>
              <w:right w:val="single" w:color="auto" w:sz="4" w:space="0"/>
            </w:tcBorders>
            <w:vAlign w:val="center"/>
          </w:tcPr>
          <w:p w14:paraId="6ECC7D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28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3E5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579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A01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BEEA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1FC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1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E23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5AD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87" w:type="dxa"/>
            <w:vMerge w:val="continue"/>
            <w:vAlign w:val="center"/>
          </w:tcPr>
          <w:p w14:paraId="2525E54D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47729750">
      <w:pPr>
        <w:spacing w:line="400" w:lineRule="exact"/>
        <w:jc w:val="left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sz w:val="18"/>
        </w:rPr>
        <w:t>注</w:t>
      </w:r>
      <w:r>
        <w:rPr>
          <w:rFonts w:hint="eastAsia" w:ascii="仿宋_GB2312" w:hAnsi="仿宋_GB2312" w:eastAsia="仿宋_GB2312" w:cs="仿宋_GB2312"/>
          <w:spacing w:val="-28"/>
          <w:sz w:val="18"/>
        </w:rPr>
        <w:t>：</w:t>
      </w:r>
      <w:r>
        <w:rPr>
          <w:rFonts w:hint="eastAsia" w:ascii="仿宋_GB2312" w:hAnsi="仿宋_GB2312" w:eastAsia="仿宋_GB2312" w:cs="仿宋_GB2312"/>
          <w:sz w:val="18"/>
        </w:rPr>
        <w:t>本表供参加技能高考的考生填写技能高考高职高专志愿草稿使用</w:t>
      </w:r>
      <w:r>
        <w:rPr>
          <w:rFonts w:hint="eastAsia" w:ascii="仿宋_GB2312" w:hAnsi="仿宋_GB2312" w:eastAsia="仿宋_GB2312" w:cs="仿宋_GB2312"/>
          <w:spacing w:val="-34"/>
          <w:sz w:val="18"/>
        </w:rPr>
        <w:t>，</w:t>
      </w:r>
      <w:r>
        <w:rPr>
          <w:rFonts w:hint="eastAsia" w:ascii="仿宋_GB2312" w:hAnsi="仿宋_GB2312" w:eastAsia="仿宋_GB2312" w:cs="仿宋_GB2312"/>
          <w:sz w:val="18"/>
        </w:rPr>
        <w:t>不是考生已经填报志愿的凭据</w:t>
      </w:r>
      <w:r>
        <w:rPr>
          <w:rFonts w:hint="eastAsia" w:ascii="仿宋_GB2312" w:hAnsi="仿宋_GB2312" w:eastAsia="仿宋_GB2312" w:cs="仿宋_GB2312"/>
          <w:spacing w:val="-28"/>
          <w:sz w:val="18"/>
        </w:rPr>
        <w:t>，</w:t>
      </w:r>
      <w:r>
        <w:rPr>
          <w:rFonts w:hint="eastAsia" w:ascii="仿宋_GB2312" w:hAnsi="仿宋_GB2312" w:eastAsia="仿宋_GB2312" w:cs="仿宋_GB2312"/>
          <w:sz w:val="18"/>
        </w:rPr>
        <w:t>以网上填报的志愿为准</w:t>
      </w:r>
      <w:r>
        <w:rPr>
          <w:rFonts w:hint="eastAsia" w:ascii="仿宋_GB2312" w:hAnsi="仿宋_GB2312" w:eastAsia="仿宋_GB2312" w:cs="仿宋_GB2312"/>
          <w:spacing w:val="-28"/>
          <w:sz w:val="18"/>
        </w:rPr>
        <w:t>。</w:t>
      </w:r>
    </w:p>
    <w:p w14:paraId="20422DEE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</w:p>
    <w:p w14:paraId="09EB5A55">
      <w:pPr>
        <w:spacing w:line="400" w:lineRule="exac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eastAsia="zh-CN"/>
        </w:rPr>
        <w:t>湖北省2024年普通高校招生网上填报志愿草表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(十一)</w:t>
      </w:r>
    </w:p>
    <w:p w14:paraId="39745DF0">
      <w:pPr>
        <w:spacing w:line="400" w:lineRule="exact"/>
        <w:jc w:val="center"/>
        <w:rPr>
          <w:rFonts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高职高专普通批</w:t>
      </w:r>
    </w:p>
    <w:p w14:paraId="15E90D88">
      <w:pPr>
        <w:snapToGrid w:val="0"/>
        <w:spacing w:line="300" w:lineRule="exact"/>
        <w:jc w:val="center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>（上网填报时间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日8:00-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日17:00</w:t>
      </w:r>
      <w:r>
        <w:rPr>
          <w:rFonts w:hint="eastAsia" w:ascii="仿宋_GB2312" w:hAnsi="仿宋_GB2312" w:eastAsia="仿宋_GB2312" w:cs="仿宋_GB2312"/>
          <w:sz w:val="18"/>
        </w:rPr>
        <w:t>）</w:t>
      </w:r>
    </w:p>
    <w:p w14:paraId="231EBBAC">
      <w:pPr>
        <w:snapToGrid w:val="0"/>
        <w:spacing w:line="300" w:lineRule="exact"/>
        <w:jc w:val="left"/>
        <w:textAlignment w:val="baseline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sz w:val="18"/>
        </w:rPr>
        <w:t xml:space="preserve">报名号：             姓  名：           首选科目：       </w:t>
      </w:r>
      <w:r>
        <w:rPr>
          <w:rFonts w:hint="eastAsia" w:ascii="仿宋_GB2312" w:hAnsi="仿宋_GB2312" w:eastAsia="仿宋_GB2312" w:cs="仿宋_GB2312"/>
          <w:sz w:val="1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18"/>
        </w:rPr>
        <w:t>报名点</w:t>
      </w:r>
      <w:r>
        <w:rPr>
          <w:rFonts w:hint="eastAsia" w:ascii="仿宋_GB2312" w:hAnsi="仿宋_GB2312" w:eastAsia="仿宋_GB2312" w:cs="仿宋_GB2312"/>
          <w:sz w:val="18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18"/>
        </w:rPr>
        <w:t>中学：</w:t>
      </w:r>
    </w:p>
    <w:tbl>
      <w:tblPr>
        <w:tblStyle w:val="17"/>
        <w:tblW w:w="10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213"/>
        <w:gridCol w:w="1537"/>
        <w:gridCol w:w="1020"/>
        <w:gridCol w:w="1020"/>
        <w:gridCol w:w="1020"/>
        <w:gridCol w:w="1020"/>
        <w:gridCol w:w="1020"/>
        <w:gridCol w:w="1020"/>
        <w:gridCol w:w="530"/>
      </w:tblGrid>
      <w:tr w14:paraId="0EB9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exact"/>
          <w:jc w:val="center"/>
        </w:trPr>
        <w:tc>
          <w:tcPr>
            <w:tcW w:w="614" w:type="dxa"/>
            <w:vMerge w:val="restart"/>
            <w:vAlign w:val="center"/>
          </w:tcPr>
          <w:p w14:paraId="40B1F59B">
            <w:pPr>
              <w:ind w:left="1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批次</w:t>
            </w:r>
          </w:p>
        </w:tc>
        <w:tc>
          <w:tcPr>
            <w:tcW w:w="1213" w:type="dxa"/>
            <w:vMerge w:val="restart"/>
            <w:vAlign w:val="center"/>
          </w:tcPr>
          <w:p w14:paraId="11518732">
            <w:pPr>
              <w:jc w:val="left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志愿顺序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450D75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院校专业组代号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16BD8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专业1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1E6B71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专业2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DCB85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专业3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E596A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专业4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C4EB2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专业5</w:t>
            </w: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B36CA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专业6</w:t>
            </w:r>
          </w:p>
        </w:tc>
        <w:tc>
          <w:tcPr>
            <w:tcW w:w="530" w:type="dxa"/>
            <w:vMerge w:val="restart"/>
            <w:vAlign w:val="center"/>
          </w:tcPr>
          <w:p w14:paraId="2EA443D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</w:rPr>
              <w:t>服从专业调剂</w:t>
            </w:r>
          </w:p>
        </w:tc>
      </w:tr>
      <w:tr w14:paraId="05A81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exact"/>
          <w:jc w:val="center"/>
        </w:trPr>
        <w:tc>
          <w:tcPr>
            <w:tcW w:w="614" w:type="dxa"/>
            <w:vMerge w:val="continue"/>
            <w:vAlign w:val="center"/>
          </w:tcPr>
          <w:p w14:paraId="797C8B51">
            <w:pPr>
              <w:ind w:left="1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074F95C0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496A3E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院校专业组名称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713D1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9A12D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0AB73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9B40F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42696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C186A4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专业名称</w:t>
            </w:r>
          </w:p>
        </w:tc>
        <w:tc>
          <w:tcPr>
            <w:tcW w:w="530" w:type="dxa"/>
            <w:vMerge w:val="continue"/>
            <w:vAlign w:val="center"/>
          </w:tcPr>
          <w:p w14:paraId="62970AE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B3AB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restart"/>
            <w:textDirection w:val="tbRlV"/>
            <w:vAlign w:val="center"/>
          </w:tcPr>
          <w:p w14:paraId="61420D32">
            <w:pPr>
              <w:ind w:left="1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高 职 高 专 普 通 批</w:t>
            </w:r>
          </w:p>
        </w:tc>
        <w:tc>
          <w:tcPr>
            <w:tcW w:w="1213" w:type="dxa"/>
            <w:vMerge w:val="restart"/>
            <w:vAlign w:val="center"/>
          </w:tcPr>
          <w:p w14:paraId="772787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280641E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05A91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95932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562385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576687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376C14F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610C1B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0903B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0484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A61FC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06703F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04CDAF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72224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A2294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B3D51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A3CA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D995C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8F0832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4726B3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6C28B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993CEB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6F5DAA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6C229B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8EAEE1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  <w:right w:val="single" w:color="auto" w:sz="4" w:space="0"/>
            </w:tcBorders>
            <w:vAlign w:val="center"/>
          </w:tcPr>
          <w:p w14:paraId="0E492A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48B2F0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 w14:paraId="0770B0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left w:val="single" w:color="auto" w:sz="4" w:space="0"/>
              <w:bottom w:val="dashed" w:color="auto" w:sz="4" w:space="0"/>
            </w:tcBorders>
            <w:vAlign w:val="center"/>
          </w:tcPr>
          <w:p w14:paraId="6E32C6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7B985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CD315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6569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D9FE5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3915493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16EF70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414DD0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D41EE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0ED6D4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5DB21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A33CF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C0F35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A934D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ABF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AD65F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1F0090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(3)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626278E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CD907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71BF5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9831A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3BC899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9C69F7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3EF4E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96BE2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4F99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813B8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6BBE87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757D38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C20D0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8C2D3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76849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CA2EA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1D8E3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17917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98266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30E0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B1E689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042F17D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(4)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6359AA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C5813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655B5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68798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9BDDD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11669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DC868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28427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77BC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BFC88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41FD42F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38D53C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5DD4AF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6072F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51597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0AC49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E5F63D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BE57D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A8C8D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500F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6A5E3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194C82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(5)</w:t>
            </w:r>
          </w:p>
        </w:tc>
        <w:tc>
          <w:tcPr>
            <w:tcW w:w="153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F4D4A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E99311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E80BB0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300236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1549F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68658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2F319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BDA3F9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FA28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BD2065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0FB86C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0CA33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3407E1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0392FE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32C4E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1EA3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AC06B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9EF395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51C16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D5C9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2ED23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1AB23B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(6)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82958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B3D26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0E6D2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ADF13C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9F72F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D584F9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90CDD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4F6AB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D78F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41EFB8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09E041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12BF6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4F519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6329F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59761A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6D9C23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30F74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86854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CE5DAD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30D5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34F072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09A6FB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(7)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31F440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238417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2DA3D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704363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33106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5A207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62BBF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504F9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33E0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BDF345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1255EF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6975A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DBBC84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A028E2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61D5B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EF03E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97092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FB968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A4EACF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B708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51069B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359E9D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(8)</w:t>
            </w:r>
          </w:p>
        </w:tc>
        <w:tc>
          <w:tcPr>
            <w:tcW w:w="153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167D6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A2EDE4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87C653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D8742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D05B2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54F39EB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73A0DB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CA65F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D971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3EAFF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74C7119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DE2E0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E0F4C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04D89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0418C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0DC9AE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71B42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3DAAD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22C5F44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326C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A211C9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33666CC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(9)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AD8615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A50FF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8BC878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617240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9B1F37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AA18C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B7C08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7A268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B839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BC47B6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54A1458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D709A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4C2BA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6E775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124B72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DCF4F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FF993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EF4B2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BA103A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84C3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5644E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1DE46B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(10)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246B936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41185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AB055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824D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2CD54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D70D2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851DF2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6454D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8E44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9E613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3E185BF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CB1E5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5D3512F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FC078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63D61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4B60A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2EA5EF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009557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26E24A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B012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textDirection w:val="tbRlV"/>
            <w:vAlign w:val="center"/>
          </w:tcPr>
          <w:p w14:paraId="4328022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0DF3F74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(11)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3A86E1A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73327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819F6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35F738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840C10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6DF55F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581DF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6F63517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29A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6D1FAF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5967BE3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0B645BC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C9DD7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17A4D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EB433A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CE13AB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6D990D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B7E1E5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32D4AF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111E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54F6D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2FE101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(12)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1ED90F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902A5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A3E74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559754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034AB23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FE3DE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ECCCD7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434C23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139E6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0814B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6C849D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6C0724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850A72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29BC8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2208D4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68014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72E88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DD2D75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65FD99C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413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4592826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18B9E4B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(13)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128CDAF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451609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E54064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B2810D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7058D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9D4FA1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F6814F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0D9AF7D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CD93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D2B943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5BA74E7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4B0B3B4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62C85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F79B61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B889E2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C8A99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BA863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D6640F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30EB23B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ADB1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56D56B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7F1A9D3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(14)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32A056E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7ED0CA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68705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1BEC5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4A98EE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4F36FC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9A83FB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DC444A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5C9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3B3B81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4E2C93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6B9E9AD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A27DBE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0704D26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E7DD1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DD5378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CD174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A8DC34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24ABCB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7E66E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03E564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5B4568A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(15)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085DAA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7F82FB6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B0F513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334EB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3EF6D27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FA037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40173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5F93A21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D492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A7EADE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6F16B9D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456F1E5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0A064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400A6F8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D1DBD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7D0E2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438E2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7C2B0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7E2704C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1D86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34B1C7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561ED69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(16)</w:t>
            </w:r>
          </w:p>
        </w:tc>
        <w:tc>
          <w:tcPr>
            <w:tcW w:w="1537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49F89F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2997FE9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B6FBC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6F96F6C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39BBD9A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1CC724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dashed" w:color="auto" w:sz="4" w:space="0"/>
            </w:tcBorders>
            <w:vAlign w:val="center"/>
          </w:tcPr>
          <w:p w14:paraId="0E99146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30B6C04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9727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373730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1FA9A30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05606AC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08B99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1F8878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FA080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3AEFE9E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5C64C07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C6C92A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10840421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0EAC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7455EC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0DA0A8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(17)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FE9DD1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4ABDA4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8B3666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B7085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D92BA0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C1F96F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39E19B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16155B8C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A2CA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53A7335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5A7C5B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31F108F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2FDA88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61909E1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481F0B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0E31EA9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1A12AEB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bottom w:val="single" w:color="auto" w:sz="4" w:space="0"/>
            </w:tcBorders>
            <w:vAlign w:val="center"/>
          </w:tcPr>
          <w:p w14:paraId="79B1612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5B4EF4D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46DC6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17277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5A2A5A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(18)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4BA10C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7558571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B7E1E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4215BC3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C59432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A306B2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670311E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2F0D0E38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DCDB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10D799D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vAlign w:val="center"/>
          </w:tcPr>
          <w:p w14:paraId="3BB9969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</w:tcBorders>
            <w:vAlign w:val="center"/>
          </w:tcPr>
          <w:p w14:paraId="2BCF787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673109F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2BE8412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84CF79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F17B1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7CDFAF4D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</w:tcBorders>
            <w:vAlign w:val="center"/>
          </w:tcPr>
          <w:p w14:paraId="1C8872E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vAlign w:val="center"/>
          </w:tcPr>
          <w:p w14:paraId="0E8467C4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30C64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59AA02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45F401C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(19)</w:t>
            </w:r>
          </w:p>
        </w:tc>
        <w:tc>
          <w:tcPr>
            <w:tcW w:w="1537" w:type="dxa"/>
            <w:tcBorders>
              <w:bottom w:val="dashed" w:color="auto" w:sz="4" w:space="0"/>
            </w:tcBorders>
            <w:vAlign w:val="center"/>
          </w:tcPr>
          <w:p w14:paraId="242E187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2EE806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1C3BA3C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583F066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265BEB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2314238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bottom w:val="dashed" w:color="auto" w:sz="4" w:space="0"/>
            </w:tcBorders>
            <w:vAlign w:val="center"/>
          </w:tcPr>
          <w:p w14:paraId="6B848ED2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774B18A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53C85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251CD8CE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continue"/>
            <w:tcBorders>
              <w:right w:val="single" w:color="auto" w:sz="4" w:space="0"/>
            </w:tcBorders>
            <w:vAlign w:val="center"/>
          </w:tcPr>
          <w:p w14:paraId="0C6E61C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53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C88B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C683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F801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68E8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EA537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0B48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AFD7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6089C0E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033B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38D9AF6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</w:p>
        </w:tc>
        <w:tc>
          <w:tcPr>
            <w:tcW w:w="1213" w:type="dxa"/>
            <w:vMerge w:val="restart"/>
            <w:vAlign w:val="center"/>
          </w:tcPr>
          <w:p w14:paraId="5299E8A3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pacing w:val="-1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15"/>
                <w:szCs w:val="15"/>
              </w:rPr>
              <w:t>平行志愿</w:t>
            </w:r>
            <w:r>
              <w:rPr>
                <w:rFonts w:hint="eastAsia" w:ascii="仿宋_GB2312" w:hAnsi="仿宋_GB2312" w:eastAsia="仿宋_GB2312" w:cs="仿宋_GB2312"/>
                <w:spacing w:val="-1"/>
                <w:sz w:val="18"/>
                <w:szCs w:val="18"/>
              </w:rPr>
              <w:t>(20)</w:t>
            </w:r>
          </w:p>
        </w:tc>
        <w:tc>
          <w:tcPr>
            <w:tcW w:w="1537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56093D5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4BFEA8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4548C1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31EBADC8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5422B28F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19F7F561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single" w:color="auto" w:sz="4" w:space="0"/>
              <w:bottom w:val="dashed" w:color="auto" w:sz="4" w:space="0"/>
            </w:tcBorders>
            <w:vAlign w:val="center"/>
          </w:tcPr>
          <w:p w14:paraId="0F70F8D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restart"/>
            <w:vAlign w:val="center"/>
          </w:tcPr>
          <w:p w14:paraId="0D5A3825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  <w:tr w14:paraId="26DE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14" w:type="dxa"/>
            <w:vMerge w:val="continue"/>
            <w:vAlign w:val="center"/>
          </w:tcPr>
          <w:p w14:paraId="70DEECA8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213" w:type="dxa"/>
            <w:vMerge w:val="continue"/>
            <w:tcBorders>
              <w:right w:val="single" w:color="auto" w:sz="4" w:space="0"/>
            </w:tcBorders>
            <w:vAlign w:val="center"/>
          </w:tcPr>
          <w:p w14:paraId="2AC234BC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</w:rPr>
            </w:pPr>
          </w:p>
        </w:tc>
        <w:tc>
          <w:tcPr>
            <w:tcW w:w="1537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F53D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FD646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97B3B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D5924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51DDA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6F9C0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10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D3BB9"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  <w:tc>
          <w:tcPr>
            <w:tcW w:w="530" w:type="dxa"/>
            <w:vMerge w:val="continue"/>
            <w:tcBorders>
              <w:left w:val="single" w:color="auto" w:sz="4" w:space="0"/>
            </w:tcBorders>
            <w:vAlign w:val="center"/>
          </w:tcPr>
          <w:p w14:paraId="3B1C83FA">
            <w:pPr>
              <w:ind w:left="1"/>
              <w:jc w:val="center"/>
              <w:rPr>
                <w:rFonts w:ascii="仿宋_GB2312" w:hAnsi="仿宋_GB2312" w:eastAsia="仿宋_GB2312" w:cs="仿宋_GB2312"/>
                <w:sz w:val="15"/>
              </w:rPr>
            </w:pPr>
          </w:p>
        </w:tc>
      </w:tr>
    </w:tbl>
    <w:p w14:paraId="55B333DE">
      <w:pPr>
        <w:spacing w:before="120" w:beforeLines="50"/>
        <w:ind w:left="360" w:hanging="360" w:hangingChars="200"/>
      </w:pPr>
      <w:r>
        <w:rPr>
          <w:rFonts w:hint="eastAsia" w:ascii="仿宋_GB2312" w:hAnsi="仿宋_GB2312" w:eastAsia="仿宋_GB2312" w:cs="仿宋_GB2312"/>
          <w:sz w:val="18"/>
        </w:rPr>
        <w:t>注：本表供参加普通高考的考生填写高职高专普通批（含专本联合培养计划）志愿草稿使用，不是考生已经填报志愿的凭据，以网上填报的志愿为准。</w:t>
      </w:r>
    </w:p>
    <w:sectPr>
      <w:footerReference r:id="rId4" w:type="default"/>
      <w:headerReference r:id="rId3" w:type="even"/>
      <w:footerReference r:id="rId5" w:type="even"/>
      <w:pgSz w:w="11906" w:h="16838"/>
      <w:pgMar w:top="1134" w:right="1134" w:bottom="425" w:left="1134" w:header="0" w:footer="595" w:gutter="0"/>
      <w:pgNumType w:fmt="numberInDash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5484E150-6EC5-42A5-A604-E5F52CE1880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798773C-162D-4B83-93DA-A20B132FB11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方正书宋简体">
    <w:altName w:val="SimSun-ExtB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1DA8A4F-4DF6-4B84-9AD5-A0D12503BF9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CA033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5979795</wp:posOffset>
              </wp:positionH>
              <wp:positionV relativeFrom="paragraph">
                <wp:posOffset>10795</wp:posOffset>
              </wp:positionV>
              <wp:extent cx="247650" cy="131445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0027815">
                          <w:pPr>
                            <w:pStyle w:val="10"/>
                            <w:jc w:val="both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</w:rPr>
                            <w:t>- 15 -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470.85pt;margin-top:0.85pt;height:10.35pt;width:19.5pt;mso-position-horizontal-relative:margin;mso-wrap-style:none;z-index:251659264;mso-width-relative:page;mso-height-relative:page;" filled="f" stroked="f" coordsize="21600,21600" o:gfxdata="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DgDTx1QAAAAgBAAAPAAAAAAAAAAEAIAAAACIA&#10;AABkcnMvZG93bnJldi54bWxQSwECFAAUAAAACACHTuJAlbxCawwCAAAQBAAADgAAAAAAAAABACAA&#10;AAAk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027815">
                    <w:pPr>
                      <w:pStyle w:val="10"/>
                      <w:jc w:val="both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</w:rPr>
                      <w:t>- 15 -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89966">
    <w:pPr>
      <w:pStyle w:val="1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-110490</wp:posOffset>
              </wp:positionH>
              <wp:positionV relativeFrom="paragraph">
                <wp:posOffset>0</wp:posOffset>
              </wp:positionV>
              <wp:extent cx="247650" cy="294005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2CF7B64">
                          <w:pPr>
                            <w:pStyle w:val="10"/>
                            <w:rPr>
                              <w:rStyle w:val="20"/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Style w:val="20"/>
                              <w:rFonts w:ascii="Times New Roman" w:hAnsi="Times New Roman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Style w:val="20"/>
                              <w:rFonts w:ascii="Times New Roman" w:hAnsi="Times New Roman"/>
                            </w:rPr>
                            <w:t>- 14 -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  <w:p w14:paraId="69DC8DA2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-8.7pt;margin-top:0pt;height:23.15pt;width:19.5pt;mso-position-horizontal-relative:margin;mso-wrap-style:none;z-index:251660288;mso-width-relative:page;mso-height-relative:page;" filled="f" stroked="f" coordsize="21600,21600" o:gfxdata="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MAg9dMAAAAGAQAADwAAAAAAAAABACAAAAAi&#10;AAAAZHJzL2Rvd25yZXYueG1sUEsBAhQAFAAAAAgAh07iQMi89/gPAgAAEAQAAA4AAAAAAAAAAQAg&#10;AAAAIg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CF7B64">
                    <w:pPr>
                      <w:pStyle w:val="10"/>
                      <w:rPr>
                        <w:rStyle w:val="20"/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Style w:val="20"/>
                        <w:rFonts w:ascii="Times New Roman" w:hAnsi="Times New Roman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Style w:val="20"/>
                        <w:rFonts w:ascii="Times New Roman" w:hAnsi="Times New Roman"/>
                      </w:rPr>
                      <w:t>- 14 -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  <w:p w14:paraId="69DC8DA2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57C9B">
    <w:pPr>
      <w:pStyle w:val="11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5ZWMzOGYwNDkwYzRlODVmM2JiNTgzN2FjMWE0M2YifQ=="/>
  </w:docVars>
  <w:rsids>
    <w:rsidRoot w:val="008C27F9"/>
    <w:rsid w:val="00000F83"/>
    <w:rsid w:val="0000389E"/>
    <w:rsid w:val="00004333"/>
    <w:rsid w:val="0000477F"/>
    <w:rsid w:val="00005951"/>
    <w:rsid w:val="00006390"/>
    <w:rsid w:val="00006F27"/>
    <w:rsid w:val="000078AE"/>
    <w:rsid w:val="00014CBD"/>
    <w:rsid w:val="00021B83"/>
    <w:rsid w:val="00022294"/>
    <w:rsid w:val="00023686"/>
    <w:rsid w:val="000313A1"/>
    <w:rsid w:val="00031487"/>
    <w:rsid w:val="00035619"/>
    <w:rsid w:val="000376B7"/>
    <w:rsid w:val="000445F5"/>
    <w:rsid w:val="0004484A"/>
    <w:rsid w:val="00044C0A"/>
    <w:rsid w:val="00045ABD"/>
    <w:rsid w:val="00051253"/>
    <w:rsid w:val="00054F09"/>
    <w:rsid w:val="00060E25"/>
    <w:rsid w:val="00063735"/>
    <w:rsid w:val="00063B0B"/>
    <w:rsid w:val="00064774"/>
    <w:rsid w:val="000743D6"/>
    <w:rsid w:val="00075B8B"/>
    <w:rsid w:val="00076481"/>
    <w:rsid w:val="0007660E"/>
    <w:rsid w:val="00076883"/>
    <w:rsid w:val="00086C32"/>
    <w:rsid w:val="0009340C"/>
    <w:rsid w:val="000A057B"/>
    <w:rsid w:val="000A1AEB"/>
    <w:rsid w:val="000A4044"/>
    <w:rsid w:val="000A686B"/>
    <w:rsid w:val="000B0A35"/>
    <w:rsid w:val="000B0D0C"/>
    <w:rsid w:val="000B1472"/>
    <w:rsid w:val="000B1F27"/>
    <w:rsid w:val="000B20FC"/>
    <w:rsid w:val="000B25AB"/>
    <w:rsid w:val="000B4D8C"/>
    <w:rsid w:val="000C105C"/>
    <w:rsid w:val="000C42C7"/>
    <w:rsid w:val="000C5260"/>
    <w:rsid w:val="000C5BAD"/>
    <w:rsid w:val="000C6693"/>
    <w:rsid w:val="000C69FE"/>
    <w:rsid w:val="000D34AC"/>
    <w:rsid w:val="000D4A0B"/>
    <w:rsid w:val="000F0ADB"/>
    <w:rsid w:val="000F0D68"/>
    <w:rsid w:val="000F1AC5"/>
    <w:rsid w:val="001013AF"/>
    <w:rsid w:val="0010184F"/>
    <w:rsid w:val="001064AF"/>
    <w:rsid w:val="001101CF"/>
    <w:rsid w:val="00112769"/>
    <w:rsid w:val="001157B2"/>
    <w:rsid w:val="00121338"/>
    <w:rsid w:val="00122CD4"/>
    <w:rsid w:val="00123D81"/>
    <w:rsid w:val="00124655"/>
    <w:rsid w:val="00132181"/>
    <w:rsid w:val="00135524"/>
    <w:rsid w:val="00135E80"/>
    <w:rsid w:val="0013746F"/>
    <w:rsid w:val="0014132E"/>
    <w:rsid w:val="0014339F"/>
    <w:rsid w:val="00151816"/>
    <w:rsid w:val="00151AF9"/>
    <w:rsid w:val="00151EB9"/>
    <w:rsid w:val="00156C40"/>
    <w:rsid w:val="001575F1"/>
    <w:rsid w:val="00161E67"/>
    <w:rsid w:val="001649F0"/>
    <w:rsid w:val="00172A02"/>
    <w:rsid w:val="00177313"/>
    <w:rsid w:val="00177D51"/>
    <w:rsid w:val="0018523D"/>
    <w:rsid w:val="001865B6"/>
    <w:rsid w:val="00193A7A"/>
    <w:rsid w:val="00195724"/>
    <w:rsid w:val="001A2440"/>
    <w:rsid w:val="001B30D4"/>
    <w:rsid w:val="001B3C20"/>
    <w:rsid w:val="001B5AC1"/>
    <w:rsid w:val="001B6BC4"/>
    <w:rsid w:val="001C0539"/>
    <w:rsid w:val="001C42B9"/>
    <w:rsid w:val="001C4502"/>
    <w:rsid w:val="001C63A2"/>
    <w:rsid w:val="001D2F49"/>
    <w:rsid w:val="001D337C"/>
    <w:rsid w:val="001D67C6"/>
    <w:rsid w:val="001D7C0F"/>
    <w:rsid w:val="001E0304"/>
    <w:rsid w:val="001E1609"/>
    <w:rsid w:val="001E6970"/>
    <w:rsid w:val="001F2CAC"/>
    <w:rsid w:val="001F40D1"/>
    <w:rsid w:val="00203281"/>
    <w:rsid w:val="00206685"/>
    <w:rsid w:val="002068E3"/>
    <w:rsid w:val="00210A38"/>
    <w:rsid w:val="00216362"/>
    <w:rsid w:val="00216843"/>
    <w:rsid w:val="00216EE7"/>
    <w:rsid w:val="002258A3"/>
    <w:rsid w:val="002260B3"/>
    <w:rsid w:val="00226907"/>
    <w:rsid w:val="0023072F"/>
    <w:rsid w:val="00233DE2"/>
    <w:rsid w:val="00235230"/>
    <w:rsid w:val="00236149"/>
    <w:rsid w:val="00243F11"/>
    <w:rsid w:val="00244EAC"/>
    <w:rsid w:val="00256D58"/>
    <w:rsid w:val="00260E84"/>
    <w:rsid w:val="00264517"/>
    <w:rsid w:val="0027153E"/>
    <w:rsid w:val="00274142"/>
    <w:rsid w:val="002747AC"/>
    <w:rsid w:val="002750CF"/>
    <w:rsid w:val="00275229"/>
    <w:rsid w:val="002777A0"/>
    <w:rsid w:val="00277A3F"/>
    <w:rsid w:val="0028004F"/>
    <w:rsid w:val="0028092C"/>
    <w:rsid w:val="00282EC6"/>
    <w:rsid w:val="00286BE4"/>
    <w:rsid w:val="00287F82"/>
    <w:rsid w:val="00291A54"/>
    <w:rsid w:val="00292B33"/>
    <w:rsid w:val="00293173"/>
    <w:rsid w:val="00293186"/>
    <w:rsid w:val="002932C2"/>
    <w:rsid w:val="002937DD"/>
    <w:rsid w:val="00297A95"/>
    <w:rsid w:val="002A0FC6"/>
    <w:rsid w:val="002A28EE"/>
    <w:rsid w:val="002A5DB0"/>
    <w:rsid w:val="002A623C"/>
    <w:rsid w:val="002A6F59"/>
    <w:rsid w:val="002A79C4"/>
    <w:rsid w:val="002B4235"/>
    <w:rsid w:val="002C13B6"/>
    <w:rsid w:val="002C6161"/>
    <w:rsid w:val="002E62C3"/>
    <w:rsid w:val="002E7989"/>
    <w:rsid w:val="002F30A3"/>
    <w:rsid w:val="002F3929"/>
    <w:rsid w:val="002F7406"/>
    <w:rsid w:val="003011AF"/>
    <w:rsid w:val="00301B8A"/>
    <w:rsid w:val="00305153"/>
    <w:rsid w:val="00307969"/>
    <w:rsid w:val="003106AD"/>
    <w:rsid w:val="00311C1F"/>
    <w:rsid w:val="00311FC6"/>
    <w:rsid w:val="003123A1"/>
    <w:rsid w:val="00316FB0"/>
    <w:rsid w:val="003262A0"/>
    <w:rsid w:val="003322A6"/>
    <w:rsid w:val="0034021C"/>
    <w:rsid w:val="00340C7F"/>
    <w:rsid w:val="0034342C"/>
    <w:rsid w:val="003439E4"/>
    <w:rsid w:val="00346BC5"/>
    <w:rsid w:val="00346E7A"/>
    <w:rsid w:val="003515B7"/>
    <w:rsid w:val="00351AEB"/>
    <w:rsid w:val="00351CA4"/>
    <w:rsid w:val="00352097"/>
    <w:rsid w:val="00361AC4"/>
    <w:rsid w:val="003624CC"/>
    <w:rsid w:val="00364711"/>
    <w:rsid w:val="00364B89"/>
    <w:rsid w:val="00377B67"/>
    <w:rsid w:val="0038171E"/>
    <w:rsid w:val="00383789"/>
    <w:rsid w:val="0038596E"/>
    <w:rsid w:val="0038644C"/>
    <w:rsid w:val="00396EA8"/>
    <w:rsid w:val="003A05F8"/>
    <w:rsid w:val="003A1AE7"/>
    <w:rsid w:val="003A3340"/>
    <w:rsid w:val="003A56EB"/>
    <w:rsid w:val="003A7291"/>
    <w:rsid w:val="003B6DF8"/>
    <w:rsid w:val="003B76C8"/>
    <w:rsid w:val="003C017E"/>
    <w:rsid w:val="003C03B0"/>
    <w:rsid w:val="003C0998"/>
    <w:rsid w:val="003C4A39"/>
    <w:rsid w:val="003C6674"/>
    <w:rsid w:val="003D0592"/>
    <w:rsid w:val="003D78F4"/>
    <w:rsid w:val="003E7596"/>
    <w:rsid w:val="003F2C2B"/>
    <w:rsid w:val="003F4F95"/>
    <w:rsid w:val="0040036A"/>
    <w:rsid w:val="00401606"/>
    <w:rsid w:val="0040713B"/>
    <w:rsid w:val="004102AD"/>
    <w:rsid w:val="00410F73"/>
    <w:rsid w:val="00412D8F"/>
    <w:rsid w:val="00416618"/>
    <w:rsid w:val="004201C0"/>
    <w:rsid w:val="0042329E"/>
    <w:rsid w:val="00425890"/>
    <w:rsid w:val="00430665"/>
    <w:rsid w:val="004318A1"/>
    <w:rsid w:val="00434CC4"/>
    <w:rsid w:val="004417E7"/>
    <w:rsid w:val="004436B7"/>
    <w:rsid w:val="00444BED"/>
    <w:rsid w:val="00446372"/>
    <w:rsid w:val="00446831"/>
    <w:rsid w:val="0045299F"/>
    <w:rsid w:val="00453D33"/>
    <w:rsid w:val="004555BC"/>
    <w:rsid w:val="004623AD"/>
    <w:rsid w:val="00465902"/>
    <w:rsid w:val="00466737"/>
    <w:rsid w:val="00466B70"/>
    <w:rsid w:val="00470647"/>
    <w:rsid w:val="0047177A"/>
    <w:rsid w:val="00477564"/>
    <w:rsid w:val="0048458E"/>
    <w:rsid w:val="00484AEB"/>
    <w:rsid w:val="0048624B"/>
    <w:rsid w:val="00492CC9"/>
    <w:rsid w:val="00495330"/>
    <w:rsid w:val="00495E4D"/>
    <w:rsid w:val="0049614D"/>
    <w:rsid w:val="004A06D5"/>
    <w:rsid w:val="004A0A60"/>
    <w:rsid w:val="004A1586"/>
    <w:rsid w:val="004A4DAB"/>
    <w:rsid w:val="004A6670"/>
    <w:rsid w:val="004A7986"/>
    <w:rsid w:val="004B1F0A"/>
    <w:rsid w:val="004B6A11"/>
    <w:rsid w:val="004C1BCE"/>
    <w:rsid w:val="004C2BC3"/>
    <w:rsid w:val="004C4302"/>
    <w:rsid w:val="004D01E1"/>
    <w:rsid w:val="004D02BF"/>
    <w:rsid w:val="004D10DC"/>
    <w:rsid w:val="004E15F3"/>
    <w:rsid w:val="004E1E0E"/>
    <w:rsid w:val="004E4C31"/>
    <w:rsid w:val="004E5146"/>
    <w:rsid w:val="004E6FAE"/>
    <w:rsid w:val="004F0C1F"/>
    <w:rsid w:val="004F2997"/>
    <w:rsid w:val="004F3448"/>
    <w:rsid w:val="004F6934"/>
    <w:rsid w:val="004F7F09"/>
    <w:rsid w:val="0050559E"/>
    <w:rsid w:val="005110F6"/>
    <w:rsid w:val="00511C7A"/>
    <w:rsid w:val="00513D1E"/>
    <w:rsid w:val="005232F1"/>
    <w:rsid w:val="005233DA"/>
    <w:rsid w:val="00524803"/>
    <w:rsid w:val="0053445C"/>
    <w:rsid w:val="0053493A"/>
    <w:rsid w:val="005371D4"/>
    <w:rsid w:val="005379BF"/>
    <w:rsid w:val="00537A4A"/>
    <w:rsid w:val="00540300"/>
    <w:rsid w:val="00540A59"/>
    <w:rsid w:val="00543A22"/>
    <w:rsid w:val="00543CF7"/>
    <w:rsid w:val="005448B0"/>
    <w:rsid w:val="00551120"/>
    <w:rsid w:val="005524FF"/>
    <w:rsid w:val="005552F2"/>
    <w:rsid w:val="00562EAA"/>
    <w:rsid w:val="00564C99"/>
    <w:rsid w:val="0057213C"/>
    <w:rsid w:val="00575F37"/>
    <w:rsid w:val="00576C4A"/>
    <w:rsid w:val="00576DBB"/>
    <w:rsid w:val="00581DE2"/>
    <w:rsid w:val="00585382"/>
    <w:rsid w:val="00585B01"/>
    <w:rsid w:val="005931EC"/>
    <w:rsid w:val="00593779"/>
    <w:rsid w:val="00596B65"/>
    <w:rsid w:val="005A1E59"/>
    <w:rsid w:val="005A1F25"/>
    <w:rsid w:val="005A27D9"/>
    <w:rsid w:val="005A5BDC"/>
    <w:rsid w:val="005B02CE"/>
    <w:rsid w:val="005B14A0"/>
    <w:rsid w:val="005B4329"/>
    <w:rsid w:val="005B5B57"/>
    <w:rsid w:val="005B6AA9"/>
    <w:rsid w:val="005B6FEB"/>
    <w:rsid w:val="005B7B22"/>
    <w:rsid w:val="005C3C98"/>
    <w:rsid w:val="005C4FAA"/>
    <w:rsid w:val="005C5D48"/>
    <w:rsid w:val="005C6D6D"/>
    <w:rsid w:val="005D0A01"/>
    <w:rsid w:val="005D16E8"/>
    <w:rsid w:val="005D18BC"/>
    <w:rsid w:val="005D5670"/>
    <w:rsid w:val="005E13B8"/>
    <w:rsid w:val="005E29CB"/>
    <w:rsid w:val="005E7D1E"/>
    <w:rsid w:val="005E7F4E"/>
    <w:rsid w:val="005F1B44"/>
    <w:rsid w:val="005F2292"/>
    <w:rsid w:val="005F3DAA"/>
    <w:rsid w:val="005F47EF"/>
    <w:rsid w:val="005F61F4"/>
    <w:rsid w:val="005F6399"/>
    <w:rsid w:val="005F6484"/>
    <w:rsid w:val="006033F4"/>
    <w:rsid w:val="00605F09"/>
    <w:rsid w:val="00605F3C"/>
    <w:rsid w:val="00607577"/>
    <w:rsid w:val="0060780C"/>
    <w:rsid w:val="00610095"/>
    <w:rsid w:val="00611FBF"/>
    <w:rsid w:val="006209C8"/>
    <w:rsid w:val="00621923"/>
    <w:rsid w:val="00621D7C"/>
    <w:rsid w:val="006238DB"/>
    <w:rsid w:val="006305F4"/>
    <w:rsid w:val="0063211E"/>
    <w:rsid w:val="00633F5D"/>
    <w:rsid w:val="0063457F"/>
    <w:rsid w:val="00634D95"/>
    <w:rsid w:val="00635328"/>
    <w:rsid w:val="00635D6C"/>
    <w:rsid w:val="00636B58"/>
    <w:rsid w:val="00637220"/>
    <w:rsid w:val="00637601"/>
    <w:rsid w:val="00637FE4"/>
    <w:rsid w:val="0064166B"/>
    <w:rsid w:val="00642A54"/>
    <w:rsid w:val="00643613"/>
    <w:rsid w:val="0064408A"/>
    <w:rsid w:val="00644623"/>
    <w:rsid w:val="006458D0"/>
    <w:rsid w:val="00656520"/>
    <w:rsid w:val="0065750D"/>
    <w:rsid w:val="006579EB"/>
    <w:rsid w:val="00660461"/>
    <w:rsid w:val="00660FF1"/>
    <w:rsid w:val="00661E23"/>
    <w:rsid w:val="00661FB1"/>
    <w:rsid w:val="00662729"/>
    <w:rsid w:val="00665F47"/>
    <w:rsid w:val="00666422"/>
    <w:rsid w:val="00671D9F"/>
    <w:rsid w:val="00674E96"/>
    <w:rsid w:val="006802D2"/>
    <w:rsid w:val="00680EB1"/>
    <w:rsid w:val="006823A1"/>
    <w:rsid w:val="006928CF"/>
    <w:rsid w:val="00697AEC"/>
    <w:rsid w:val="006A05DA"/>
    <w:rsid w:val="006A121F"/>
    <w:rsid w:val="006A1905"/>
    <w:rsid w:val="006B671A"/>
    <w:rsid w:val="006B730F"/>
    <w:rsid w:val="006C6510"/>
    <w:rsid w:val="006D5D73"/>
    <w:rsid w:val="006D71AE"/>
    <w:rsid w:val="006D7718"/>
    <w:rsid w:val="006E0285"/>
    <w:rsid w:val="006E0D91"/>
    <w:rsid w:val="006E49D7"/>
    <w:rsid w:val="006E503A"/>
    <w:rsid w:val="006E549F"/>
    <w:rsid w:val="006E5F9A"/>
    <w:rsid w:val="006E6D7B"/>
    <w:rsid w:val="006F26E1"/>
    <w:rsid w:val="00700E1E"/>
    <w:rsid w:val="0070348A"/>
    <w:rsid w:val="00703F95"/>
    <w:rsid w:val="0071566D"/>
    <w:rsid w:val="0071601C"/>
    <w:rsid w:val="00725E8A"/>
    <w:rsid w:val="00732629"/>
    <w:rsid w:val="00732700"/>
    <w:rsid w:val="00732AA3"/>
    <w:rsid w:val="00733D6D"/>
    <w:rsid w:val="00734ABE"/>
    <w:rsid w:val="007355E0"/>
    <w:rsid w:val="007405C0"/>
    <w:rsid w:val="00741D6C"/>
    <w:rsid w:val="007441B7"/>
    <w:rsid w:val="00746B72"/>
    <w:rsid w:val="00750E03"/>
    <w:rsid w:val="007577A9"/>
    <w:rsid w:val="00757E6F"/>
    <w:rsid w:val="00762ED7"/>
    <w:rsid w:val="00763BF0"/>
    <w:rsid w:val="0076737C"/>
    <w:rsid w:val="00767CB3"/>
    <w:rsid w:val="007771C5"/>
    <w:rsid w:val="007876DB"/>
    <w:rsid w:val="0079227B"/>
    <w:rsid w:val="00797C7C"/>
    <w:rsid w:val="007A1B43"/>
    <w:rsid w:val="007A2697"/>
    <w:rsid w:val="007A27E6"/>
    <w:rsid w:val="007A4B32"/>
    <w:rsid w:val="007B0F40"/>
    <w:rsid w:val="007B23AD"/>
    <w:rsid w:val="007B4AE0"/>
    <w:rsid w:val="007C07E3"/>
    <w:rsid w:val="007C0FEA"/>
    <w:rsid w:val="007C2BE9"/>
    <w:rsid w:val="007C439F"/>
    <w:rsid w:val="007C519A"/>
    <w:rsid w:val="007C7ABB"/>
    <w:rsid w:val="007C7C75"/>
    <w:rsid w:val="007D146B"/>
    <w:rsid w:val="007D36E2"/>
    <w:rsid w:val="007E08CA"/>
    <w:rsid w:val="007E0A67"/>
    <w:rsid w:val="007F29AD"/>
    <w:rsid w:val="007F4845"/>
    <w:rsid w:val="00802FF4"/>
    <w:rsid w:val="00807ED8"/>
    <w:rsid w:val="00807FA0"/>
    <w:rsid w:val="008111BD"/>
    <w:rsid w:val="0081239A"/>
    <w:rsid w:val="008126D1"/>
    <w:rsid w:val="00813657"/>
    <w:rsid w:val="00813957"/>
    <w:rsid w:val="00815F2F"/>
    <w:rsid w:val="0082160D"/>
    <w:rsid w:val="00822041"/>
    <w:rsid w:val="00825453"/>
    <w:rsid w:val="00826294"/>
    <w:rsid w:val="00827E90"/>
    <w:rsid w:val="008309BB"/>
    <w:rsid w:val="00830AC3"/>
    <w:rsid w:val="008319C3"/>
    <w:rsid w:val="0083210F"/>
    <w:rsid w:val="00832BB9"/>
    <w:rsid w:val="00833EBC"/>
    <w:rsid w:val="00834107"/>
    <w:rsid w:val="0083417F"/>
    <w:rsid w:val="008345BF"/>
    <w:rsid w:val="00834B18"/>
    <w:rsid w:val="00834BAA"/>
    <w:rsid w:val="008353C6"/>
    <w:rsid w:val="0083772A"/>
    <w:rsid w:val="0083780D"/>
    <w:rsid w:val="00844C9E"/>
    <w:rsid w:val="00846D87"/>
    <w:rsid w:val="00853E4F"/>
    <w:rsid w:val="00856DEB"/>
    <w:rsid w:val="00860DFA"/>
    <w:rsid w:val="008639C2"/>
    <w:rsid w:val="00865DEA"/>
    <w:rsid w:val="00866399"/>
    <w:rsid w:val="0086711E"/>
    <w:rsid w:val="0087222D"/>
    <w:rsid w:val="00872280"/>
    <w:rsid w:val="00877089"/>
    <w:rsid w:val="00877779"/>
    <w:rsid w:val="00880AF6"/>
    <w:rsid w:val="0088128F"/>
    <w:rsid w:val="00883DFB"/>
    <w:rsid w:val="00887C64"/>
    <w:rsid w:val="00890BCF"/>
    <w:rsid w:val="00896551"/>
    <w:rsid w:val="00897A09"/>
    <w:rsid w:val="008A3B75"/>
    <w:rsid w:val="008B0BAC"/>
    <w:rsid w:val="008B1EB7"/>
    <w:rsid w:val="008B4D5B"/>
    <w:rsid w:val="008B507C"/>
    <w:rsid w:val="008B7C98"/>
    <w:rsid w:val="008C27F9"/>
    <w:rsid w:val="008C7868"/>
    <w:rsid w:val="008D2DD7"/>
    <w:rsid w:val="008D4E16"/>
    <w:rsid w:val="008D62F4"/>
    <w:rsid w:val="008D6FB6"/>
    <w:rsid w:val="008E4637"/>
    <w:rsid w:val="008F141C"/>
    <w:rsid w:val="008F1F7A"/>
    <w:rsid w:val="008F2BA3"/>
    <w:rsid w:val="00905085"/>
    <w:rsid w:val="00905113"/>
    <w:rsid w:val="009060FF"/>
    <w:rsid w:val="009162EB"/>
    <w:rsid w:val="00921F59"/>
    <w:rsid w:val="0092508A"/>
    <w:rsid w:val="009259FD"/>
    <w:rsid w:val="009327EA"/>
    <w:rsid w:val="00941BE9"/>
    <w:rsid w:val="00942786"/>
    <w:rsid w:val="00944839"/>
    <w:rsid w:val="00945EDC"/>
    <w:rsid w:val="00946598"/>
    <w:rsid w:val="00951FB4"/>
    <w:rsid w:val="00954AEA"/>
    <w:rsid w:val="0096202A"/>
    <w:rsid w:val="00967C0E"/>
    <w:rsid w:val="009777FC"/>
    <w:rsid w:val="00984484"/>
    <w:rsid w:val="00990E85"/>
    <w:rsid w:val="00990E89"/>
    <w:rsid w:val="009917D5"/>
    <w:rsid w:val="00993358"/>
    <w:rsid w:val="00993863"/>
    <w:rsid w:val="0099401F"/>
    <w:rsid w:val="00996BC4"/>
    <w:rsid w:val="009A02FE"/>
    <w:rsid w:val="009A03D7"/>
    <w:rsid w:val="009A0DA3"/>
    <w:rsid w:val="009A231B"/>
    <w:rsid w:val="009A2AB2"/>
    <w:rsid w:val="009A41CB"/>
    <w:rsid w:val="009A6A8C"/>
    <w:rsid w:val="009A6D77"/>
    <w:rsid w:val="009A71C2"/>
    <w:rsid w:val="009B21C3"/>
    <w:rsid w:val="009B2F8E"/>
    <w:rsid w:val="009B47B9"/>
    <w:rsid w:val="009B4A9E"/>
    <w:rsid w:val="009B57BA"/>
    <w:rsid w:val="009C039B"/>
    <w:rsid w:val="009C4A27"/>
    <w:rsid w:val="009C5FA0"/>
    <w:rsid w:val="009D769F"/>
    <w:rsid w:val="009D7B06"/>
    <w:rsid w:val="009E0ED0"/>
    <w:rsid w:val="009E30A4"/>
    <w:rsid w:val="009E4D70"/>
    <w:rsid w:val="009F4C10"/>
    <w:rsid w:val="009F56FD"/>
    <w:rsid w:val="009F6D20"/>
    <w:rsid w:val="009F7397"/>
    <w:rsid w:val="00A0051C"/>
    <w:rsid w:val="00A020E7"/>
    <w:rsid w:val="00A031BC"/>
    <w:rsid w:val="00A066FA"/>
    <w:rsid w:val="00A078D3"/>
    <w:rsid w:val="00A1156D"/>
    <w:rsid w:val="00A15D56"/>
    <w:rsid w:val="00A17A79"/>
    <w:rsid w:val="00A20582"/>
    <w:rsid w:val="00A22CA1"/>
    <w:rsid w:val="00A3236D"/>
    <w:rsid w:val="00A351C8"/>
    <w:rsid w:val="00A37EC1"/>
    <w:rsid w:val="00A4233C"/>
    <w:rsid w:val="00A45934"/>
    <w:rsid w:val="00A467AB"/>
    <w:rsid w:val="00A477D9"/>
    <w:rsid w:val="00A478FD"/>
    <w:rsid w:val="00A501DA"/>
    <w:rsid w:val="00A54435"/>
    <w:rsid w:val="00A565C2"/>
    <w:rsid w:val="00A615CD"/>
    <w:rsid w:val="00A63FE6"/>
    <w:rsid w:val="00A65D17"/>
    <w:rsid w:val="00A6680E"/>
    <w:rsid w:val="00A66FCB"/>
    <w:rsid w:val="00A67207"/>
    <w:rsid w:val="00A822A4"/>
    <w:rsid w:val="00A84257"/>
    <w:rsid w:val="00A8455E"/>
    <w:rsid w:val="00A85864"/>
    <w:rsid w:val="00A917D4"/>
    <w:rsid w:val="00A94E77"/>
    <w:rsid w:val="00AA1003"/>
    <w:rsid w:val="00AB2E48"/>
    <w:rsid w:val="00AB7803"/>
    <w:rsid w:val="00AC039A"/>
    <w:rsid w:val="00AC4EDD"/>
    <w:rsid w:val="00AC69C3"/>
    <w:rsid w:val="00AD6B43"/>
    <w:rsid w:val="00AE0558"/>
    <w:rsid w:val="00AE2E21"/>
    <w:rsid w:val="00AE4ED9"/>
    <w:rsid w:val="00AE5067"/>
    <w:rsid w:val="00AE5EE1"/>
    <w:rsid w:val="00AE76A0"/>
    <w:rsid w:val="00AF08BF"/>
    <w:rsid w:val="00AF10E2"/>
    <w:rsid w:val="00AF1B49"/>
    <w:rsid w:val="00AF36EA"/>
    <w:rsid w:val="00AF4354"/>
    <w:rsid w:val="00AF57D7"/>
    <w:rsid w:val="00B01036"/>
    <w:rsid w:val="00B048E6"/>
    <w:rsid w:val="00B05944"/>
    <w:rsid w:val="00B11344"/>
    <w:rsid w:val="00B11C7E"/>
    <w:rsid w:val="00B11C88"/>
    <w:rsid w:val="00B14AFC"/>
    <w:rsid w:val="00B16A12"/>
    <w:rsid w:val="00B17A90"/>
    <w:rsid w:val="00B22A1A"/>
    <w:rsid w:val="00B256B4"/>
    <w:rsid w:val="00B26927"/>
    <w:rsid w:val="00B31E9F"/>
    <w:rsid w:val="00B32FC4"/>
    <w:rsid w:val="00B35297"/>
    <w:rsid w:val="00B42108"/>
    <w:rsid w:val="00B45B27"/>
    <w:rsid w:val="00B45EC7"/>
    <w:rsid w:val="00B46355"/>
    <w:rsid w:val="00B50A62"/>
    <w:rsid w:val="00B515A1"/>
    <w:rsid w:val="00B515B9"/>
    <w:rsid w:val="00B60393"/>
    <w:rsid w:val="00B6164F"/>
    <w:rsid w:val="00B64D4D"/>
    <w:rsid w:val="00B66B18"/>
    <w:rsid w:val="00B67592"/>
    <w:rsid w:val="00B71EDF"/>
    <w:rsid w:val="00B72FBE"/>
    <w:rsid w:val="00B7733F"/>
    <w:rsid w:val="00B81C03"/>
    <w:rsid w:val="00B8398B"/>
    <w:rsid w:val="00B84A4B"/>
    <w:rsid w:val="00B85670"/>
    <w:rsid w:val="00B90163"/>
    <w:rsid w:val="00B942E4"/>
    <w:rsid w:val="00B969C7"/>
    <w:rsid w:val="00BA1122"/>
    <w:rsid w:val="00BB00E5"/>
    <w:rsid w:val="00BB103C"/>
    <w:rsid w:val="00BB15AD"/>
    <w:rsid w:val="00BB5859"/>
    <w:rsid w:val="00BB7A3D"/>
    <w:rsid w:val="00BC04B1"/>
    <w:rsid w:val="00BD5739"/>
    <w:rsid w:val="00BD63E4"/>
    <w:rsid w:val="00BE4255"/>
    <w:rsid w:val="00BF066F"/>
    <w:rsid w:val="00BF5A64"/>
    <w:rsid w:val="00BF6F76"/>
    <w:rsid w:val="00BF7870"/>
    <w:rsid w:val="00C0038D"/>
    <w:rsid w:val="00C04773"/>
    <w:rsid w:val="00C053D4"/>
    <w:rsid w:val="00C12A38"/>
    <w:rsid w:val="00C1680F"/>
    <w:rsid w:val="00C17812"/>
    <w:rsid w:val="00C23A57"/>
    <w:rsid w:val="00C23A88"/>
    <w:rsid w:val="00C358FC"/>
    <w:rsid w:val="00C36511"/>
    <w:rsid w:val="00C406BD"/>
    <w:rsid w:val="00C419E2"/>
    <w:rsid w:val="00C47CA0"/>
    <w:rsid w:val="00C54C7F"/>
    <w:rsid w:val="00C60F02"/>
    <w:rsid w:val="00C62695"/>
    <w:rsid w:val="00C63843"/>
    <w:rsid w:val="00C63F87"/>
    <w:rsid w:val="00C64EE3"/>
    <w:rsid w:val="00C76FED"/>
    <w:rsid w:val="00C82346"/>
    <w:rsid w:val="00C90460"/>
    <w:rsid w:val="00C908D2"/>
    <w:rsid w:val="00C94B29"/>
    <w:rsid w:val="00CA10CB"/>
    <w:rsid w:val="00CA5703"/>
    <w:rsid w:val="00CB268D"/>
    <w:rsid w:val="00CC3422"/>
    <w:rsid w:val="00CC5FA9"/>
    <w:rsid w:val="00CD01F8"/>
    <w:rsid w:val="00CD0CF1"/>
    <w:rsid w:val="00CD2FD2"/>
    <w:rsid w:val="00CD7976"/>
    <w:rsid w:val="00CE0798"/>
    <w:rsid w:val="00CE0C3B"/>
    <w:rsid w:val="00CE240A"/>
    <w:rsid w:val="00CE2DE7"/>
    <w:rsid w:val="00CE3C39"/>
    <w:rsid w:val="00CE49FA"/>
    <w:rsid w:val="00CF0A03"/>
    <w:rsid w:val="00CF2CBA"/>
    <w:rsid w:val="00CF3470"/>
    <w:rsid w:val="00CF3E71"/>
    <w:rsid w:val="00CF4C28"/>
    <w:rsid w:val="00CF5FFE"/>
    <w:rsid w:val="00CF7B43"/>
    <w:rsid w:val="00CF7F1E"/>
    <w:rsid w:val="00D03681"/>
    <w:rsid w:val="00D109E9"/>
    <w:rsid w:val="00D115B2"/>
    <w:rsid w:val="00D11BFE"/>
    <w:rsid w:val="00D125D6"/>
    <w:rsid w:val="00D13813"/>
    <w:rsid w:val="00D13DC5"/>
    <w:rsid w:val="00D1440E"/>
    <w:rsid w:val="00D17D26"/>
    <w:rsid w:val="00D2235D"/>
    <w:rsid w:val="00D22494"/>
    <w:rsid w:val="00D23051"/>
    <w:rsid w:val="00D2686D"/>
    <w:rsid w:val="00D40EB0"/>
    <w:rsid w:val="00D41870"/>
    <w:rsid w:val="00D42C7C"/>
    <w:rsid w:val="00D434EE"/>
    <w:rsid w:val="00D44C84"/>
    <w:rsid w:val="00D4687C"/>
    <w:rsid w:val="00D61A26"/>
    <w:rsid w:val="00D62742"/>
    <w:rsid w:val="00D63BC1"/>
    <w:rsid w:val="00D63D57"/>
    <w:rsid w:val="00D63E67"/>
    <w:rsid w:val="00D63EA5"/>
    <w:rsid w:val="00D65A3F"/>
    <w:rsid w:val="00D67124"/>
    <w:rsid w:val="00D72FB7"/>
    <w:rsid w:val="00D835D1"/>
    <w:rsid w:val="00D8494B"/>
    <w:rsid w:val="00D8522A"/>
    <w:rsid w:val="00D92C77"/>
    <w:rsid w:val="00D9590B"/>
    <w:rsid w:val="00D97532"/>
    <w:rsid w:val="00DA119E"/>
    <w:rsid w:val="00DA1A52"/>
    <w:rsid w:val="00DA25AC"/>
    <w:rsid w:val="00DA5970"/>
    <w:rsid w:val="00DB004B"/>
    <w:rsid w:val="00DB1A6A"/>
    <w:rsid w:val="00DB2034"/>
    <w:rsid w:val="00DB4222"/>
    <w:rsid w:val="00DB7451"/>
    <w:rsid w:val="00DC3A4B"/>
    <w:rsid w:val="00DC4031"/>
    <w:rsid w:val="00DC4329"/>
    <w:rsid w:val="00DD6200"/>
    <w:rsid w:val="00DD6718"/>
    <w:rsid w:val="00DD761F"/>
    <w:rsid w:val="00DE2B5C"/>
    <w:rsid w:val="00DE69D1"/>
    <w:rsid w:val="00DF259A"/>
    <w:rsid w:val="00DF27B0"/>
    <w:rsid w:val="00DF43E2"/>
    <w:rsid w:val="00DF5C0D"/>
    <w:rsid w:val="00DF7191"/>
    <w:rsid w:val="00E04C32"/>
    <w:rsid w:val="00E05173"/>
    <w:rsid w:val="00E07C5A"/>
    <w:rsid w:val="00E13148"/>
    <w:rsid w:val="00E1347B"/>
    <w:rsid w:val="00E20397"/>
    <w:rsid w:val="00E21E5F"/>
    <w:rsid w:val="00E224BF"/>
    <w:rsid w:val="00E305F2"/>
    <w:rsid w:val="00E32544"/>
    <w:rsid w:val="00E34D85"/>
    <w:rsid w:val="00E3589B"/>
    <w:rsid w:val="00E36ACC"/>
    <w:rsid w:val="00E37567"/>
    <w:rsid w:val="00E40F6B"/>
    <w:rsid w:val="00E4203D"/>
    <w:rsid w:val="00E43476"/>
    <w:rsid w:val="00E438C0"/>
    <w:rsid w:val="00E51DD6"/>
    <w:rsid w:val="00E5273A"/>
    <w:rsid w:val="00E601B9"/>
    <w:rsid w:val="00E63677"/>
    <w:rsid w:val="00E63896"/>
    <w:rsid w:val="00E64D95"/>
    <w:rsid w:val="00E65438"/>
    <w:rsid w:val="00E6798B"/>
    <w:rsid w:val="00E72852"/>
    <w:rsid w:val="00E73212"/>
    <w:rsid w:val="00E760D7"/>
    <w:rsid w:val="00E77094"/>
    <w:rsid w:val="00E80683"/>
    <w:rsid w:val="00E909AD"/>
    <w:rsid w:val="00E92398"/>
    <w:rsid w:val="00EA1042"/>
    <w:rsid w:val="00EA35D0"/>
    <w:rsid w:val="00EA7C5E"/>
    <w:rsid w:val="00EB14CF"/>
    <w:rsid w:val="00EB3A7A"/>
    <w:rsid w:val="00EB5C81"/>
    <w:rsid w:val="00EB6CEF"/>
    <w:rsid w:val="00EC1431"/>
    <w:rsid w:val="00EC1C65"/>
    <w:rsid w:val="00EC4D15"/>
    <w:rsid w:val="00EC5B7A"/>
    <w:rsid w:val="00ED47A2"/>
    <w:rsid w:val="00ED6618"/>
    <w:rsid w:val="00ED68BB"/>
    <w:rsid w:val="00ED6CFD"/>
    <w:rsid w:val="00EE0342"/>
    <w:rsid w:val="00EE2A72"/>
    <w:rsid w:val="00EE530A"/>
    <w:rsid w:val="00EE539C"/>
    <w:rsid w:val="00EE5424"/>
    <w:rsid w:val="00EE5BD5"/>
    <w:rsid w:val="00EF0EB2"/>
    <w:rsid w:val="00EF313B"/>
    <w:rsid w:val="00EF44D4"/>
    <w:rsid w:val="00EF6323"/>
    <w:rsid w:val="00EF6AD9"/>
    <w:rsid w:val="00EF74F7"/>
    <w:rsid w:val="00EF7689"/>
    <w:rsid w:val="00F00C74"/>
    <w:rsid w:val="00F01C9F"/>
    <w:rsid w:val="00F0223A"/>
    <w:rsid w:val="00F06A46"/>
    <w:rsid w:val="00F06AFE"/>
    <w:rsid w:val="00F13CB3"/>
    <w:rsid w:val="00F15509"/>
    <w:rsid w:val="00F1617C"/>
    <w:rsid w:val="00F1760A"/>
    <w:rsid w:val="00F20672"/>
    <w:rsid w:val="00F21140"/>
    <w:rsid w:val="00F25F1E"/>
    <w:rsid w:val="00F27279"/>
    <w:rsid w:val="00F37348"/>
    <w:rsid w:val="00F37BD6"/>
    <w:rsid w:val="00F4091B"/>
    <w:rsid w:val="00F40BBA"/>
    <w:rsid w:val="00F520A4"/>
    <w:rsid w:val="00F540E8"/>
    <w:rsid w:val="00F544A2"/>
    <w:rsid w:val="00F64DFA"/>
    <w:rsid w:val="00F77AC2"/>
    <w:rsid w:val="00F80B66"/>
    <w:rsid w:val="00F80F4C"/>
    <w:rsid w:val="00F8547D"/>
    <w:rsid w:val="00F96F06"/>
    <w:rsid w:val="00F97121"/>
    <w:rsid w:val="00FA2BD6"/>
    <w:rsid w:val="00FA5FB8"/>
    <w:rsid w:val="00FA7462"/>
    <w:rsid w:val="00FB3B79"/>
    <w:rsid w:val="00FB6719"/>
    <w:rsid w:val="00FC1494"/>
    <w:rsid w:val="00FC52F1"/>
    <w:rsid w:val="00FC6401"/>
    <w:rsid w:val="00FD6326"/>
    <w:rsid w:val="00FD6615"/>
    <w:rsid w:val="00FE11F7"/>
    <w:rsid w:val="00FE1DB0"/>
    <w:rsid w:val="00FE283C"/>
    <w:rsid w:val="00FE4780"/>
    <w:rsid w:val="00FE7911"/>
    <w:rsid w:val="00FF091A"/>
    <w:rsid w:val="00FF2306"/>
    <w:rsid w:val="00FF271E"/>
    <w:rsid w:val="00FF2AC5"/>
    <w:rsid w:val="00FF3161"/>
    <w:rsid w:val="00FF632B"/>
    <w:rsid w:val="0122234A"/>
    <w:rsid w:val="04DA0CF1"/>
    <w:rsid w:val="050B1E0B"/>
    <w:rsid w:val="062265FB"/>
    <w:rsid w:val="085027DE"/>
    <w:rsid w:val="08E15B60"/>
    <w:rsid w:val="0FB01460"/>
    <w:rsid w:val="12BB1FFC"/>
    <w:rsid w:val="13A91BAB"/>
    <w:rsid w:val="1A2B57B8"/>
    <w:rsid w:val="1B314721"/>
    <w:rsid w:val="22282B5E"/>
    <w:rsid w:val="239C1C6E"/>
    <w:rsid w:val="25DE0463"/>
    <w:rsid w:val="26207E4C"/>
    <w:rsid w:val="262C2526"/>
    <w:rsid w:val="29DF1F97"/>
    <w:rsid w:val="2B4936A9"/>
    <w:rsid w:val="2BD17A99"/>
    <w:rsid w:val="2CCE2F3B"/>
    <w:rsid w:val="2CE4060C"/>
    <w:rsid w:val="2E387639"/>
    <w:rsid w:val="2F3E44C7"/>
    <w:rsid w:val="3B940C77"/>
    <w:rsid w:val="479B76A6"/>
    <w:rsid w:val="4FF04D6E"/>
    <w:rsid w:val="51AB28C4"/>
    <w:rsid w:val="51C30B93"/>
    <w:rsid w:val="54893F89"/>
    <w:rsid w:val="558630FF"/>
    <w:rsid w:val="5792674D"/>
    <w:rsid w:val="5B00032C"/>
    <w:rsid w:val="611E1B2B"/>
    <w:rsid w:val="63DB7DEC"/>
    <w:rsid w:val="64B741EF"/>
    <w:rsid w:val="6A4D388C"/>
    <w:rsid w:val="6B2772BF"/>
    <w:rsid w:val="6B553047"/>
    <w:rsid w:val="6B907873"/>
    <w:rsid w:val="6D2C7219"/>
    <w:rsid w:val="6D2D2EF0"/>
    <w:rsid w:val="7104002B"/>
    <w:rsid w:val="72070809"/>
    <w:rsid w:val="74AC4848"/>
    <w:rsid w:val="752502D8"/>
    <w:rsid w:val="7526437B"/>
    <w:rsid w:val="7854284F"/>
    <w:rsid w:val="794C0B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nhideWhenUsed="0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31"/>
    <w:autoRedefine/>
    <w:unhideWhenUsed/>
    <w:qFormat/>
    <w:uiPriority w:val="99"/>
    <w:pPr>
      <w:jc w:val="left"/>
    </w:pPr>
  </w:style>
  <w:style w:type="paragraph" w:styleId="4">
    <w:name w:val="Body Text Indent"/>
    <w:basedOn w:val="1"/>
    <w:autoRedefine/>
    <w:semiHidden/>
    <w:qFormat/>
    <w:uiPriority w:val="0"/>
    <w:pPr>
      <w:widowControl/>
      <w:snapToGrid w:val="0"/>
      <w:spacing w:line="288" w:lineRule="auto"/>
      <w:ind w:firstLine="560" w:firstLineChars="200"/>
      <w:jc w:val="left"/>
    </w:pPr>
    <w:rPr>
      <w:rFonts w:ascii="仿宋_GB2312" w:eastAsia="仿宋_GB2312"/>
      <w:sz w:val="28"/>
      <w:szCs w:val="28"/>
    </w:rPr>
  </w:style>
  <w:style w:type="paragraph" w:styleId="5">
    <w:name w:val="toc 3"/>
    <w:basedOn w:val="1"/>
    <w:next w:val="1"/>
    <w:autoRedefine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Date"/>
    <w:basedOn w:val="1"/>
    <w:next w:val="1"/>
    <w:link w:val="28"/>
    <w:autoRedefine/>
    <w:qFormat/>
    <w:uiPriority w:val="0"/>
    <w:pPr>
      <w:ind w:left="100" w:leftChars="2500"/>
    </w:pPr>
    <w:rPr>
      <w:rFonts w:ascii="Times New Roman" w:hAnsi="Times New Roman"/>
      <w:szCs w:val="20"/>
    </w:rPr>
  </w:style>
  <w:style w:type="paragraph" w:styleId="8">
    <w:name w:val="Body Text Indent 2"/>
    <w:basedOn w:val="1"/>
    <w:autoRedefine/>
    <w:semiHidden/>
    <w:qFormat/>
    <w:uiPriority w:val="0"/>
    <w:pPr>
      <w:snapToGrid w:val="0"/>
      <w:spacing w:line="288" w:lineRule="auto"/>
      <w:ind w:firstLine="560" w:firstLineChars="200"/>
    </w:pPr>
    <w:rPr>
      <w:rFonts w:ascii="仿宋" w:eastAsia="仿宋"/>
      <w:sz w:val="28"/>
      <w:szCs w:val="28"/>
    </w:rPr>
  </w:style>
  <w:style w:type="paragraph" w:styleId="9">
    <w:name w:val="Balloon Text"/>
    <w:basedOn w:val="1"/>
    <w:autoRedefine/>
    <w:unhideWhenUsed/>
    <w:qFormat/>
    <w:uiPriority w:val="0"/>
    <w:rPr>
      <w:sz w:val="18"/>
      <w:szCs w:val="18"/>
    </w:rPr>
  </w:style>
  <w:style w:type="paragraph" w:styleId="10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autoRedefine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3">
    <w:name w:val="Body Text Indent 3"/>
    <w:basedOn w:val="1"/>
    <w:autoRedefine/>
    <w:qFormat/>
    <w:uiPriority w:val="0"/>
    <w:pPr>
      <w:ind w:firstLine="420" w:firstLineChars="200"/>
    </w:pPr>
    <w:rPr>
      <w:rFonts w:ascii="Times New Roman" w:hAnsi="Times New Roman" w:eastAsia="黑体"/>
      <w:szCs w:val="20"/>
    </w:rPr>
  </w:style>
  <w:style w:type="paragraph" w:styleId="14">
    <w:name w:val="toc 2"/>
    <w:basedOn w:val="1"/>
    <w:next w:val="1"/>
    <w:autoRedefine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16">
    <w:name w:val="annotation subject"/>
    <w:basedOn w:val="3"/>
    <w:next w:val="3"/>
    <w:link w:val="29"/>
    <w:autoRedefine/>
    <w:unhideWhenUsed/>
    <w:qFormat/>
    <w:uiPriority w:val="99"/>
    <w:rPr>
      <w:b/>
      <w:bCs/>
    </w:rPr>
  </w:style>
  <w:style w:type="table" w:styleId="18">
    <w:name w:val="Table Grid"/>
    <w:basedOn w:val="17"/>
    <w:autoRedefine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character" w:styleId="21">
    <w:name w:val="FollowedHyperlink"/>
    <w:autoRedefine/>
    <w:semiHidden/>
    <w:qFormat/>
    <w:uiPriority w:val="0"/>
    <w:rPr>
      <w:color w:val="800080"/>
      <w:u w:val="single"/>
    </w:rPr>
  </w:style>
  <w:style w:type="character" w:styleId="22">
    <w:name w:val="Hyperlink"/>
    <w:autoRedefine/>
    <w:qFormat/>
    <w:uiPriority w:val="0"/>
    <w:rPr>
      <w:color w:val="0000FF"/>
      <w:u w:val="single"/>
    </w:rPr>
  </w:style>
  <w:style w:type="character" w:styleId="23">
    <w:name w:val="annotation reference"/>
    <w:autoRedefine/>
    <w:unhideWhenUsed/>
    <w:qFormat/>
    <w:uiPriority w:val="99"/>
    <w:rPr>
      <w:sz w:val="21"/>
      <w:szCs w:val="21"/>
    </w:rPr>
  </w:style>
  <w:style w:type="character" w:customStyle="1" w:styleId="24">
    <w:name w:val="批注框文本 Char"/>
    <w:autoRedefine/>
    <w:qFormat/>
    <w:uiPriority w:val="0"/>
    <w:rPr>
      <w:sz w:val="18"/>
      <w:szCs w:val="18"/>
    </w:rPr>
  </w:style>
  <w:style w:type="character" w:customStyle="1" w:styleId="25">
    <w:name w:val="纯文本 Char"/>
    <w:autoRedefine/>
    <w:qFormat/>
    <w:uiPriority w:val="0"/>
    <w:rPr>
      <w:rFonts w:ascii="宋体" w:hAnsi="Courier New" w:eastAsia="宋体" w:cs="Times New Roman"/>
      <w:szCs w:val="20"/>
    </w:rPr>
  </w:style>
  <w:style w:type="character" w:customStyle="1" w:styleId="26">
    <w:name w:val="页眉 Char"/>
    <w:autoRedefine/>
    <w:semiHidden/>
    <w:qFormat/>
    <w:uiPriority w:val="0"/>
    <w:rPr>
      <w:sz w:val="18"/>
      <w:szCs w:val="18"/>
    </w:rPr>
  </w:style>
  <w:style w:type="character" w:customStyle="1" w:styleId="27">
    <w:name w:val="正文文本缩进 3 Char"/>
    <w:autoRedefine/>
    <w:qFormat/>
    <w:uiPriority w:val="0"/>
    <w:rPr>
      <w:rFonts w:ascii="Times New Roman" w:hAnsi="Times New Roman" w:eastAsia="黑体" w:cs="Times New Roman"/>
      <w:szCs w:val="20"/>
    </w:rPr>
  </w:style>
  <w:style w:type="character" w:customStyle="1" w:styleId="28">
    <w:name w:val="日期 字符"/>
    <w:link w:val="7"/>
    <w:autoRedefine/>
    <w:qFormat/>
    <w:uiPriority w:val="0"/>
    <w:rPr>
      <w:rFonts w:ascii="Times New Roman" w:hAnsi="Times New Roman"/>
      <w:kern w:val="2"/>
      <w:sz w:val="21"/>
    </w:rPr>
  </w:style>
  <w:style w:type="character" w:customStyle="1" w:styleId="29">
    <w:name w:val="批注主题 字符"/>
    <w:link w:val="16"/>
    <w:autoRedefine/>
    <w:semiHidden/>
    <w:qFormat/>
    <w:uiPriority w:val="99"/>
    <w:rPr>
      <w:b/>
      <w:bCs/>
      <w:kern w:val="2"/>
      <w:sz w:val="21"/>
      <w:szCs w:val="22"/>
    </w:rPr>
  </w:style>
  <w:style w:type="character" w:customStyle="1" w:styleId="30">
    <w:name w:val="页脚 Char Char"/>
    <w:autoRedefine/>
    <w:qFormat/>
    <w:uiPriority w:val="0"/>
    <w:rPr>
      <w:kern w:val="2"/>
      <w:sz w:val="18"/>
      <w:szCs w:val="18"/>
    </w:rPr>
  </w:style>
  <w:style w:type="character" w:customStyle="1" w:styleId="31">
    <w:name w:val="批注文字 字符"/>
    <w:link w:val="3"/>
    <w:autoRedefine/>
    <w:semiHidden/>
    <w:qFormat/>
    <w:uiPriority w:val="99"/>
    <w:rPr>
      <w:kern w:val="2"/>
      <w:sz w:val="21"/>
      <w:szCs w:val="22"/>
    </w:rPr>
  </w:style>
  <w:style w:type="character" w:customStyle="1" w:styleId="32">
    <w:name w:val="页眉 Char Char"/>
    <w:autoRedefine/>
    <w:qFormat/>
    <w:uiPriority w:val="0"/>
    <w:rPr>
      <w:kern w:val="2"/>
      <w:sz w:val="18"/>
      <w:szCs w:val="18"/>
    </w:rPr>
  </w:style>
  <w:style w:type="character" w:customStyle="1" w:styleId="33">
    <w:name w:val="标题 1 字符"/>
    <w:link w:val="2"/>
    <w:autoRedefine/>
    <w:qFormat/>
    <w:uiPriority w:val="9"/>
    <w:rPr>
      <w:rFonts w:ascii="Times New Roman" w:hAnsi="Times New Roman"/>
      <w:b/>
      <w:bCs/>
      <w:kern w:val="44"/>
      <w:sz w:val="44"/>
      <w:szCs w:val="44"/>
    </w:rPr>
  </w:style>
  <w:style w:type="character" w:customStyle="1" w:styleId="34">
    <w:name w:val="页脚 Char"/>
    <w:autoRedefine/>
    <w:qFormat/>
    <w:uiPriority w:val="99"/>
    <w:rPr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36">
    <w:name w:val="TOC 标题1"/>
    <w:basedOn w:val="2"/>
    <w:next w:val="1"/>
    <w:autoRedefine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37">
    <w:name w:val="无间隔1"/>
    <w:basedOn w:val="1"/>
    <w:autoRedefine/>
    <w:qFormat/>
    <w:uiPriority w:val="0"/>
    <w:pPr>
      <w:widowControl/>
      <w:jc w:val="left"/>
    </w:pPr>
    <w:rPr>
      <w:rFonts w:ascii="宋体" w:hAnsi="Georgia"/>
      <w:kern w:val="0"/>
      <w:sz w:val="20"/>
      <w:szCs w:val="20"/>
    </w:rPr>
  </w:style>
  <w:style w:type="paragraph" w:customStyle="1" w:styleId="38">
    <w:name w:val="样式3"/>
    <w:basedOn w:val="1"/>
    <w:autoRedefine/>
    <w:qFormat/>
    <w:uiPriority w:val="0"/>
    <w:pPr>
      <w:adjustRightInd w:val="0"/>
      <w:snapToGrid w:val="0"/>
      <w:spacing w:line="440" w:lineRule="exact"/>
      <w:ind w:firstLine="480" w:firstLineChars="200"/>
    </w:pPr>
    <w:rPr>
      <w:rFonts w:ascii="方正书宋简体" w:hAnsi="宋体" w:eastAsia="方正书宋简体"/>
      <w:sz w:val="24"/>
      <w:szCs w:val="20"/>
    </w:rPr>
  </w:style>
  <w:style w:type="paragraph" w:styleId="39">
    <w:name w:val="List Paragraph"/>
    <w:basedOn w:val="1"/>
    <w:autoRedefine/>
    <w:qFormat/>
    <w:uiPriority w:val="99"/>
    <w:pPr>
      <w:ind w:firstLine="420" w:firstLineChars="200"/>
    </w:pPr>
  </w:style>
  <w:style w:type="paragraph" w:styleId="40">
    <w:name w:val="No Spacing"/>
    <w:basedOn w:val="1"/>
    <w:autoRedefine/>
    <w:qFormat/>
    <w:uiPriority w:val="0"/>
    <w:pPr>
      <w:widowControl/>
      <w:jc w:val="left"/>
    </w:pPr>
    <w:rPr>
      <w:rFonts w:ascii="宋体" w:hAnsi="Georgia"/>
      <w:kern w:val="0"/>
      <w:sz w:val="20"/>
      <w:szCs w:val="20"/>
    </w:rPr>
  </w:style>
  <w:style w:type="paragraph" w:customStyle="1" w:styleId="41">
    <w:name w:val="样式2"/>
    <w:basedOn w:val="7"/>
    <w:next w:val="39"/>
    <w:autoRedefine/>
    <w:qFormat/>
    <w:uiPriority w:val="0"/>
    <w:pPr>
      <w:spacing w:line="400" w:lineRule="exact"/>
      <w:ind w:firstLine="480"/>
    </w:pPr>
    <w:rPr>
      <w:rFonts w:eastAsia="方正书宋简体"/>
      <w:sz w:val="24"/>
    </w:rPr>
  </w:style>
  <w:style w:type="paragraph" w:customStyle="1" w:styleId="42">
    <w:name w:val="修订1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3757</Words>
  <Characters>4557</Characters>
  <Lines>78</Lines>
  <Paragraphs>22</Paragraphs>
  <TotalTime>32</TotalTime>
  <ScaleCrop>false</ScaleCrop>
  <LinksUpToDate>false</LinksUpToDate>
  <CharactersWithSpaces>5060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2021-03-17T08:21:00Z</dcterms:created>
  <dc:creator>sdj</dc:creator>
  <cp:lastModifiedBy>柳光华</cp:lastModifiedBy>
  <cp:lastPrinted>2024-06-09T09:06:00Z</cp:lastPrinted>
  <dcterms:modified xsi:type="dcterms:W3CDTF">2024-06-19T09:57:25Z</dcterms:modified>
  <dc:title>湖北省2012年普通高校招生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769D14EBEC91417499B83FEE5B82F4C1_13</vt:lpwstr>
  </property>
</Properties>
</file>